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/</w:t>
            </w:r>
            <w:proofErr w:type="spellStart"/>
            <w:r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156BE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 Игорь Владимирович</w:t>
            </w:r>
          </w:p>
        </w:tc>
        <w:tc>
          <w:tcPr>
            <w:tcW w:w="2126" w:type="dxa"/>
          </w:tcPr>
          <w:p w:rsidR="00711915" w:rsidRPr="00BB1D9B" w:rsidRDefault="00D27F40" w:rsidP="0015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4869EF">
              <w:rPr>
                <w:sz w:val="22"/>
                <w:szCs w:val="22"/>
              </w:rPr>
              <w:t xml:space="preserve">отдела </w:t>
            </w:r>
            <w:r w:rsidR="00156BE1">
              <w:rPr>
                <w:sz w:val="22"/>
                <w:szCs w:val="22"/>
              </w:rPr>
              <w:t>благоустройства и озеленения управления благоустройства</w:t>
            </w:r>
          </w:p>
        </w:tc>
        <w:tc>
          <w:tcPr>
            <w:tcW w:w="1701" w:type="dxa"/>
          </w:tcPr>
          <w:p w:rsidR="00711915" w:rsidRPr="00BB1D9B" w:rsidRDefault="00156BE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1 158 082,00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56BE1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156BE1" w:rsidRDefault="00156BE1" w:rsidP="00CA3DCD">
            <w:pPr>
              <w:rPr>
                <w:sz w:val="22"/>
                <w:szCs w:val="22"/>
              </w:rPr>
            </w:pPr>
          </w:p>
          <w:p w:rsidR="00156BE1" w:rsidRDefault="00156BE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6BE1" w:rsidRDefault="00156BE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156BE1" w:rsidRDefault="00156BE1" w:rsidP="00CA3DCD">
            <w:pPr>
              <w:rPr>
                <w:sz w:val="22"/>
                <w:szCs w:val="22"/>
              </w:rPr>
            </w:pPr>
          </w:p>
          <w:p w:rsidR="00156BE1" w:rsidRDefault="00156BE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56BE1" w:rsidRDefault="00156BE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E003C" w:rsidRPr="00156BE1" w:rsidRDefault="00156BE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E003C" w:rsidRDefault="00156BE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450C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DD0BAF" w:rsidRDefault="00156BE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156BE1" w:rsidRDefault="00156BE1" w:rsidP="00815683">
            <w:pPr>
              <w:rPr>
                <w:sz w:val="22"/>
                <w:szCs w:val="22"/>
              </w:rPr>
            </w:pPr>
          </w:p>
          <w:p w:rsidR="00156BE1" w:rsidRDefault="00156BE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156BE1" w:rsidRDefault="00156BE1" w:rsidP="00815683">
            <w:pPr>
              <w:rPr>
                <w:sz w:val="22"/>
                <w:szCs w:val="22"/>
              </w:rPr>
            </w:pPr>
          </w:p>
          <w:p w:rsidR="00156BE1" w:rsidRDefault="00156BE1" w:rsidP="00815683">
            <w:pPr>
              <w:rPr>
                <w:sz w:val="22"/>
                <w:szCs w:val="22"/>
              </w:rPr>
            </w:pPr>
          </w:p>
          <w:p w:rsidR="00156BE1" w:rsidRDefault="00156BE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CE003C" w:rsidRDefault="00CE003C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Pr="00CE003C" w:rsidRDefault="00156BE1" w:rsidP="004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156BE1" w:rsidRDefault="00156BE1" w:rsidP="009067DC">
            <w:pPr>
              <w:rPr>
                <w:sz w:val="22"/>
                <w:szCs w:val="22"/>
              </w:rPr>
            </w:pPr>
          </w:p>
          <w:p w:rsidR="00156BE1" w:rsidRDefault="00156BE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6BE1" w:rsidRDefault="00156BE1" w:rsidP="009067DC">
            <w:pPr>
              <w:rPr>
                <w:sz w:val="22"/>
                <w:szCs w:val="22"/>
              </w:rPr>
            </w:pPr>
          </w:p>
          <w:p w:rsidR="00156BE1" w:rsidRDefault="00156BE1" w:rsidP="009067DC">
            <w:pPr>
              <w:rPr>
                <w:sz w:val="22"/>
                <w:szCs w:val="22"/>
              </w:rPr>
            </w:pPr>
          </w:p>
          <w:p w:rsidR="00156BE1" w:rsidRDefault="00156BE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6BE1" w:rsidRDefault="00156BE1" w:rsidP="009067DC">
            <w:pPr>
              <w:rPr>
                <w:sz w:val="22"/>
                <w:szCs w:val="22"/>
              </w:rPr>
            </w:pPr>
          </w:p>
          <w:p w:rsidR="00156BE1" w:rsidRDefault="00156BE1" w:rsidP="009067DC">
            <w:pPr>
              <w:rPr>
                <w:sz w:val="22"/>
                <w:szCs w:val="22"/>
              </w:rPr>
            </w:pPr>
          </w:p>
          <w:p w:rsidR="00156BE1" w:rsidRDefault="00156BE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4869E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156BE1" w:rsidRDefault="00156BE1" w:rsidP="00DD0BA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156B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ED</w:t>
            </w:r>
            <w:r w:rsidRPr="00156BE1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Ceed</w:t>
            </w:r>
            <w:proofErr w:type="spellEnd"/>
            <w:r w:rsidRPr="00156BE1">
              <w:rPr>
                <w:sz w:val="22"/>
                <w:szCs w:val="22"/>
              </w:rPr>
              <w:t>)</w:t>
            </w:r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156BE1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156BE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465 561,00</w:t>
            </w:r>
          </w:p>
        </w:tc>
        <w:tc>
          <w:tcPr>
            <w:tcW w:w="2552" w:type="dxa"/>
          </w:tcPr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450CF4" w:rsidRDefault="00156BE1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450CF4">
              <w:rPr>
                <w:sz w:val="22"/>
                <w:szCs w:val="22"/>
              </w:rPr>
              <w:t xml:space="preserve"> </w:t>
            </w:r>
          </w:p>
          <w:p w:rsidR="00DD0BAF" w:rsidRDefault="00450CF4" w:rsidP="0015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56BE1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156BE1" w:rsidRDefault="00156BE1" w:rsidP="00156BE1">
            <w:pPr>
              <w:rPr>
                <w:sz w:val="22"/>
                <w:szCs w:val="22"/>
              </w:rPr>
            </w:pPr>
          </w:p>
          <w:p w:rsidR="00156BE1" w:rsidRDefault="00156BE1" w:rsidP="0015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6BE1" w:rsidRDefault="00156BE1" w:rsidP="0015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56BE1" w:rsidRDefault="00156BE1" w:rsidP="00156BE1">
            <w:pPr>
              <w:rPr>
                <w:sz w:val="22"/>
                <w:szCs w:val="22"/>
              </w:rPr>
            </w:pPr>
          </w:p>
          <w:p w:rsidR="00156BE1" w:rsidRDefault="00156BE1" w:rsidP="0015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6BE1" w:rsidRPr="00BB1D9B" w:rsidRDefault="00156BE1" w:rsidP="0015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DD0BAF" w:rsidRDefault="00156BE1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  <w:p w:rsidR="00DD0BAF" w:rsidRDefault="00DD0BAF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Pr="00CE003C" w:rsidRDefault="00156BE1" w:rsidP="004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Default="00156BE1" w:rsidP="004869EF">
            <w:pPr>
              <w:rPr>
                <w:sz w:val="22"/>
                <w:szCs w:val="22"/>
              </w:rPr>
            </w:pPr>
          </w:p>
          <w:p w:rsidR="00156BE1" w:rsidRPr="00BB1D9B" w:rsidRDefault="00156BE1" w:rsidP="004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8422D" w:rsidRPr="00156BE1" w:rsidRDefault="00156BE1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Skoda </w:t>
            </w:r>
            <w:proofErr w:type="spellStart"/>
            <w:r>
              <w:rPr>
                <w:sz w:val="22"/>
                <w:szCs w:val="22"/>
                <w:lang w:val="en-US"/>
              </w:rPr>
              <w:t>Fabia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4990"/>
    <w:rsid w:val="000A75F4"/>
    <w:rsid w:val="000B567F"/>
    <w:rsid w:val="000E169A"/>
    <w:rsid w:val="001024A7"/>
    <w:rsid w:val="00135AB5"/>
    <w:rsid w:val="00136AE7"/>
    <w:rsid w:val="00144E68"/>
    <w:rsid w:val="00156BE1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50CF4"/>
    <w:rsid w:val="004869EF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8422D"/>
    <w:rsid w:val="00B91451"/>
    <w:rsid w:val="00BB1D9B"/>
    <w:rsid w:val="00BB4B29"/>
    <w:rsid w:val="00BC41DE"/>
    <w:rsid w:val="00C17CF7"/>
    <w:rsid w:val="00C42B36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27F40"/>
    <w:rsid w:val="00D65A95"/>
    <w:rsid w:val="00D92D9B"/>
    <w:rsid w:val="00D95DF8"/>
    <w:rsid w:val="00DA418E"/>
    <w:rsid w:val="00DD0BAF"/>
    <w:rsid w:val="00DF0FA9"/>
    <w:rsid w:val="00E041E2"/>
    <w:rsid w:val="00E15309"/>
    <w:rsid w:val="00E210DC"/>
    <w:rsid w:val="00E24BB8"/>
    <w:rsid w:val="00E3432A"/>
    <w:rsid w:val="00E702ED"/>
    <w:rsid w:val="00EA126C"/>
    <w:rsid w:val="00EB1788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2018-05-30T16:24:00Z</dcterms:created>
  <dcterms:modified xsi:type="dcterms:W3CDTF">2018-05-30T16:24:00Z</dcterms:modified>
</cp:coreProperties>
</file>