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060" w:rsidRPr="005C50BE" w:rsidRDefault="00564206" w:rsidP="009C5060">
      <w:pPr>
        <w:pStyle w:val="a5"/>
        <w:outlineLvl w:val="0"/>
        <w:rPr>
          <w:sz w:val="26"/>
          <w:szCs w:val="26"/>
        </w:rPr>
      </w:pPr>
      <w:bookmarkStart w:id="0" w:name="_GoBack"/>
      <w:bookmarkEnd w:id="0"/>
      <w:r w:rsidRPr="005C50BE">
        <w:rPr>
          <w:caps/>
          <w:sz w:val="26"/>
          <w:szCs w:val="26"/>
        </w:rPr>
        <w:t>протокол № </w:t>
      </w:r>
      <w:r w:rsidR="00874335">
        <w:rPr>
          <w:caps/>
          <w:sz w:val="26"/>
          <w:szCs w:val="26"/>
          <w:lang w:val="ru-RU"/>
        </w:rPr>
        <w:t>1</w:t>
      </w:r>
      <w:r w:rsidR="009C5060" w:rsidRPr="005C50BE">
        <w:rPr>
          <w:caps/>
          <w:sz w:val="26"/>
          <w:szCs w:val="26"/>
        </w:rPr>
        <w:br/>
      </w:r>
      <w:r w:rsidR="009C5060" w:rsidRPr="005C50BE">
        <w:rPr>
          <w:sz w:val="26"/>
          <w:szCs w:val="26"/>
        </w:rPr>
        <w:t>вскрытия конвертов с заявками на участие в открытом конкурсе</w:t>
      </w:r>
    </w:p>
    <w:p w:rsidR="00ED428D" w:rsidRDefault="00ED428D" w:rsidP="009C5060">
      <w:pPr>
        <w:pStyle w:val="a5"/>
        <w:outlineLvl w:val="0"/>
        <w:rPr>
          <w:sz w:val="26"/>
          <w:szCs w:val="26"/>
          <w:lang w:val="ru-RU"/>
        </w:rPr>
      </w:pPr>
      <w:r w:rsidRPr="005C50BE">
        <w:rPr>
          <w:sz w:val="26"/>
          <w:szCs w:val="26"/>
          <w:lang w:val="ru-RU"/>
        </w:rPr>
        <w:t>на</w:t>
      </w:r>
      <w:r w:rsidRPr="005C50BE">
        <w:rPr>
          <w:sz w:val="26"/>
          <w:szCs w:val="26"/>
        </w:rPr>
        <w:t xml:space="preserve"> </w:t>
      </w:r>
      <w:r w:rsidRPr="005C50BE">
        <w:rPr>
          <w:sz w:val="26"/>
          <w:szCs w:val="26"/>
          <w:lang w:val="ru-RU"/>
        </w:rPr>
        <w:t>право</w:t>
      </w:r>
      <w:r w:rsidRPr="005C50BE">
        <w:rPr>
          <w:sz w:val="26"/>
          <w:szCs w:val="26"/>
        </w:rPr>
        <w:t xml:space="preserve"> </w:t>
      </w:r>
      <w:r w:rsidR="008B273C">
        <w:rPr>
          <w:sz w:val="26"/>
          <w:szCs w:val="26"/>
          <w:lang w:val="ru-RU"/>
        </w:rPr>
        <w:t>получения свидетельства об осуществлении перевозок по муниципальному маршруту регулярных перевозок автомобильным транспортом на территории городского округа Красногорск по н</w:t>
      </w:r>
      <w:r w:rsidR="00874335">
        <w:rPr>
          <w:sz w:val="26"/>
          <w:szCs w:val="26"/>
          <w:lang w:val="ru-RU"/>
        </w:rPr>
        <w:t xml:space="preserve">ерегулируемым тарифам </w:t>
      </w:r>
      <w:r w:rsidR="00543755">
        <w:rPr>
          <w:sz w:val="26"/>
          <w:szCs w:val="26"/>
          <w:lang w:val="ru-RU"/>
        </w:rPr>
        <w:t>№ 30к «</w:t>
      </w:r>
      <w:r w:rsidR="003D7EFB" w:rsidRPr="003D7EFB">
        <w:rPr>
          <w:sz w:val="26"/>
          <w:szCs w:val="26"/>
          <w:lang w:val="ru-RU"/>
        </w:rPr>
        <w:t>ЖК Новая Рига – ст. МЦД Пенягино»</w:t>
      </w:r>
    </w:p>
    <w:p w:rsidR="00EF5B10" w:rsidRPr="005C50BE" w:rsidRDefault="00EF5B10" w:rsidP="009C5060">
      <w:pPr>
        <w:pStyle w:val="a5"/>
        <w:outlineLvl w:val="0"/>
        <w:rPr>
          <w:b w:val="0"/>
          <w:sz w:val="26"/>
          <w:szCs w:val="26"/>
          <w:lang w:val="ru-RU"/>
        </w:rPr>
      </w:pPr>
    </w:p>
    <w:p w:rsidR="009C5060" w:rsidRPr="008B273C" w:rsidRDefault="00B44EB2" w:rsidP="009C5060">
      <w:pPr>
        <w:pStyle w:val="a7"/>
        <w:ind w:left="0"/>
        <w:jc w:val="both"/>
        <w:rPr>
          <w:iCs/>
          <w:sz w:val="26"/>
          <w:szCs w:val="26"/>
          <w:lang w:val="ru-RU"/>
        </w:rPr>
      </w:pPr>
      <w:r w:rsidRPr="008B273C">
        <w:rPr>
          <w:sz w:val="26"/>
          <w:szCs w:val="26"/>
          <w:lang w:val="ru-RU"/>
        </w:rPr>
        <w:t>г.</w:t>
      </w:r>
      <w:r w:rsidR="0059120A">
        <w:rPr>
          <w:sz w:val="26"/>
          <w:szCs w:val="26"/>
          <w:lang w:val="ru-RU"/>
        </w:rPr>
        <w:t xml:space="preserve"> </w:t>
      </w:r>
      <w:r w:rsidRPr="008B273C">
        <w:rPr>
          <w:sz w:val="26"/>
          <w:szCs w:val="26"/>
          <w:lang w:val="ru-RU"/>
        </w:rPr>
        <w:t>Красногорск</w:t>
      </w:r>
      <w:r w:rsidR="00ED428D" w:rsidRPr="008B273C">
        <w:rPr>
          <w:sz w:val="26"/>
          <w:szCs w:val="26"/>
          <w:lang w:val="ru-RU"/>
        </w:rPr>
        <w:t xml:space="preserve">    </w:t>
      </w:r>
      <w:r w:rsidR="00CD6E0A" w:rsidRPr="008B273C">
        <w:rPr>
          <w:sz w:val="26"/>
          <w:szCs w:val="26"/>
          <w:lang w:val="ru-RU"/>
        </w:rPr>
        <w:t xml:space="preserve">     </w:t>
      </w:r>
      <w:r w:rsidR="00ED428D" w:rsidRPr="008B273C">
        <w:rPr>
          <w:sz w:val="26"/>
          <w:szCs w:val="26"/>
          <w:lang w:val="ru-RU"/>
        </w:rPr>
        <w:t xml:space="preserve">                                                                         </w:t>
      </w:r>
      <w:r w:rsidR="008B273C" w:rsidRPr="008B273C">
        <w:rPr>
          <w:sz w:val="26"/>
          <w:szCs w:val="26"/>
          <w:lang w:val="ru-RU"/>
        </w:rPr>
        <w:t xml:space="preserve">   </w:t>
      </w:r>
      <w:r w:rsidR="00ED428D" w:rsidRPr="008B273C">
        <w:rPr>
          <w:sz w:val="26"/>
          <w:szCs w:val="26"/>
          <w:lang w:val="ru-RU"/>
        </w:rPr>
        <w:t xml:space="preserve">     </w:t>
      </w:r>
      <w:r w:rsidR="009C5060" w:rsidRPr="008B273C">
        <w:rPr>
          <w:sz w:val="26"/>
          <w:szCs w:val="26"/>
        </w:rPr>
        <w:t>«</w:t>
      </w:r>
      <w:r w:rsidR="00EB758D">
        <w:rPr>
          <w:sz w:val="26"/>
          <w:szCs w:val="26"/>
          <w:lang w:val="ru-RU"/>
        </w:rPr>
        <w:t>05</w:t>
      </w:r>
      <w:r w:rsidR="009C5060" w:rsidRPr="008B273C">
        <w:rPr>
          <w:sz w:val="26"/>
          <w:szCs w:val="26"/>
        </w:rPr>
        <w:t>» </w:t>
      </w:r>
      <w:r w:rsidR="00EB758D">
        <w:rPr>
          <w:sz w:val="26"/>
          <w:szCs w:val="26"/>
          <w:lang w:val="ru-RU"/>
        </w:rPr>
        <w:t>сентября</w:t>
      </w:r>
      <w:r w:rsidR="00E873BB">
        <w:rPr>
          <w:sz w:val="26"/>
          <w:szCs w:val="26"/>
        </w:rPr>
        <w:t> 20</w:t>
      </w:r>
      <w:r w:rsidR="00F6591B">
        <w:rPr>
          <w:sz w:val="26"/>
          <w:szCs w:val="26"/>
          <w:lang w:val="ru-RU"/>
        </w:rPr>
        <w:t>23</w:t>
      </w:r>
      <w:r w:rsidR="009C5060" w:rsidRPr="008B273C">
        <w:rPr>
          <w:sz w:val="26"/>
          <w:szCs w:val="26"/>
        </w:rPr>
        <w:t> года</w:t>
      </w:r>
      <w:r w:rsidR="009C5060" w:rsidRPr="008B273C">
        <w:rPr>
          <w:sz w:val="26"/>
          <w:szCs w:val="26"/>
        </w:rPr>
        <w:br/>
      </w:r>
    </w:p>
    <w:p w:rsidR="009C5060" w:rsidRPr="005C50BE" w:rsidRDefault="009C5060" w:rsidP="009C5060">
      <w:pPr>
        <w:pStyle w:val="a7"/>
        <w:ind w:left="0"/>
        <w:jc w:val="both"/>
        <w:rPr>
          <w:sz w:val="26"/>
          <w:szCs w:val="26"/>
        </w:rPr>
      </w:pPr>
    </w:p>
    <w:p w:rsidR="009C5060" w:rsidRPr="005C50BE" w:rsidRDefault="004A03E7" w:rsidP="004A03E7">
      <w:pPr>
        <w:suppressAutoHyphens/>
        <w:ind w:firstLine="709"/>
        <w:jc w:val="both"/>
        <w:rPr>
          <w:bCs/>
          <w:sz w:val="26"/>
          <w:szCs w:val="26"/>
        </w:rPr>
      </w:pPr>
      <w:r w:rsidRPr="005C50BE">
        <w:rPr>
          <w:bCs/>
          <w:sz w:val="26"/>
          <w:szCs w:val="26"/>
        </w:rPr>
        <w:t xml:space="preserve">1. </w:t>
      </w:r>
      <w:r w:rsidR="009C5060" w:rsidRPr="005C50BE">
        <w:rPr>
          <w:bCs/>
          <w:sz w:val="26"/>
          <w:szCs w:val="26"/>
        </w:rPr>
        <w:t xml:space="preserve">Наименование предмета </w:t>
      </w:r>
      <w:r w:rsidR="009E28AF" w:rsidRPr="005C50BE">
        <w:rPr>
          <w:bCs/>
          <w:sz w:val="26"/>
          <w:szCs w:val="26"/>
        </w:rPr>
        <w:t xml:space="preserve">открытого </w:t>
      </w:r>
      <w:r w:rsidR="009C5060" w:rsidRPr="005C50BE">
        <w:rPr>
          <w:bCs/>
          <w:sz w:val="26"/>
          <w:szCs w:val="26"/>
        </w:rPr>
        <w:t>конкурса:</w:t>
      </w:r>
    </w:p>
    <w:p w:rsidR="00745661" w:rsidRPr="00745661" w:rsidRDefault="00ED428D" w:rsidP="00745661">
      <w:pPr>
        <w:pStyle w:val="a7"/>
        <w:ind w:left="0" w:firstLine="709"/>
        <w:jc w:val="both"/>
        <w:outlineLvl w:val="0"/>
        <w:rPr>
          <w:sz w:val="26"/>
          <w:szCs w:val="26"/>
          <w:lang w:val="ru-RU"/>
        </w:rPr>
      </w:pPr>
      <w:r w:rsidRPr="005C50BE">
        <w:rPr>
          <w:sz w:val="26"/>
          <w:szCs w:val="26"/>
          <w:lang w:val="ru-RU"/>
        </w:rPr>
        <w:t>Право на получение свидетельст</w:t>
      </w:r>
      <w:r w:rsidR="00224228">
        <w:rPr>
          <w:sz w:val="26"/>
          <w:szCs w:val="26"/>
          <w:lang w:val="ru-RU"/>
        </w:rPr>
        <w:t xml:space="preserve">ва об осуществлении перевозок по одному или нескольким муниципальным маршрутам регулярных перевозок автомобильным транспортом на территории городского округа Красногорск по нерегулируемым тарифам </w:t>
      </w:r>
      <w:r w:rsidR="000D5F65" w:rsidRPr="000D5F65">
        <w:rPr>
          <w:sz w:val="26"/>
          <w:szCs w:val="26"/>
          <w:lang w:val="ru-RU"/>
        </w:rPr>
        <w:t xml:space="preserve">№ </w:t>
      </w:r>
      <w:r w:rsidR="0059120A">
        <w:rPr>
          <w:sz w:val="26"/>
          <w:szCs w:val="26"/>
          <w:lang w:val="ru-RU"/>
        </w:rPr>
        <w:t>30К «</w:t>
      </w:r>
      <w:r w:rsidR="00EB758D" w:rsidRPr="00EB758D">
        <w:rPr>
          <w:sz w:val="26"/>
          <w:szCs w:val="26"/>
          <w:lang w:val="ru-RU"/>
        </w:rPr>
        <w:t>ЖК НОВАЯ РИГА – СТ. МЦД ПЕНЯГИНО»</w:t>
      </w:r>
      <w:r w:rsidR="00745661">
        <w:rPr>
          <w:sz w:val="26"/>
          <w:szCs w:val="26"/>
          <w:lang w:val="ru-RU"/>
        </w:rPr>
        <w:t>.</w:t>
      </w:r>
    </w:p>
    <w:p w:rsidR="009C5060" w:rsidRPr="005C50BE" w:rsidRDefault="009C5060" w:rsidP="006079F8">
      <w:pPr>
        <w:pStyle w:val="a7"/>
        <w:ind w:left="0" w:firstLine="709"/>
        <w:jc w:val="both"/>
        <w:outlineLvl w:val="0"/>
        <w:rPr>
          <w:sz w:val="26"/>
          <w:szCs w:val="26"/>
          <w:lang w:val="ru-RU"/>
        </w:rPr>
      </w:pPr>
      <w:r w:rsidRPr="005C50BE">
        <w:rPr>
          <w:bCs/>
          <w:sz w:val="26"/>
          <w:szCs w:val="26"/>
        </w:rPr>
        <w:t>И</w:t>
      </w:r>
      <w:r w:rsidRPr="005C50BE">
        <w:rPr>
          <w:sz w:val="26"/>
          <w:szCs w:val="26"/>
        </w:rPr>
        <w:t xml:space="preserve">звещение о проведении настоящего </w:t>
      </w:r>
      <w:r w:rsidR="004A03E7" w:rsidRPr="005C50BE">
        <w:rPr>
          <w:sz w:val="26"/>
          <w:szCs w:val="26"/>
          <w:lang w:val="ru-RU"/>
        </w:rPr>
        <w:t xml:space="preserve">открытого </w:t>
      </w:r>
      <w:r w:rsidR="00662E96" w:rsidRPr="005C50BE">
        <w:rPr>
          <w:sz w:val="26"/>
          <w:szCs w:val="26"/>
        </w:rPr>
        <w:t>конкурса было размещен</w:t>
      </w:r>
      <w:r w:rsidR="00224228">
        <w:rPr>
          <w:sz w:val="26"/>
          <w:szCs w:val="26"/>
        </w:rPr>
        <w:t xml:space="preserve">о </w:t>
      </w:r>
      <w:r w:rsidR="00224228">
        <w:rPr>
          <w:sz w:val="26"/>
          <w:szCs w:val="26"/>
          <w:lang w:val="ru-RU"/>
        </w:rPr>
        <w:t xml:space="preserve">на официальном сайте администрации городского округа Красногорск </w:t>
      </w:r>
      <w:r w:rsidR="00224228">
        <w:rPr>
          <w:sz w:val="26"/>
          <w:szCs w:val="26"/>
          <w:lang w:val="en-US"/>
        </w:rPr>
        <w:t>www</w:t>
      </w:r>
      <w:r w:rsidR="00224228" w:rsidRPr="00224228">
        <w:rPr>
          <w:sz w:val="26"/>
          <w:szCs w:val="26"/>
          <w:lang w:val="ru-RU"/>
        </w:rPr>
        <w:t xml:space="preserve">. </w:t>
      </w:r>
      <w:r w:rsidR="00224228">
        <w:rPr>
          <w:sz w:val="26"/>
          <w:szCs w:val="26"/>
          <w:lang w:val="en-US"/>
        </w:rPr>
        <w:t>Krasnogorsk</w:t>
      </w:r>
      <w:r w:rsidR="00224228" w:rsidRPr="00224228">
        <w:rPr>
          <w:sz w:val="26"/>
          <w:szCs w:val="26"/>
          <w:lang w:val="ru-RU"/>
        </w:rPr>
        <w:t>-</w:t>
      </w:r>
      <w:r w:rsidR="00224228">
        <w:rPr>
          <w:sz w:val="26"/>
          <w:szCs w:val="26"/>
          <w:lang w:val="en-US"/>
        </w:rPr>
        <w:t>adm</w:t>
      </w:r>
      <w:r w:rsidR="00224228" w:rsidRPr="00224228">
        <w:rPr>
          <w:sz w:val="26"/>
          <w:szCs w:val="26"/>
          <w:lang w:val="ru-RU"/>
        </w:rPr>
        <w:t>.</w:t>
      </w:r>
      <w:r w:rsidR="00224228">
        <w:rPr>
          <w:sz w:val="26"/>
          <w:szCs w:val="26"/>
          <w:lang w:val="en-US"/>
        </w:rPr>
        <w:t>ru</w:t>
      </w:r>
      <w:r w:rsidR="00662E96" w:rsidRPr="005C50BE">
        <w:rPr>
          <w:sz w:val="26"/>
          <w:szCs w:val="26"/>
        </w:rPr>
        <w:t xml:space="preserve"> в информационно-телекоммуникационной сети «Интернет»</w:t>
      </w:r>
      <w:r w:rsidR="00662E96" w:rsidRPr="005C50BE">
        <w:rPr>
          <w:sz w:val="26"/>
          <w:szCs w:val="26"/>
          <w:lang w:val="ru-RU"/>
        </w:rPr>
        <w:t xml:space="preserve"> </w:t>
      </w:r>
      <w:r w:rsidR="004D7D55">
        <w:rPr>
          <w:sz w:val="26"/>
          <w:szCs w:val="26"/>
          <w:lang w:val="ru-RU"/>
        </w:rPr>
        <w:t>(</w:t>
      </w:r>
      <w:r w:rsidR="00DE7A08" w:rsidRPr="005C50BE">
        <w:rPr>
          <w:sz w:val="26"/>
          <w:szCs w:val="26"/>
          <w:lang w:val="ru-RU"/>
        </w:rPr>
        <w:t>раздел</w:t>
      </w:r>
      <w:r w:rsidR="0033089A">
        <w:rPr>
          <w:sz w:val="26"/>
          <w:szCs w:val="26"/>
          <w:lang w:val="ru-RU"/>
        </w:rPr>
        <w:t xml:space="preserve"> «Деятельность» подраздел «Транспорт»</w:t>
      </w:r>
      <w:r w:rsidR="00DE7A08" w:rsidRPr="005C50BE">
        <w:rPr>
          <w:sz w:val="26"/>
          <w:szCs w:val="26"/>
          <w:lang w:val="ru-RU"/>
        </w:rPr>
        <w:t xml:space="preserve"> пассажирский транспорт) </w:t>
      </w:r>
      <w:r w:rsidR="000D5F65">
        <w:rPr>
          <w:sz w:val="26"/>
          <w:szCs w:val="26"/>
          <w:lang w:val="ru-RU"/>
        </w:rPr>
        <w:t>0</w:t>
      </w:r>
      <w:r w:rsidR="00EB758D">
        <w:rPr>
          <w:sz w:val="26"/>
          <w:szCs w:val="26"/>
          <w:lang w:val="ru-RU"/>
        </w:rPr>
        <w:t>3</w:t>
      </w:r>
      <w:r w:rsidR="00ED428D" w:rsidRPr="005C50BE">
        <w:rPr>
          <w:sz w:val="26"/>
          <w:szCs w:val="26"/>
        </w:rPr>
        <w:t>.</w:t>
      </w:r>
      <w:r w:rsidR="00EB758D">
        <w:rPr>
          <w:sz w:val="26"/>
          <w:szCs w:val="26"/>
          <w:lang w:val="ru-RU"/>
        </w:rPr>
        <w:t>08</w:t>
      </w:r>
      <w:r w:rsidR="00E873BB">
        <w:rPr>
          <w:sz w:val="26"/>
          <w:szCs w:val="26"/>
        </w:rPr>
        <w:t>.20</w:t>
      </w:r>
      <w:r w:rsidR="009036AE">
        <w:rPr>
          <w:sz w:val="26"/>
          <w:szCs w:val="26"/>
          <w:lang w:val="ru-RU"/>
        </w:rPr>
        <w:t>23</w:t>
      </w:r>
      <w:r w:rsidR="00111B6D" w:rsidRPr="005C50BE">
        <w:rPr>
          <w:sz w:val="26"/>
          <w:szCs w:val="26"/>
        </w:rPr>
        <w:t xml:space="preserve"> года</w:t>
      </w:r>
      <w:r w:rsidRPr="005C50BE">
        <w:rPr>
          <w:sz w:val="26"/>
          <w:szCs w:val="26"/>
        </w:rPr>
        <w:t xml:space="preserve">. </w:t>
      </w:r>
    </w:p>
    <w:p w:rsidR="009C5060" w:rsidRPr="005C50BE" w:rsidRDefault="004A03E7" w:rsidP="004A03E7">
      <w:pPr>
        <w:suppressAutoHyphens/>
        <w:ind w:firstLine="709"/>
        <w:jc w:val="both"/>
        <w:rPr>
          <w:bCs/>
          <w:sz w:val="26"/>
          <w:szCs w:val="26"/>
        </w:rPr>
      </w:pPr>
      <w:r w:rsidRPr="005C50BE">
        <w:rPr>
          <w:bCs/>
          <w:sz w:val="26"/>
          <w:szCs w:val="26"/>
        </w:rPr>
        <w:t xml:space="preserve">2. </w:t>
      </w:r>
      <w:r w:rsidR="009C5060" w:rsidRPr="005C50BE">
        <w:rPr>
          <w:bCs/>
          <w:sz w:val="26"/>
          <w:szCs w:val="26"/>
        </w:rPr>
        <w:t xml:space="preserve">Состав </w:t>
      </w:r>
      <w:r w:rsidRPr="005C50BE">
        <w:rPr>
          <w:bCs/>
          <w:sz w:val="26"/>
          <w:szCs w:val="26"/>
        </w:rPr>
        <w:t>конкурсной</w:t>
      </w:r>
      <w:r w:rsidR="009C5060" w:rsidRPr="005C50BE">
        <w:rPr>
          <w:bCs/>
          <w:sz w:val="26"/>
          <w:szCs w:val="26"/>
        </w:rPr>
        <w:t xml:space="preserve"> комиссии.</w:t>
      </w:r>
    </w:p>
    <w:p w:rsidR="00745661" w:rsidRDefault="009C5060" w:rsidP="00745661">
      <w:pPr>
        <w:pStyle w:val="2"/>
        <w:spacing w:before="0" w:after="0"/>
        <w:ind w:firstLine="709"/>
        <w:rPr>
          <w:szCs w:val="26"/>
        </w:rPr>
      </w:pPr>
      <w:r w:rsidRPr="005C50BE">
        <w:rPr>
          <w:szCs w:val="26"/>
        </w:rPr>
        <w:t xml:space="preserve">На заседании комиссии по вскрытию конвертов с заявками на участие в </w:t>
      </w:r>
      <w:r w:rsidR="004A03E7" w:rsidRPr="005C50BE">
        <w:rPr>
          <w:szCs w:val="26"/>
          <w:lang w:val="ru-RU"/>
        </w:rPr>
        <w:t xml:space="preserve">открытом </w:t>
      </w:r>
      <w:r w:rsidR="00745661">
        <w:rPr>
          <w:szCs w:val="26"/>
        </w:rPr>
        <w:t xml:space="preserve">конкурсе присутствовали: </w:t>
      </w:r>
    </w:p>
    <w:p w:rsidR="00745661" w:rsidRDefault="00700A94" w:rsidP="00745661">
      <w:pPr>
        <w:pStyle w:val="2"/>
        <w:spacing w:before="0" w:after="0"/>
        <w:ind w:firstLine="709"/>
        <w:rPr>
          <w:szCs w:val="26"/>
        </w:rPr>
      </w:pPr>
      <w:r w:rsidRPr="005D4E2F">
        <w:rPr>
          <w:szCs w:val="26"/>
        </w:rPr>
        <w:t>Члены конкурсной комиссии:</w:t>
      </w:r>
    </w:p>
    <w:p w:rsidR="00F76694" w:rsidRPr="00F76694" w:rsidRDefault="00F76694" w:rsidP="00745661">
      <w:pPr>
        <w:pStyle w:val="2"/>
        <w:spacing w:before="0" w:after="0"/>
        <w:ind w:firstLine="709"/>
        <w:rPr>
          <w:szCs w:val="26"/>
          <w:lang w:val="ru-RU"/>
        </w:rPr>
      </w:pPr>
      <w:r>
        <w:rPr>
          <w:szCs w:val="26"/>
          <w:lang w:val="ru-RU"/>
        </w:rPr>
        <w:t>Зеленев Даниил Вадимович – заместитель главы администрации городского округа Красногорск;</w:t>
      </w:r>
    </w:p>
    <w:p w:rsidR="00BF7506" w:rsidRDefault="000D5F65" w:rsidP="00745661">
      <w:pPr>
        <w:pStyle w:val="2"/>
        <w:spacing w:before="0" w:after="0"/>
        <w:ind w:firstLine="709"/>
        <w:rPr>
          <w:szCs w:val="26"/>
          <w:lang w:val="ru-RU"/>
        </w:rPr>
      </w:pPr>
      <w:r>
        <w:rPr>
          <w:szCs w:val="26"/>
          <w:lang w:val="ru-RU"/>
        </w:rPr>
        <w:t>Солнцева Елена Викторовна – начальник</w:t>
      </w:r>
      <w:r w:rsidR="0059120A">
        <w:rPr>
          <w:szCs w:val="26"/>
          <w:lang w:val="ru-RU"/>
        </w:rPr>
        <w:t xml:space="preserve"> отдела транспорта</w:t>
      </w:r>
      <w:r w:rsidR="00BF7506" w:rsidRPr="00BF7506">
        <w:rPr>
          <w:szCs w:val="26"/>
          <w:lang w:val="ru-RU"/>
        </w:rPr>
        <w:t xml:space="preserve"> и связи управления транспорта, связи и дорожной деятельности администраци</w:t>
      </w:r>
      <w:r w:rsidR="00996F60">
        <w:rPr>
          <w:szCs w:val="26"/>
          <w:lang w:val="ru-RU"/>
        </w:rPr>
        <w:t>и городского округа Красногорск;</w:t>
      </w:r>
    </w:p>
    <w:p w:rsidR="00D46247" w:rsidRPr="00D46247" w:rsidRDefault="00D46247" w:rsidP="00D46247">
      <w:pPr>
        <w:pStyle w:val="2"/>
        <w:spacing w:before="0" w:after="0"/>
        <w:ind w:firstLine="709"/>
        <w:rPr>
          <w:szCs w:val="26"/>
          <w:lang w:val="ru-RU"/>
        </w:rPr>
      </w:pPr>
      <w:r w:rsidRPr="005D4E2F">
        <w:rPr>
          <w:szCs w:val="26"/>
          <w:lang w:val="ru-RU"/>
        </w:rPr>
        <w:t>Толбато</w:t>
      </w:r>
      <w:r>
        <w:rPr>
          <w:szCs w:val="26"/>
          <w:lang w:val="ru-RU"/>
        </w:rPr>
        <w:t>в Алексей Васильевич – старший инспектор</w:t>
      </w:r>
      <w:r w:rsidRPr="005D4E2F">
        <w:rPr>
          <w:szCs w:val="26"/>
          <w:lang w:val="ru-RU"/>
        </w:rPr>
        <w:t xml:space="preserve"> отдела транспорта и связи</w:t>
      </w:r>
      <w:r w:rsidRPr="005D4E2F">
        <w:t xml:space="preserve"> </w:t>
      </w:r>
      <w:r w:rsidRPr="005D4E2F">
        <w:rPr>
          <w:szCs w:val="26"/>
          <w:lang w:val="ru-RU"/>
        </w:rPr>
        <w:t>управления транспорта, связи и дорожной деятельности администрации</w:t>
      </w:r>
      <w:r>
        <w:rPr>
          <w:szCs w:val="26"/>
          <w:lang w:val="ru-RU"/>
        </w:rPr>
        <w:t xml:space="preserve"> городского округа Красногорск;</w:t>
      </w:r>
    </w:p>
    <w:p w:rsidR="00900B4C" w:rsidRPr="00EB758D" w:rsidRDefault="001B2B72" w:rsidP="005D4E2F">
      <w:pPr>
        <w:pStyle w:val="2"/>
        <w:spacing w:before="0" w:after="0"/>
        <w:ind w:firstLine="709"/>
        <w:rPr>
          <w:b/>
          <w:szCs w:val="26"/>
          <w:lang w:val="ru-RU"/>
        </w:rPr>
      </w:pPr>
      <w:r w:rsidRPr="00EB758D">
        <w:rPr>
          <w:b/>
          <w:szCs w:val="26"/>
          <w:lang w:val="ru-RU"/>
        </w:rPr>
        <w:t>Абрамов Сер</w:t>
      </w:r>
      <w:r w:rsidR="0059120A">
        <w:rPr>
          <w:b/>
          <w:szCs w:val="26"/>
          <w:lang w:val="ru-RU"/>
        </w:rPr>
        <w:t xml:space="preserve">гей Владимирович – консультант </w:t>
      </w:r>
      <w:r w:rsidRPr="00EB758D">
        <w:rPr>
          <w:b/>
          <w:szCs w:val="26"/>
          <w:lang w:val="ru-RU"/>
        </w:rPr>
        <w:t>межмуниципального отдела</w:t>
      </w:r>
      <w:r w:rsidR="00351F8F" w:rsidRPr="00EB758D">
        <w:rPr>
          <w:b/>
          <w:szCs w:val="26"/>
          <w:lang w:val="ru-RU"/>
        </w:rPr>
        <w:t xml:space="preserve"> </w:t>
      </w:r>
      <w:r w:rsidR="0059120A">
        <w:rPr>
          <w:b/>
          <w:szCs w:val="26"/>
          <w:lang w:val="ru-RU"/>
        </w:rPr>
        <w:t xml:space="preserve">    </w:t>
      </w:r>
      <w:r w:rsidR="00351F8F" w:rsidRPr="00EB758D">
        <w:rPr>
          <w:b/>
          <w:szCs w:val="26"/>
          <w:lang w:val="ru-RU"/>
        </w:rPr>
        <w:t>№ 5</w:t>
      </w:r>
      <w:r w:rsidR="00543755">
        <w:rPr>
          <w:b/>
          <w:szCs w:val="26"/>
          <w:lang w:val="ru-RU"/>
        </w:rPr>
        <w:t xml:space="preserve"> </w:t>
      </w:r>
      <w:r w:rsidRPr="00EB758D">
        <w:rPr>
          <w:b/>
          <w:szCs w:val="26"/>
          <w:lang w:val="ru-RU"/>
        </w:rPr>
        <w:t>Управления</w:t>
      </w:r>
      <w:r w:rsidR="008D5AD0" w:rsidRPr="00EB758D">
        <w:rPr>
          <w:b/>
          <w:szCs w:val="26"/>
          <w:lang w:val="ru-RU"/>
        </w:rPr>
        <w:t xml:space="preserve"> регионального административно- транспортного контроля</w:t>
      </w:r>
      <w:r w:rsidR="005D4E2F" w:rsidRPr="00EB758D">
        <w:rPr>
          <w:b/>
          <w:szCs w:val="26"/>
          <w:lang w:val="ru-RU"/>
        </w:rPr>
        <w:t>.</w:t>
      </w:r>
    </w:p>
    <w:p w:rsidR="000910FC" w:rsidRPr="00EB758D" w:rsidRDefault="0059120A" w:rsidP="005D4E2F">
      <w:pPr>
        <w:pStyle w:val="2"/>
        <w:spacing w:before="0" w:after="0"/>
        <w:ind w:firstLine="709"/>
        <w:rPr>
          <w:b/>
          <w:szCs w:val="26"/>
          <w:lang w:val="ru-RU"/>
        </w:rPr>
      </w:pPr>
      <w:r>
        <w:rPr>
          <w:b/>
          <w:szCs w:val="26"/>
          <w:lang w:val="ru-RU"/>
        </w:rPr>
        <w:t xml:space="preserve">Папилин </w:t>
      </w:r>
      <w:r w:rsidR="001B2B72" w:rsidRPr="00EB758D">
        <w:rPr>
          <w:b/>
          <w:szCs w:val="26"/>
          <w:lang w:val="ru-RU"/>
        </w:rPr>
        <w:t>Дмитрий Михайлович</w:t>
      </w:r>
      <w:r w:rsidR="002E32BF" w:rsidRPr="00EB758D">
        <w:rPr>
          <w:b/>
          <w:szCs w:val="26"/>
          <w:lang w:val="ru-RU"/>
        </w:rPr>
        <w:t xml:space="preserve"> –</w:t>
      </w:r>
      <w:r w:rsidR="00D72B45" w:rsidRPr="00EB758D">
        <w:rPr>
          <w:b/>
          <w:szCs w:val="26"/>
          <w:lang w:val="ru-RU"/>
        </w:rPr>
        <w:t xml:space="preserve"> </w:t>
      </w:r>
      <w:r w:rsidR="00A66E90">
        <w:rPr>
          <w:b/>
          <w:szCs w:val="26"/>
          <w:lang w:val="ru-RU"/>
        </w:rPr>
        <w:t>заместитель</w:t>
      </w:r>
      <w:r w:rsidR="001B2B72" w:rsidRPr="00EB758D">
        <w:rPr>
          <w:b/>
          <w:szCs w:val="26"/>
          <w:lang w:val="ru-RU"/>
        </w:rPr>
        <w:t xml:space="preserve"> </w:t>
      </w:r>
      <w:r w:rsidR="002E32BF" w:rsidRPr="00EB758D">
        <w:rPr>
          <w:b/>
          <w:szCs w:val="26"/>
          <w:lang w:val="ru-RU"/>
        </w:rPr>
        <w:t>начальник</w:t>
      </w:r>
      <w:r w:rsidR="00351F8F" w:rsidRPr="00EB758D">
        <w:rPr>
          <w:b/>
          <w:szCs w:val="26"/>
          <w:lang w:val="ru-RU"/>
        </w:rPr>
        <w:t>а</w:t>
      </w:r>
      <w:r w:rsidR="002E32BF" w:rsidRPr="00EB758D">
        <w:rPr>
          <w:b/>
          <w:szCs w:val="26"/>
          <w:lang w:val="ru-RU"/>
        </w:rPr>
        <w:t xml:space="preserve"> </w:t>
      </w:r>
      <w:r>
        <w:rPr>
          <w:b/>
          <w:szCs w:val="26"/>
          <w:lang w:val="ru-RU"/>
        </w:rPr>
        <w:t xml:space="preserve">ЗМУ МО </w:t>
      </w:r>
      <w:r w:rsidR="001B2B72" w:rsidRPr="00EB758D">
        <w:rPr>
          <w:b/>
          <w:szCs w:val="26"/>
          <w:lang w:val="ru-RU"/>
        </w:rPr>
        <w:t>административно-пассажирской</w:t>
      </w:r>
      <w:r w:rsidR="002E32BF" w:rsidRPr="00EB758D">
        <w:rPr>
          <w:b/>
          <w:szCs w:val="26"/>
          <w:lang w:val="ru-RU"/>
        </w:rPr>
        <w:t xml:space="preserve"> инспекции.</w:t>
      </w:r>
    </w:p>
    <w:p w:rsidR="002D7A0A" w:rsidRPr="005C50BE" w:rsidRDefault="002D7A0A" w:rsidP="002D7A0A">
      <w:pPr>
        <w:pStyle w:val="a7"/>
        <w:ind w:left="0" w:firstLine="709"/>
        <w:jc w:val="both"/>
        <w:outlineLvl w:val="0"/>
        <w:rPr>
          <w:sz w:val="26"/>
          <w:szCs w:val="26"/>
          <w:lang w:val="ru-RU"/>
        </w:rPr>
      </w:pPr>
      <w:r w:rsidRPr="005C50BE">
        <w:rPr>
          <w:sz w:val="26"/>
          <w:szCs w:val="26"/>
          <w:lang w:val="ru-RU"/>
        </w:rPr>
        <w:t>Кворум для проведения заседания конкурсной комиссии имеется. Решения, принятые на заседании, правомочны.</w:t>
      </w:r>
    </w:p>
    <w:p w:rsidR="009C5060" w:rsidRPr="005C50BE" w:rsidRDefault="004A03E7" w:rsidP="004A03E7">
      <w:pPr>
        <w:pStyle w:val="a7"/>
        <w:keepNext/>
        <w:ind w:left="0" w:firstLine="709"/>
        <w:jc w:val="both"/>
        <w:outlineLvl w:val="0"/>
        <w:rPr>
          <w:sz w:val="26"/>
          <w:szCs w:val="26"/>
        </w:rPr>
      </w:pPr>
      <w:r w:rsidRPr="005C50BE">
        <w:rPr>
          <w:sz w:val="26"/>
          <w:szCs w:val="26"/>
          <w:lang w:val="ru-RU"/>
        </w:rPr>
        <w:t xml:space="preserve">3. </w:t>
      </w:r>
      <w:r w:rsidR="009C5060" w:rsidRPr="005C50BE">
        <w:rPr>
          <w:sz w:val="26"/>
          <w:szCs w:val="26"/>
        </w:rPr>
        <w:t xml:space="preserve">Процедура вскрытия конвертов с заявками на участие в </w:t>
      </w:r>
      <w:r w:rsidRPr="005C50BE">
        <w:rPr>
          <w:sz w:val="26"/>
          <w:szCs w:val="26"/>
        </w:rPr>
        <w:t>конкурсе</w:t>
      </w:r>
      <w:r w:rsidR="009C5060" w:rsidRPr="005C50BE">
        <w:rPr>
          <w:sz w:val="26"/>
          <w:szCs w:val="26"/>
        </w:rPr>
        <w:t xml:space="preserve"> </w:t>
      </w:r>
      <w:r w:rsidR="009E28AF" w:rsidRPr="005C50BE">
        <w:rPr>
          <w:sz w:val="26"/>
          <w:szCs w:val="26"/>
          <w:lang w:val="ru-RU"/>
        </w:rPr>
        <w:t>производилась</w:t>
      </w:r>
      <w:r w:rsidR="009C5060" w:rsidRPr="005C50BE">
        <w:rPr>
          <w:sz w:val="26"/>
          <w:szCs w:val="26"/>
        </w:rPr>
        <w:t xml:space="preserve"> «</w:t>
      </w:r>
      <w:r w:rsidR="00EB758D">
        <w:rPr>
          <w:sz w:val="26"/>
          <w:szCs w:val="26"/>
          <w:lang w:val="ru-RU"/>
        </w:rPr>
        <w:t>05</w:t>
      </w:r>
      <w:r w:rsidR="009C5060" w:rsidRPr="005C50BE">
        <w:rPr>
          <w:sz w:val="26"/>
          <w:szCs w:val="26"/>
        </w:rPr>
        <w:t xml:space="preserve">» </w:t>
      </w:r>
      <w:r w:rsidR="00EB758D">
        <w:rPr>
          <w:sz w:val="26"/>
          <w:szCs w:val="26"/>
          <w:lang w:val="ru-RU"/>
        </w:rPr>
        <w:t>сентября</w:t>
      </w:r>
      <w:r w:rsidR="00E873BB">
        <w:rPr>
          <w:sz w:val="26"/>
          <w:szCs w:val="26"/>
        </w:rPr>
        <w:t xml:space="preserve"> 20</w:t>
      </w:r>
      <w:r w:rsidR="00996F60">
        <w:rPr>
          <w:sz w:val="26"/>
          <w:szCs w:val="26"/>
          <w:lang w:val="ru-RU"/>
        </w:rPr>
        <w:t>23</w:t>
      </w:r>
      <w:r w:rsidR="009C5060" w:rsidRPr="005C50BE">
        <w:rPr>
          <w:sz w:val="26"/>
          <w:szCs w:val="26"/>
        </w:rPr>
        <w:t xml:space="preserve"> года по адресу: </w:t>
      </w:r>
      <w:r w:rsidR="0077365C">
        <w:rPr>
          <w:sz w:val="26"/>
          <w:szCs w:val="26"/>
          <w:lang w:val="ru-RU"/>
        </w:rPr>
        <w:t>Московская область, г. Красногорск, ул. Речная</w:t>
      </w:r>
      <w:r w:rsidRPr="005C50BE">
        <w:rPr>
          <w:sz w:val="26"/>
          <w:szCs w:val="26"/>
          <w:lang w:val="ru-RU"/>
        </w:rPr>
        <w:t>,</w:t>
      </w:r>
      <w:r w:rsidRPr="005C50BE">
        <w:rPr>
          <w:sz w:val="26"/>
          <w:szCs w:val="26"/>
        </w:rPr>
        <w:t xml:space="preserve"> д.</w:t>
      </w:r>
      <w:r w:rsidR="0077365C">
        <w:rPr>
          <w:sz w:val="26"/>
          <w:szCs w:val="26"/>
          <w:lang w:val="ru-RU"/>
        </w:rPr>
        <w:t xml:space="preserve"> 20</w:t>
      </w:r>
      <w:r w:rsidR="009C5060" w:rsidRPr="005C50BE">
        <w:rPr>
          <w:sz w:val="26"/>
          <w:szCs w:val="26"/>
        </w:rPr>
        <w:t xml:space="preserve">, </w:t>
      </w:r>
      <w:r w:rsidR="005D5B0E">
        <w:rPr>
          <w:sz w:val="26"/>
          <w:szCs w:val="26"/>
          <w:lang w:val="ru-RU"/>
        </w:rPr>
        <w:t xml:space="preserve"> корп.2, помещение 36</w:t>
      </w:r>
      <w:r w:rsidR="00087709" w:rsidRPr="005C50BE">
        <w:rPr>
          <w:sz w:val="26"/>
          <w:szCs w:val="26"/>
        </w:rPr>
        <w:t>. Начало –</w:t>
      </w:r>
      <w:r w:rsidR="009C5060" w:rsidRPr="005C50BE">
        <w:rPr>
          <w:sz w:val="26"/>
          <w:szCs w:val="26"/>
        </w:rPr>
        <w:t xml:space="preserve"> </w:t>
      </w:r>
      <w:r w:rsidR="000D5F65">
        <w:rPr>
          <w:sz w:val="26"/>
          <w:szCs w:val="26"/>
          <w:lang w:val="ru-RU"/>
        </w:rPr>
        <w:t>10</w:t>
      </w:r>
      <w:r w:rsidR="005D4E2F" w:rsidRPr="00F46E29">
        <w:rPr>
          <w:sz w:val="26"/>
          <w:szCs w:val="26"/>
        </w:rPr>
        <w:t xml:space="preserve"> часов 0</w:t>
      </w:r>
      <w:r w:rsidR="00F46E29" w:rsidRPr="00F46E29">
        <w:rPr>
          <w:sz w:val="26"/>
          <w:szCs w:val="26"/>
          <w:lang w:val="ru-RU"/>
        </w:rPr>
        <w:t>0</w:t>
      </w:r>
      <w:r w:rsidR="009C5060" w:rsidRPr="00F46E29">
        <w:rPr>
          <w:sz w:val="26"/>
          <w:szCs w:val="26"/>
        </w:rPr>
        <w:t xml:space="preserve"> минут</w:t>
      </w:r>
      <w:r w:rsidR="009C5060" w:rsidRPr="00D46247">
        <w:rPr>
          <w:b/>
          <w:sz w:val="26"/>
          <w:szCs w:val="26"/>
        </w:rPr>
        <w:t xml:space="preserve"> </w:t>
      </w:r>
      <w:r w:rsidR="009C5060" w:rsidRPr="005C50BE">
        <w:rPr>
          <w:sz w:val="26"/>
          <w:szCs w:val="26"/>
        </w:rPr>
        <w:t xml:space="preserve">(время </w:t>
      </w:r>
      <w:r w:rsidRPr="005C50BE">
        <w:rPr>
          <w:sz w:val="26"/>
          <w:szCs w:val="26"/>
          <w:lang w:val="ru-RU"/>
        </w:rPr>
        <w:t>местное</w:t>
      </w:r>
      <w:r w:rsidR="009C5060" w:rsidRPr="005C50BE">
        <w:rPr>
          <w:sz w:val="26"/>
          <w:szCs w:val="26"/>
        </w:rPr>
        <w:t>).</w:t>
      </w:r>
    </w:p>
    <w:p w:rsidR="00CB6CA0" w:rsidRPr="005C50BE" w:rsidRDefault="006B3FCF" w:rsidP="00CB6CA0">
      <w:pPr>
        <w:pStyle w:val="a7"/>
        <w:ind w:left="0" w:firstLine="709"/>
        <w:jc w:val="both"/>
        <w:outlineLvl w:val="0"/>
        <w:rPr>
          <w:sz w:val="26"/>
          <w:szCs w:val="26"/>
          <w:lang w:val="ru-RU"/>
        </w:rPr>
      </w:pPr>
      <w:r w:rsidRPr="005C50BE">
        <w:rPr>
          <w:sz w:val="26"/>
          <w:szCs w:val="26"/>
          <w:lang w:val="ru-RU"/>
        </w:rPr>
        <w:t>4</w:t>
      </w:r>
      <w:r w:rsidR="004A03E7" w:rsidRPr="005C50BE">
        <w:rPr>
          <w:sz w:val="26"/>
          <w:szCs w:val="26"/>
          <w:lang w:val="ru-RU"/>
        </w:rPr>
        <w:t xml:space="preserve">. </w:t>
      </w:r>
      <w:r w:rsidR="009C5060" w:rsidRPr="005C50BE">
        <w:rPr>
          <w:sz w:val="26"/>
          <w:szCs w:val="26"/>
        </w:rPr>
        <w:t xml:space="preserve">До окончания указанного в извещении о проведении </w:t>
      </w:r>
      <w:r w:rsidR="004A03E7" w:rsidRPr="005C50BE">
        <w:rPr>
          <w:sz w:val="26"/>
          <w:szCs w:val="26"/>
          <w:lang w:val="ru-RU"/>
        </w:rPr>
        <w:t xml:space="preserve">открытого </w:t>
      </w:r>
      <w:r w:rsidR="009C5060" w:rsidRPr="005C50BE">
        <w:rPr>
          <w:sz w:val="26"/>
          <w:szCs w:val="26"/>
        </w:rPr>
        <w:t xml:space="preserve">конкурса срока подачи заявок на участие в </w:t>
      </w:r>
      <w:r w:rsidR="004A03E7" w:rsidRPr="005C50BE">
        <w:rPr>
          <w:sz w:val="26"/>
          <w:szCs w:val="26"/>
          <w:lang w:val="ru-RU"/>
        </w:rPr>
        <w:t xml:space="preserve">открытом </w:t>
      </w:r>
      <w:r w:rsidR="009C5060" w:rsidRPr="005C50BE">
        <w:rPr>
          <w:sz w:val="26"/>
          <w:szCs w:val="26"/>
        </w:rPr>
        <w:t>конкурсе «</w:t>
      </w:r>
      <w:r w:rsidR="00996F60">
        <w:rPr>
          <w:sz w:val="26"/>
          <w:szCs w:val="26"/>
          <w:lang w:val="ru-RU"/>
        </w:rPr>
        <w:t>04</w:t>
      </w:r>
      <w:r w:rsidR="009C5060" w:rsidRPr="005C50BE">
        <w:rPr>
          <w:sz w:val="26"/>
          <w:szCs w:val="26"/>
        </w:rPr>
        <w:t xml:space="preserve">» </w:t>
      </w:r>
      <w:r w:rsidR="006E3503">
        <w:rPr>
          <w:sz w:val="26"/>
          <w:szCs w:val="26"/>
          <w:lang w:val="ru-RU"/>
        </w:rPr>
        <w:t>сентября</w:t>
      </w:r>
      <w:r w:rsidR="00E873BB">
        <w:rPr>
          <w:sz w:val="26"/>
          <w:szCs w:val="26"/>
        </w:rPr>
        <w:t xml:space="preserve"> 20</w:t>
      </w:r>
      <w:r w:rsidR="00996F60">
        <w:rPr>
          <w:sz w:val="26"/>
          <w:szCs w:val="26"/>
          <w:lang w:val="ru-RU"/>
        </w:rPr>
        <w:t>23</w:t>
      </w:r>
      <w:r w:rsidR="009C5060" w:rsidRPr="005C50BE">
        <w:rPr>
          <w:sz w:val="26"/>
          <w:szCs w:val="26"/>
        </w:rPr>
        <w:t xml:space="preserve"> </w:t>
      </w:r>
      <w:r w:rsidR="000D5F65">
        <w:rPr>
          <w:sz w:val="26"/>
          <w:szCs w:val="26"/>
          <w:lang w:val="ru-RU"/>
        </w:rPr>
        <w:t>10</w:t>
      </w:r>
      <w:r w:rsidR="009C5060" w:rsidRPr="005C50BE">
        <w:rPr>
          <w:sz w:val="26"/>
          <w:szCs w:val="26"/>
        </w:rPr>
        <w:t xml:space="preserve"> часов 00 минут (</w:t>
      </w:r>
      <w:r w:rsidR="004A03E7" w:rsidRPr="005C50BE">
        <w:rPr>
          <w:sz w:val="26"/>
          <w:szCs w:val="26"/>
          <w:lang w:val="ru-RU"/>
        </w:rPr>
        <w:t>местного</w:t>
      </w:r>
      <w:r w:rsidR="009C5060" w:rsidRPr="005C50BE">
        <w:rPr>
          <w:sz w:val="26"/>
          <w:szCs w:val="26"/>
        </w:rPr>
        <w:t xml:space="preserve"> времен</w:t>
      </w:r>
      <w:r w:rsidR="004F3DDB" w:rsidRPr="005C50BE">
        <w:rPr>
          <w:sz w:val="26"/>
          <w:szCs w:val="26"/>
        </w:rPr>
        <w:t>и) был</w:t>
      </w:r>
      <w:r w:rsidR="00F76694">
        <w:rPr>
          <w:sz w:val="26"/>
          <w:szCs w:val="26"/>
          <w:lang w:val="ru-RU"/>
        </w:rPr>
        <w:t>о</w:t>
      </w:r>
      <w:r w:rsidR="00615236" w:rsidRPr="005C50BE">
        <w:rPr>
          <w:sz w:val="26"/>
          <w:szCs w:val="26"/>
        </w:rPr>
        <w:t xml:space="preserve"> представлен</w:t>
      </w:r>
      <w:r w:rsidR="00F76694">
        <w:rPr>
          <w:sz w:val="26"/>
          <w:szCs w:val="26"/>
          <w:lang w:val="ru-RU"/>
        </w:rPr>
        <w:t>о 3</w:t>
      </w:r>
      <w:r w:rsidR="00CC6789">
        <w:rPr>
          <w:sz w:val="26"/>
          <w:szCs w:val="26"/>
          <w:lang w:val="ru-RU"/>
        </w:rPr>
        <w:t xml:space="preserve"> </w:t>
      </w:r>
      <w:r w:rsidR="00792D87">
        <w:rPr>
          <w:sz w:val="26"/>
          <w:szCs w:val="26"/>
          <w:lang w:val="ru-RU"/>
        </w:rPr>
        <w:t>заявка</w:t>
      </w:r>
      <w:r w:rsidR="006E3503">
        <w:rPr>
          <w:sz w:val="26"/>
          <w:szCs w:val="26"/>
          <w:lang w:val="ru-RU"/>
        </w:rPr>
        <w:t>/и</w:t>
      </w:r>
      <w:r w:rsidR="00DA4D21" w:rsidRPr="005C50BE">
        <w:rPr>
          <w:sz w:val="26"/>
          <w:szCs w:val="26"/>
          <w:lang w:val="ru-RU"/>
        </w:rPr>
        <w:t>:</w:t>
      </w:r>
    </w:p>
    <w:p w:rsidR="006B3FCF" w:rsidRDefault="005E20EC" w:rsidP="00CB6CA0">
      <w:pPr>
        <w:pStyle w:val="a7"/>
        <w:ind w:left="0" w:firstLine="709"/>
        <w:jc w:val="both"/>
        <w:outlineLvl w:val="0"/>
        <w:rPr>
          <w:b/>
          <w:sz w:val="26"/>
          <w:szCs w:val="26"/>
          <w:u w:val="single"/>
          <w:lang w:val="ru-RU"/>
        </w:rPr>
      </w:pPr>
      <w:r w:rsidRPr="006E3503">
        <w:rPr>
          <w:b/>
          <w:sz w:val="26"/>
          <w:szCs w:val="26"/>
          <w:u w:val="single"/>
          <w:lang w:val="ru-RU"/>
        </w:rPr>
        <w:t>-</w:t>
      </w:r>
      <w:r w:rsidR="006B3FCF" w:rsidRPr="006E3503">
        <w:rPr>
          <w:b/>
          <w:sz w:val="26"/>
          <w:szCs w:val="26"/>
          <w:u w:val="single"/>
        </w:rPr>
        <w:t xml:space="preserve"> заявк</w:t>
      </w:r>
      <w:r w:rsidR="006B3FCF" w:rsidRPr="006E3503">
        <w:rPr>
          <w:b/>
          <w:sz w:val="26"/>
          <w:szCs w:val="26"/>
          <w:u w:val="single"/>
          <w:lang w:val="ru-RU"/>
        </w:rPr>
        <w:t>а</w:t>
      </w:r>
      <w:r w:rsidR="006B3FCF" w:rsidRPr="006E3503">
        <w:rPr>
          <w:b/>
          <w:sz w:val="26"/>
          <w:szCs w:val="26"/>
          <w:u w:val="single"/>
        </w:rPr>
        <w:t xml:space="preserve"> на участие в </w:t>
      </w:r>
      <w:r w:rsidR="006B3FCF" w:rsidRPr="006E3503">
        <w:rPr>
          <w:b/>
          <w:sz w:val="26"/>
          <w:szCs w:val="26"/>
          <w:u w:val="single"/>
          <w:lang w:val="ru-RU"/>
        </w:rPr>
        <w:t xml:space="preserve">открытом </w:t>
      </w:r>
      <w:r w:rsidR="006B3FCF" w:rsidRPr="006E3503">
        <w:rPr>
          <w:b/>
          <w:sz w:val="26"/>
          <w:szCs w:val="26"/>
          <w:u w:val="single"/>
        </w:rPr>
        <w:t>конкурсе</w:t>
      </w:r>
      <w:r w:rsidR="006B3FCF" w:rsidRPr="006E3503">
        <w:rPr>
          <w:b/>
          <w:sz w:val="26"/>
          <w:szCs w:val="26"/>
          <w:u w:val="single"/>
          <w:lang w:val="ru-RU"/>
        </w:rPr>
        <w:t xml:space="preserve"> </w:t>
      </w:r>
      <w:r w:rsidR="00A3654D" w:rsidRPr="006E3503">
        <w:rPr>
          <w:b/>
          <w:sz w:val="26"/>
          <w:szCs w:val="26"/>
          <w:u w:val="single"/>
          <w:lang w:val="ru-RU"/>
        </w:rPr>
        <w:t>под</w:t>
      </w:r>
      <w:r w:rsidR="000E5D57" w:rsidRPr="006E3503">
        <w:rPr>
          <w:b/>
          <w:sz w:val="26"/>
          <w:szCs w:val="26"/>
          <w:u w:val="single"/>
          <w:lang w:val="ru-RU"/>
        </w:rPr>
        <w:t xml:space="preserve"> регистрационным </w:t>
      </w:r>
      <w:r w:rsidR="00A3654D" w:rsidRPr="006E3503">
        <w:rPr>
          <w:b/>
          <w:sz w:val="26"/>
          <w:szCs w:val="26"/>
          <w:u w:val="single"/>
          <w:lang w:val="ru-RU"/>
        </w:rPr>
        <w:t>№</w:t>
      </w:r>
      <w:r w:rsidR="00EB63AD" w:rsidRPr="006E3503">
        <w:rPr>
          <w:b/>
          <w:sz w:val="26"/>
          <w:szCs w:val="26"/>
          <w:u w:val="single"/>
          <w:lang w:val="ru-RU"/>
        </w:rPr>
        <w:t> 1</w:t>
      </w:r>
      <w:r w:rsidR="000E5D57" w:rsidRPr="006E3503">
        <w:rPr>
          <w:b/>
          <w:sz w:val="26"/>
          <w:szCs w:val="26"/>
          <w:u w:val="single"/>
          <w:lang w:val="ru-RU"/>
        </w:rPr>
        <w:t xml:space="preserve"> </w:t>
      </w:r>
      <w:r w:rsidR="006E3503" w:rsidRPr="006E3503">
        <w:rPr>
          <w:b/>
          <w:sz w:val="26"/>
          <w:szCs w:val="26"/>
          <w:u w:val="single"/>
          <w:lang w:val="ru-RU"/>
        </w:rPr>
        <w:t xml:space="preserve">от </w:t>
      </w:r>
      <w:r w:rsidR="00AE6147">
        <w:rPr>
          <w:b/>
          <w:sz w:val="26"/>
          <w:szCs w:val="26"/>
          <w:u w:val="single"/>
          <w:lang w:val="ru-RU"/>
        </w:rPr>
        <w:t>04.08</w:t>
      </w:r>
      <w:r w:rsidR="001B2B72" w:rsidRPr="006E3503">
        <w:rPr>
          <w:b/>
          <w:sz w:val="26"/>
          <w:szCs w:val="26"/>
          <w:u w:val="single"/>
          <w:lang w:val="ru-RU"/>
        </w:rPr>
        <w:t>.2023</w:t>
      </w:r>
      <w:r w:rsidR="00072C6A" w:rsidRPr="006E3503">
        <w:rPr>
          <w:b/>
          <w:sz w:val="26"/>
          <w:szCs w:val="26"/>
          <w:u w:val="single"/>
        </w:rPr>
        <w:t xml:space="preserve">, </w:t>
      </w:r>
      <w:r w:rsidR="006B3FCF" w:rsidRPr="006E3503">
        <w:rPr>
          <w:b/>
          <w:sz w:val="26"/>
          <w:szCs w:val="26"/>
          <w:u w:val="single"/>
          <w:lang w:val="ru-RU"/>
        </w:rPr>
        <w:t>запечатана в непрозрачный конверт, цел</w:t>
      </w:r>
      <w:r w:rsidR="00992AD5" w:rsidRPr="006E3503">
        <w:rPr>
          <w:b/>
          <w:sz w:val="26"/>
          <w:szCs w:val="26"/>
          <w:u w:val="single"/>
          <w:lang w:val="ru-RU"/>
        </w:rPr>
        <w:t>остность конверта не повреждена;</w:t>
      </w:r>
    </w:p>
    <w:p w:rsidR="00F76694" w:rsidRPr="006E3503" w:rsidRDefault="00F76694" w:rsidP="00F76694">
      <w:pPr>
        <w:pStyle w:val="a7"/>
        <w:ind w:left="0" w:firstLine="709"/>
        <w:jc w:val="both"/>
        <w:outlineLvl w:val="0"/>
        <w:rPr>
          <w:b/>
          <w:sz w:val="26"/>
          <w:szCs w:val="26"/>
          <w:u w:val="single"/>
          <w:lang w:val="ru-RU"/>
        </w:rPr>
      </w:pPr>
      <w:r w:rsidRPr="006E3503">
        <w:rPr>
          <w:b/>
          <w:sz w:val="26"/>
          <w:szCs w:val="26"/>
          <w:u w:val="single"/>
          <w:lang w:val="ru-RU"/>
        </w:rPr>
        <w:t>-</w:t>
      </w:r>
      <w:r w:rsidRPr="006E3503">
        <w:rPr>
          <w:b/>
          <w:sz w:val="26"/>
          <w:szCs w:val="26"/>
          <w:u w:val="single"/>
        </w:rPr>
        <w:t xml:space="preserve"> заявк</w:t>
      </w:r>
      <w:r w:rsidRPr="006E3503">
        <w:rPr>
          <w:b/>
          <w:sz w:val="26"/>
          <w:szCs w:val="26"/>
          <w:u w:val="single"/>
          <w:lang w:val="ru-RU"/>
        </w:rPr>
        <w:t>а</w:t>
      </w:r>
      <w:r w:rsidRPr="006E3503">
        <w:rPr>
          <w:b/>
          <w:sz w:val="26"/>
          <w:szCs w:val="26"/>
          <w:u w:val="single"/>
        </w:rPr>
        <w:t xml:space="preserve"> на участие в </w:t>
      </w:r>
      <w:r w:rsidRPr="006E3503">
        <w:rPr>
          <w:b/>
          <w:sz w:val="26"/>
          <w:szCs w:val="26"/>
          <w:u w:val="single"/>
          <w:lang w:val="ru-RU"/>
        </w:rPr>
        <w:t xml:space="preserve">открытом </w:t>
      </w:r>
      <w:r w:rsidRPr="006E3503">
        <w:rPr>
          <w:b/>
          <w:sz w:val="26"/>
          <w:szCs w:val="26"/>
          <w:u w:val="single"/>
        </w:rPr>
        <w:t>конкурсе</w:t>
      </w:r>
      <w:r w:rsidRPr="006E3503">
        <w:rPr>
          <w:b/>
          <w:sz w:val="26"/>
          <w:szCs w:val="26"/>
          <w:u w:val="single"/>
          <w:lang w:val="ru-RU"/>
        </w:rPr>
        <w:t xml:space="preserve"> под регистрационным № </w:t>
      </w:r>
      <w:r>
        <w:rPr>
          <w:b/>
          <w:sz w:val="26"/>
          <w:szCs w:val="26"/>
          <w:u w:val="single"/>
          <w:lang w:val="ru-RU"/>
        </w:rPr>
        <w:t>2</w:t>
      </w:r>
      <w:r w:rsidRPr="006E3503">
        <w:rPr>
          <w:b/>
          <w:sz w:val="26"/>
          <w:szCs w:val="26"/>
          <w:u w:val="single"/>
          <w:lang w:val="ru-RU"/>
        </w:rPr>
        <w:t xml:space="preserve"> от </w:t>
      </w:r>
      <w:r>
        <w:rPr>
          <w:b/>
          <w:sz w:val="26"/>
          <w:szCs w:val="26"/>
          <w:u w:val="single"/>
          <w:lang w:val="ru-RU"/>
        </w:rPr>
        <w:t>04.09</w:t>
      </w:r>
      <w:r w:rsidRPr="006E3503">
        <w:rPr>
          <w:b/>
          <w:sz w:val="26"/>
          <w:szCs w:val="26"/>
          <w:u w:val="single"/>
          <w:lang w:val="ru-RU"/>
        </w:rPr>
        <w:t>.2023</w:t>
      </w:r>
      <w:r w:rsidRPr="006E3503">
        <w:rPr>
          <w:b/>
          <w:sz w:val="26"/>
          <w:szCs w:val="26"/>
          <w:u w:val="single"/>
        </w:rPr>
        <w:t xml:space="preserve">, </w:t>
      </w:r>
      <w:r w:rsidRPr="006E3503">
        <w:rPr>
          <w:b/>
          <w:sz w:val="26"/>
          <w:szCs w:val="26"/>
          <w:u w:val="single"/>
          <w:lang w:val="ru-RU"/>
        </w:rPr>
        <w:t>запечатана в непрозрачный конверт, целостность конверта не повреждена;</w:t>
      </w:r>
    </w:p>
    <w:p w:rsidR="00F76694" w:rsidRPr="006E3503" w:rsidRDefault="00F76694" w:rsidP="00F76694">
      <w:pPr>
        <w:pStyle w:val="a7"/>
        <w:ind w:left="0" w:firstLine="709"/>
        <w:jc w:val="both"/>
        <w:outlineLvl w:val="0"/>
        <w:rPr>
          <w:b/>
          <w:sz w:val="26"/>
          <w:szCs w:val="26"/>
          <w:u w:val="single"/>
          <w:lang w:val="ru-RU"/>
        </w:rPr>
      </w:pPr>
      <w:r w:rsidRPr="006E3503">
        <w:rPr>
          <w:b/>
          <w:sz w:val="26"/>
          <w:szCs w:val="26"/>
          <w:u w:val="single"/>
          <w:lang w:val="ru-RU"/>
        </w:rPr>
        <w:lastRenderedPageBreak/>
        <w:t>-</w:t>
      </w:r>
      <w:r w:rsidRPr="006E3503">
        <w:rPr>
          <w:b/>
          <w:sz w:val="26"/>
          <w:szCs w:val="26"/>
          <w:u w:val="single"/>
        </w:rPr>
        <w:t xml:space="preserve"> заявк</w:t>
      </w:r>
      <w:r w:rsidRPr="006E3503">
        <w:rPr>
          <w:b/>
          <w:sz w:val="26"/>
          <w:szCs w:val="26"/>
          <w:u w:val="single"/>
          <w:lang w:val="ru-RU"/>
        </w:rPr>
        <w:t>а</w:t>
      </w:r>
      <w:r w:rsidRPr="006E3503">
        <w:rPr>
          <w:b/>
          <w:sz w:val="26"/>
          <w:szCs w:val="26"/>
          <w:u w:val="single"/>
        </w:rPr>
        <w:t xml:space="preserve"> на участие в </w:t>
      </w:r>
      <w:r w:rsidRPr="006E3503">
        <w:rPr>
          <w:b/>
          <w:sz w:val="26"/>
          <w:szCs w:val="26"/>
          <w:u w:val="single"/>
          <w:lang w:val="ru-RU"/>
        </w:rPr>
        <w:t xml:space="preserve">открытом </w:t>
      </w:r>
      <w:r w:rsidRPr="006E3503">
        <w:rPr>
          <w:b/>
          <w:sz w:val="26"/>
          <w:szCs w:val="26"/>
          <w:u w:val="single"/>
        </w:rPr>
        <w:t>конкурсе</w:t>
      </w:r>
      <w:r w:rsidRPr="006E3503">
        <w:rPr>
          <w:b/>
          <w:sz w:val="26"/>
          <w:szCs w:val="26"/>
          <w:u w:val="single"/>
          <w:lang w:val="ru-RU"/>
        </w:rPr>
        <w:t xml:space="preserve"> под регистрационным № </w:t>
      </w:r>
      <w:r>
        <w:rPr>
          <w:b/>
          <w:sz w:val="26"/>
          <w:szCs w:val="26"/>
          <w:u w:val="single"/>
          <w:lang w:val="ru-RU"/>
        </w:rPr>
        <w:t>3</w:t>
      </w:r>
      <w:r w:rsidRPr="006E3503">
        <w:rPr>
          <w:b/>
          <w:sz w:val="26"/>
          <w:szCs w:val="26"/>
          <w:u w:val="single"/>
          <w:lang w:val="ru-RU"/>
        </w:rPr>
        <w:t xml:space="preserve"> от </w:t>
      </w:r>
      <w:r>
        <w:rPr>
          <w:b/>
          <w:sz w:val="26"/>
          <w:szCs w:val="26"/>
          <w:u w:val="single"/>
          <w:lang w:val="ru-RU"/>
        </w:rPr>
        <w:t>04.09</w:t>
      </w:r>
      <w:r w:rsidRPr="006E3503">
        <w:rPr>
          <w:b/>
          <w:sz w:val="26"/>
          <w:szCs w:val="26"/>
          <w:u w:val="single"/>
          <w:lang w:val="ru-RU"/>
        </w:rPr>
        <w:t>.2023</w:t>
      </w:r>
      <w:r w:rsidRPr="006E3503">
        <w:rPr>
          <w:b/>
          <w:sz w:val="26"/>
          <w:szCs w:val="26"/>
          <w:u w:val="single"/>
        </w:rPr>
        <w:t xml:space="preserve">, </w:t>
      </w:r>
      <w:r w:rsidRPr="006E3503">
        <w:rPr>
          <w:b/>
          <w:sz w:val="26"/>
          <w:szCs w:val="26"/>
          <w:u w:val="single"/>
          <w:lang w:val="ru-RU"/>
        </w:rPr>
        <w:t>запечатана в непрозрачный конверт, целостность конверта не повреждена;</w:t>
      </w:r>
    </w:p>
    <w:p w:rsidR="00F76694" w:rsidRPr="006E3503" w:rsidRDefault="00F76694" w:rsidP="00CB6CA0">
      <w:pPr>
        <w:pStyle w:val="a7"/>
        <w:ind w:left="0" w:firstLine="709"/>
        <w:jc w:val="both"/>
        <w:outlineLvl w:val="0"/>
        <w:rPr>
          <w:b/>
          <w:sz w:val="26"/>
          <w:szCs w:val="26"/>
          <w:u w:val="single"/>
          <w:lang w:val="ru-RU"/>
        </w:rPr>
      </w:pPr>
    </w:p>
    <w:p w:rsidR="00072C6A" w:rsidRPr="005C50BE" w:rsidRDefault="006B3FCF" w:rsidP="00CB6CA0">
      <w:pPr>
        <w:pStyle w:val="a7"/>
        <w:ind w:left="0" w:firstLine="709"/>
        <w:jc w:val="both"/>
        <w:outlineLvl w:val="0"/>
        <w:rPr>
          <w:sz w:val="26"/>
          <w:szCs w:val="26"/>
          <w:lang w:val="ru-RU"/>
        </w:rPr>
      </w:pPr>
      <w:r w:rsidRPr="005C50BE">
        <w:rPr>
          <w:sz w:val="26"/>
          <w:szCs w:val="26"/>
          <w:lang w:val="ru-RU"/>
        </w:rPr>
        <w:t>О</w:t>
      </w:r>
      <w:r w:rsidRPr="005C50BE">
        <w:rPr>
          <w:sz w:val="26"/>
          <w:szCs w:val="26"/>
        </w:rPr>
        <w:t>тзывов</w:t>
      </w:r>
      <w:r w:rsidR="001B2B72">
        <w:rPr>
          <w:sz w:val="26"/>
          <w:szCs w:val="26"/>
        </w:rPr>
        <w:t xml:space="preserve"> заяв</w:t>
      </w:r>
      <w:r w:rsidR="001B2B72">
        <w:rPr>
          <w:sz w:val="26"/>
          <w:szCs w:val="26"/>
          <w:lang w:val="ru-RU"/>
        </w:rPr>
        <w:t>ки</w:t>
      </w:r>
      <w:r w:rsidR="00072C6A" w:rsidRPr="005C50BE">
        <w:rPr>
          <w:sz w:val="26"/>
          <w:szCs w:val="26"/>
        </w:rPr>
        <w:t xml:space="preserve"> на </w:t>
      </w:r>
      <w:r w:rsidR="00BD2556" w:rsidRPr="005C50BE">
        <w:rPr>
          <w:sz w:val="26"/>
          <w:szCs w:val="26"/>
        </w:rPr>
        <w:t>участие в конкурсе не поступало.</w:t>
      </w:r>
      <w:r w:rsidR="00BD2556" w:rsidRPr="005C50BE">
        <w:rPr>
          <w:sz w:val="26"/>
          <w:szCs w:val="26"/>
          <w:lang w:val="ru-RU"/>
        </w:rPr>
        <w:t xml:space="preserve"> И</w:t>
      </w:r>
      <w:r w:rsidR="00E27BEB">
        <w:rPr>
          <w:sz w:val="26"/>
          <w:szCs w:val="26"/>
        </w:rPr>
        <w:t>зменений</w:t>
      </w:r>
      <w:r w:rsidR="001B2B72">
        <w:rPr>
          <w:sz w:val="26"/>
          <w:szCs w:val="26"/>
        </w:rPr>
        <w:t xml:space="preserve"> заяв</w:t>
      </w:r>
      <w:r w:rsidR="001B2B72">
        <w:rPr>
          <w:sz w:val="26"/>
          <w:szCs w:val="26"/>
          <w:lang w:val="ru-RU"/>
        </w:rPr>
        <w:t>ки</w:t>
      </w:r>
      <w:r w:rsidR="00072C6A" w:rsidRPr="005C50BE">
        <w:rPr>
          <w:sz w:val="26"/>
          <w:szCs w:val="26"/>
        </w:rPr>
        <w:t xml:space="preserve"> на участие в конкурсе не поступало.</w:t>
      </w:r>
    </w:p>
    <w:p w:rsidR="009C5060" w:rsidRPr="005C50BE" w:rsidRDefault="006B3FCF" w:rsidP="004A03E7">
      <w:pPr>
        <w:pStyle w:val="a7"/>
        <w:ind w:left="0" w:firstLine="709"/>
        <w:jc w:val="both"/>
        <w:outlineLvl w:val="0"/>
        <w:rPr>
          <w:sz w:val="26"/>
          <w:szCs w:val="26"/>
        </w:rPr>
      </w:pPr>
      <w:r w:rsidRPr="005C50BE">
        <w:rPr>
          <w:sz w:val="26"/>
          <w:szCs w:val="26"/>
          <w:lang w:val="ru-RU"/>
        </w:rPr>
        <w:t>5</w:t>
      </w:r>
      <w:r w:rsidR="004A03E7" w:rsidRPr="005C50BE">
        <w:rPr>
          <w:sz w:val="26"/>
          <w:szCs w:val="26"/>
          <w:lang w:val="ru-RU"/>
        </w:rPr>
        <w:t xml:space="preserve">. </w:t>
      </w:r>
      <w:r w:rsidR="000D5F65">
        <w:rPr>
          <w:sz w:val="26"/>
          <w:szCs w:val="26"/>
          <w:lang w:val="ru-RU"/>
        </w:rPr>
        <w:t>К</w:t>
      </w:r>
      <w:r w:rsidR="00E27BEB">
        <w:rPr>
          <w:sz w:val="26"/>
          <w:szCs w:val="26"/>
        </w:rPr>
        <w:t>омисс</w:t>
      </w:r>
      <w:r w:rsidR="00E27BEB">
        <w:rPr>
          <w:sz w:val="26"/>
          <w:szCs w:val="26"/>
          <w:lang w:val="ru-RU"/>
        </w:rPr>
        <w:t>ией</w:t>
      </w:r>
      <w:r w:rsidR="009C5060" w:rsidRPr="005C50BE">
        <w:rPr>
          <w:sz w:val="26"/>
          <w:szCs w:val="26"/>
        </w:rPr>
        <w:t xml:space="preserve"> в отношении заявки на участие в </w:t>
      </w:r>
      <w:r w:rsidR="00CB6CA0" w:rsidRPr="005C50BE">
        <w:rPr>
          <w:sz w:val="26"/>
          <w:szCs w:val="26"/>
          <w:lang w:val="ru-RU"/>
        </w:rPr>
        <w:t xml:space="preserve">открытом </w:t>
      </w:r>
      <w:r w:rsidR="009C5060" w:rsidRPr="005C50BE">
        <w:rPr>
          <w:sz w:val="26"/>
          <w:szCs w:val="26"/>
        </w:rPr>
        <w:t xml:space="preserve">конкурсе была объявлена следующая информация: </w:t>
      </w:r>
    </w:p>
    <w:p w:rsidR="009C5060" w:rsidRPr="005C50BE" w:rsidRDefault="009C5060" w:rsidP="004A03E7">
      <w:pPr>
        <w:pStyle w:val="a7"/>
        <w:tabs>
          <w:tab w:val="left" w:pos="709"/>
        </w:tabs>
        <w:ind w:left="0" w:firstLine="709"/>
        <w:jc w:val="both"/>
        <w:outlineLvl w:val="0"/>
        <w:rPr>
          <w:sz w:val="26"/>
          <w:szCs w:val="26"/>
          <w:lang w:val="ru-RU"/>
        </w:rPr>
      </w:pPr>
    </w:p>
    <w:p w:rsidR="00075EA2" w:rsidRPr="005C50BE" w:rsidRDefault="00075EA2" w:rsidP="00155F5C">
      <w:pPr>
        <w:pStyle w:val="a7"/>
        <w:tabs>
          <w:tab w:val="left" w:pos="709"/>
        </w:tabs>
        <w:spacing w:after="120"/>
        <w:ind w:left="0" w:firstLine="709"/>
        <w:jc w:val="both"/>
        <w:outlineLvl w:val="0"/>
        <w:rPr>
          <w:sz w:val="26"/>
          <w:szCs w:val="26"/>
          <w:lang w:val="ru-RU"/>
        </w:rPr>
        <w:sectPr w:rsidR="00075EA2" w:rsidRPr="005C50BE" w:rsidSect="00B9263A">
          <w:pgSz w:w="11906" w:h="16838"/>
          <w:pgMar w:top="851" w:right="851" w:bottom="851" w:left="851" w:header="709" w:footer="709" w:gutter="0"/>
          <w:cols w:space="708"/>
          <w:docGrid w:linePitch="360"/>
        </w:sectPr>
      </w:pPr>
    </w:p>
    <w:tbl>
      <w:tblPr>
        <w:tblW w:w="51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3261"/>
        <w:gridCol w:w="2268"/>
        <w:gridCol w:w="2266"/>
        <w:gridCol w:w="2264"/>
      </w:tblGrid>
      <w:tr w:rsidR="00543755" w:rsidRPr="008418C7" w:rsidTr="00543755">
        <w:trPr>
          <w:trHeight w:val="701"/>
        </w:trPr>
        <w:tc>
          <w:tcPr>
            <w:tcW w:w="268" w:type="pct"/>
            <w:vMerge w:val="restart"/>
            <w:tcBorders>
              <w:top w:val="single" w:sz="4" w:space="0" w:color="auto"/>
              <w:left w:val="single" w:sz="4" w:space="0" w:color="auto"/>
              <w:right w:val="single" w:sz="4" w:space="0" w:color="auto"/>
            </w:tcBorders>
            <w:shd w:val="clear" w:color="auto" w:fill="auto"/>
            <w:vAlign w:val="center"/>
            <w:hideMark/>
          </w:tcPr>
          <w:p w:rsidR="00543755" w:rsidRPr="008418C7" w:rsidRDefault="00543755" w:rsidP="00543755">
            <w:pPr>
              <w:pStyle w:val="a7"/>
              <w:tabs>
                <w:tab w:val="left" w:pos="709"/>
              </w:tabs>
              <w:ind w:left="0"/>
              <w:outlineLvl w:val="0"/>
              <w:rPr>
                <w:sz w:val="22"/>
                <w:szCs w:val="22"/>
                <w:lang w:val="ru-RU"/>
              </w:rPr>
            </w:pPr>
            <w:r w:rsidRPr="008418C7">
              <w:rPr>
                <w:sz w:val="22"/>
                <w:szCs w:val="22"/>
                <w:lang w:val="ru-RU"/>
              </w:rPr>
              <w:lastRenderedPageBreak/>
              <w:t>№ п/п</w:t>
            </w:r>
          </w:p>
        </w:tc>
        <w:tc>
          <w:tcPr>
            <w:tcW w:w="1534" w:type="pct"/>
            <w:vMerge w:val="restart"/>
            <w:tcBorders>
              <w:top w:val="single" w:sz="4" w:space="0" w:color="auto"/>
              <w:left w:val="single" w:sz="4" w:space="0" w:color="auto"/>
              <w:right w:val="single" w:sz="4" w:space="0" w:color="auto"/>
            </w:tcBorders>
            <w:shd w:val="clear" w:color="auto" w:fill="auto"/>
            <w:vAlign w:val="center"/>
            <w:hideMark/>
          </w:tcPr>
          <w:p w:rsidR="00543755" w:rsidRPr="008418C7" w:rsidRDefault="00543755" w:rsidP="00543755">
            <w:pPr>
              <w:pStyle w:val="a7"/>
              <w:tabs>
                <w:tab w:val="left" w:pos="709"/>
              </w:tabs>
              <w:ind w:left="0"/>
              <w:outlineLvl w:val="0"/>
              <w:rPr>
                <w:sz w:val="22"/>
                <w:szCs w:val="22"/>
                <w:lang w:val="ru-RU"/>
              </w:rPr>
            </w:pPr>
            <w:r w:rsidRPr="008418C7">
              <w:rPr>
                <w:sz w:val="22"/>
                <w:szCs w:val="22"/>
                <w:lang w:val="ru-RU"/>
              </w:rPr>
              <w:t>Сведения о документах, предусмотренных прилагаемой к заявке описью</w:t>
            </w:r>
          </w:p>
        </w:tc>
        <w:tc>
          <w:tcPr>
            <w:tcW w:w="3198" w:type="pct"/>
            <w:gridSpan w:val="3"/>
            <w:tcBorders>
              <w:top w:val="single" w:sz="4" w:space="0" w:color="auto"/>
              <w:left w:val="single" w:sz="4" w:space="0" w:color="auto"/>
              <w:right w:val="single" w:sz="4" w:space="0" w:color="auto"/>
            </w:tcBorders>
            <w:vAlign w:val="center"/>
          </w:tcPr>
          <w:p w:rsidR="00543755" w:rsidRPr="008418C7" w:rsidRDefault="00543755" w:rsidP="00543755">
            <w:pPr>
              <w:pStyle w:val="a7"/>
              <w:tabs>
                <w:tab w:val="left" w:pos="709"/>
              </w:tabs>
              <w:ind w:left="0"/>
              <w:outlineLvl w:val="0"/>
              <w:rPr>
                <w:sz w:val="22"/>
                <w:szCs w:val="22"/>
                <w:lang w:val="ru-RU"/>
              </w:rPr>
            </w:pPr>
            <w:r w:rsidRPr="008418C7">
              <w:rPr>
                <w:sz w:val="22"/>
                <w:szCs w:val="22"/>
                <w:lang w:val="ru-RU"/>
              </w:rPr>
              <w:t>Наименование (для юридического лица), фамилия, имя, отчество (для индивидуального предпринимателя) Претендента</w:t>
            </w:r>
          </w:p>
        </w:tc>
      </w:tr>
      <w:tr w:rsidR="00543755" w:rsidRPr="008418C7" w:rsidTr="00543755">
        <w:trPr>
          <w:trHeight w:val="747"/>
        </w:trPr>
        <w:tc>
          <w:tcPr>
            <w:tcW w:w="268" w:type="pct"/>
            <w:vMerge/>
            <w:tcBorders>
              <w:left w:val="single" w:sz="4" w:space="0" w:color="auto"/>
              <w:right w:val="single" w:sz="4" w:space="0" w:color="auto"/>
            </w:tcBorders>
            <w:shd w:val="clear" w:color="auto" w:fill="auto"/>
            <w:vAlign w:val="center"/>
          </w:tcPr>
          <w:p w:rsidR="00543755" w:rsidRPr="008418C7" w:rsidRDefault="00543755" w:rsidP="00543755">
            <w:pPr>
              <w:jc w:val="center"/>
              <w:rPr>
                <w:sz w:val="22"/>
                <w:szCs w:val="22"/>
              </w:rPr>
            </w:pPr>
          </w:p>
        </w:tc>
        <w:tc>
          <w:tcPr>
            <w:tcW w:w="1534" w:type="pct"/>
            <w:vMerge/>
            <w:tcBorders>
              <w:left w:val="single" w:sz="4" w:space="0" w:color="auto"/>
              <w:right w:val="single" w:sz="4" w:space="0" w:color="auto"/>
            </w:tcBorders>
            <w:shd w:val="clear" w:color="auto" w:fill="auto"/>
            <w:vAlign w:val="center"/>
          </w:tcPr>
          <w:p w:rsidR="00543755" w:rsidRPr="008418C7" w:rsidRDefault="00543755" w:rsidP="00543755">
            <w:pPr>
              <w:rPr>
                <w:sz w:val="22"/>
                <w:szCs w:val="22"/>
              </w:rPr>
            </w:pP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543755" w:rsidRDefault="00543755" w:rsidP="00543755">
            <w:pPr>
              <w:jc w:val="center"/>
              <w:rPr>
                <w:sz w:val="22"/>
                <w:szCs w:val="22"/>
              </w:rPr>
            </w:pPr>
            <w:r>
              <w:rPr>
                <w:sz w:val="22"/>
                <w:szCs w:val="22"/>
              </w:rPr>
              <w:t>Претендент № 1</w:t>
            </w:r>
          </w:p>
          <w:p w:rsidR="00543755" w:rsidRPr="008418C7" w:rsidRDefault="00543755" w:rsidP="00543755">
            <w:pPr>
              <w:jc w:val="center"/>
              <w:rPr>
                <w:sz w:val="22"/>
                <w:szCs w:val="22"/>
              </w:rPr>
            </w:pPr>
            <w:r>
              <w:rPr>
                <w:sz w:val="22"/>
                <w:szCs w:val="22"/>
              </w:rPr>
              <w:t>Дата подачи 04.08.2023 г. 09 ч 01 мин</w:t>
            </w:r>
          </w:p>
        </w:tc>
        <w:tc>
          <w:tcPr>
            <w:tcW w:w="1066" w:type="pct"/>
            <w:tcBorders>
              <w:top w:val="single" w:sz="4" w:space="0" w:color="auto"/>
              <w:left w:val="single" w:sz="4" w:space="0" w:color="auto"/>
              <w:bottom w:val="single" w:sz="4" w:space="0" w:color="auto"/>
              <w:right w:val="single" w:sz="4" w:space="0" w:color="auto"/>
            </w:tcBorders>
            <w:vAlign w:val="center"/>
          </w:tcPr>
          <w:p w:rsidR="00543755" w:rsidRDefault="00543755" w:rsidP="00543755">
            <w:pPr>
              <w:jc w:val="center"/>
              <w:rPr>
                <w:sz w:val="22"/>
                <w:szCs w:val="22"/>
              </w:rPr>
            </w:pPr>
            <w:r>
              <w:rPr>
                <w:sz w:val="22"/>
                <w:szCs w:val="22"/>
              </w:rPr>
              <w:t>Претендент № 2</w:t>
            </w:r>
          </w:p>
          <w:p w:rsidR="00543755" w:rsidRPr="008418C7" w:rsidRDefault="00543755" w:rsidP="00543755">
            <w:pPr>
              <w:jc w:val="center"/>
              <w:rPr>
                <w:sz w:val="22"/>
                <w:szCs w:val="22"/>
              </w:rPr>
            </w:pPr>
            <w:r>
              <w:rPr>
                <w:sz w:val="22"/>
                <w:szCs w:val="22"/>
              </w:rPr>
              <w:t xml:space="preserve">Дата подачи 04.09.2023 г. 11 ч 17 мин </w:t>
            </w:r>
          </w:p>
        </w:tc>
        <w:tc>
          <w:tcPr>
            <w:tcW w:w="1065" w:type="pct"/>
            <w:tcBorders>
              <w:top w:val="single" w:sz="4" w:space="0" w:color="auto"/>
              <w:left w:val="single" w:sz="4" w:space="0" w:color="auto"/>
              <w:bottom w:val="single" w:sz="4" w:space="0" w:color="auto"/>
              <w:right w:val="single" w:sz="4" w:space="0" w:color="auto"/>
            </w:tcBorders>
            <w:vAlign w:val="center"/>
          </w:tcPr>
          <w:p w:rsidR="00543755" w:rsidRDefault="00543755" w:rsidP="00543755">
            <w:pPr>
              <w:jc w:val="center"/>
              <w:rPr>
                <w:sz w:val="22"/>
                <w:szCs w:val="22"/>
              </w:rPr>
            </w:pPr>
            <w:r>
              <w:rPr>
                <w:sz w:val="22"/>
                <w:szCs w:val="22"/>
              </w:rPr>
              <w:t>Претендент № 3</w:t>
            </w:r>
          </w:p>
          <w:p w:rsidR="00543755" w:rsidRPr="008418C7" w:rsidRDefault="00543755" w:rsidP="00543755">
            <w:pPr>
              <w:jc w:val="center"/>
              <w:rPr>
                <w:sz w:val="22"/>
                <w:szCs w:val="22"/>
              </w:rPr>
            </w:pPr>
            <w:r>
              <w:rPr>
                <w:sz w:val="22"/>
                <w:szCs w:val="22"/>
              </w:rPr>
              <w:t xml:space="preserve">Дата подачи 04.09.2023 г. 12 ч 27 мин </w:t>
            </w:r>
          </w:p>
        </w:tc>
      </w:tr>
      <w:tr w:rsidR="00543755" w:rsidRPr="008418C7" w:rsidTr="00543755">
        <w:trPr>
          <w:trHeight w:val="952"/>
        </w:trPr>
        <w:tc>
          <w:tcPr>
            <w:tcW w:w="268" w:type="pct"/>
            <w:vMerge/>
            <w:tcBorders>
              <w:left w:val="single" w:sz="4" w:space="0" w:color="auto"/>
              <w:bottom w:val="single" w:sz="4" w:space="0" w:color="auto"/>
              <w:right w:val="single" w:sz="4" w:space="0" w:color="auto"/>
            </w:tcBorders>
            <w:shd w:val="clear" w:color="auto" w:fill="auto"/>
            <w:vAlign w:val="center"/>
          </w:tcPr>
          <w:p w:rsidR="00543755" w:rsidRPr="008418C7" w:rsidRDefault="00543755" w:rsidP="00543755">
            <w:pPr>
              <w:jc w:val="center"/>
              <w:rPr>
                <w:sz w:val="22"/>
                <w:szCs w:val="22"/>
              </w:rPr>
            </w:pPr>
          </w:p>
        </w:tc>
        <w:tc>
          <w:tcPr>
            <w:tcW w:w="1534" w:type="pct"/>
            <w:vMerge/>
            <w:tcBorders>
              <w:left w:val="single" w:sz="4" w:space="0" w:color="auto"/>
              <w:bottom w:val="single" w:sz="4" w:space="0" w:color="auto"/>
              <w:right w:val="single" w:sz="4" w:space="0" w:color="auto"/>
            </w:tcBorders>
            <w:shd w:val="clear" w:color="auto" w:fill="auto"/>
            <w:vAlign w:val="center"/>
          </w:tcPr>
          <w:p w:rsidR="00543755" w:rsidRPr="008418C7" w:rsidRDefault="00543755" w:rsidP="00543755">
            <w:pPr>
              <w:rPr>
                <w:sz w:val="22"/>
                <w:szCs w:val="22"/>
              </w:rPr>
            </w:pP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543755" w:rsidRPr="00F15E0D" w:rsidRDefault="009A63A2" w:rsidP="009A63A2">
            <w:pPr>
              <w:pStyle w:val="a7"/>
              <w:tabs>
                <w:tab w:val="left" w:pos="709"/>
              </w:tabs>
              <w:ind w:left="0"/>
              <w:outlineLvl w:val="0"/>
              <w:rPr>
                <w:sz w:val="22"/>
                <w:szCs w:val="22"/>
                <w:lang w:val="ru-RU"/>
              </w:rPr>
            </w:pPr>
            <w:r>
              <w:rPr>
                <w:sz w:val="22"/>
                <w:szCs w:val="22"/>
                <w:lang w:val="ru-RU"/>
              </w:rPr>
              <w:t>ООО «ПОПУТЧИК»</w:t>
            </w:r>
          </w:p>
        </w:tc>
        <w:tc>
          <w:tcPr>
            <w:tcW w:w="1066" w:type="pct"/>
            <w:tcBorders>
              <w:top w:val="single" w:sz="4" w:space="0" w:color="auto"/>
              <w:left w:val="single" w:sz="4" w:space="0" w:color="auto"/>
              <w:bottom w:val="single" w:sz="4" w:space="0" w:color="auto"/>
              <w:right w:val="single" w:sz="4" w:space="0" w:color="auto"/>
            </w:tcBorders>
            <w:vAlign w:val="center"/>
          </w:tcPr>
          <w:p w:rsidR="00543755" w:rsidRPr="00F15E0D" w:rsidRDefault="009A63A2" w:rsidP="009A63A2">
            <w:pPr>
              <w:pStyle w:val="a7"/>
              <w:tabs>
                <w:tab w:val="left" w:pos="709"/>
              </w:tabs>
              <w:ind w:left="0"/>
              <w:outlineLvl w:val="0"/>
              <w:rPr>
                <w:sz w:val="22"/>
                <w:szCs w:val="22"/>
                <w:lang w:val="ru-RU"/>
              </w:rPr>
            </w:pPr>
            <w:r>
              <w:rPr>
                <w:sz w:val="22"/>
                <w:szCs w:val="22"/>
                <w:lang w:val="ru-RU"/>
              </w:rPr>
              <w:t>ООО «ЛАМА ИКС»</w:t>
            </w:r>
          </w:p>
        </w:tc>
        <w:tc>
          <w:tcPr>
            <w:tcW w:w="1065" w:type="pct"/>
            <w:tcBorders>
              <w:top w:val="single" w:sz="4" w:space="0" w:color="auto"/>
              <w:left w:val="single" w:sz="4" w:space="0" w:color="auto"/>
              <w:bottom w:val="single" w:sz="4" w:space="0" w:color="auto"/>
              <w:right w:val="single" w:sz="4" w:space="0" w:color="auto"/>
            </w:tcBorders>
            <w:vAlign w:val="center"/>
          </w:tcPr>
          <w:p w:rsidR="00543755" w:rsidRPr="00F15E0D" w:rsidRDefault="009A63A2" w:rsidP="00543755">
            <w:pPr>
              <w:pStyle w:val="a7"/>
              <w:tabs>
                <w:tab w:val="left" w:pos="709"/>
              </w:tabs>
              <w:ind w:left="0"/>
              <w:outlineLvl w:val="0"/>
              <w:rPr>
                <w:sz w:val="22"/>
                <w:szCs w:val="22"/>
                <w:lang w:val="ru-RU"/>
              </w:rPr>
            </w:pPr>
            <w:r>
              <w:rPr>
                <w:sz w:val="22"/>
                <w:szCs w:val="22"/>
                <w:lang w:val="ru-RU"/>
              </w:rPr>
              <w:t>ООО «КрасАвто»</w:t>
            </w:r>
          </w:p>
        </w:tc>
      </w:tr>
      <w:tr w:rsidR="00543755" w:rsidRPr="008418C7" w:rsidTr="00543755">
        <w:trPr>
          <w:trHeight w:val="747"/>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3755" w:rsidRPr="008418C7" w:rsidRDefault="00543755" w:rsidP="00543755">
            <w:pPr>
              <w:jc w:val="center"/>
              <w:rPr>
                <w:sz w:val="22"/>
                <w:szCs w:val="22"/>
              </w:rPr>
            </w:pPr>
            <w:r w:rsidRPr="008418C7">
              <w:rPr>
                <w:sz w:val="22"/>
                <w:szCs w:val="22"/>
              </w:rPr>
              <w:t>1</w:t>
            </w:r>
          </w:p>
        </w:tc>
        <w:tc>
          <w:tcPr>
            <w:tcW w:w="15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3755" w:rsidRPr="008418C7" w:rsidRDefault="00543755" w:rsidP="00543755">
            <w:pPr>
              <w:rPr>
                <w:sz w:val="22"/>
                <w:szCs w:val="22"/>
              </w:rPr>
            </w:pPr>
            <w:r w:rsidRPr="008418C7">
              <w:rPr>
                <w:sz w:val="22"/>
                <w:szCs w:val="22"/>
              </w:rPr>
              <w:t xml:space="preserve">заявление </w:t>
            </w:r>
            <w:r>
              <w:rPr>
                <w:sz w:val="22"/>
                <w:szCs w:val="22"/>
              </w:rPr>
              <w:t>по форме согласно Приложению № 1</w:t>
            </w:r>
            <w:r w:rsidRPr="008418C7">
              <w:rPr>
                <w:sz w:val="22"/>
                <w:szCs w:val="22"/>
              </w:rPr>
              <w:t xml:space="preserve"> к Положению о конкурсе</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543755" w:rsidRPr="008418C7" w:rsidRDefault="009A63A2" w:rsidP="00543755">
            <w:pPr>
              <w:jc w:val="center"/>
              <w:rPr>
                <w:sz w:val="22"/>
                <w:szCs w:val="22"/>
              </w:rPr>
            </w:pPr>
            <w:r>
              <w:rPr>
                <w:sz w:val="22"/>
                <w:szCs w:val="22"/>
              </w:rPr>
              <w:t xml:space="preserve">имеется </w:t>
            </w:r>
          </w:p>
        </w:tc>
        <w:tc>
          <w:tcPr>
            <w:tcW w:w="1066" w:type="pct"/>
            <w:tcBorders>
              <w:top w:val="single" w:sz="4" w:space="0" w:color="auto"/>
              <w:left w:val="single" w:sz="4" w:space="0" w:color="auto"/>
              <w:bottom w:val="single" w:sz="4" w:space="0" w:color="auto"/>
              <w:right w:val="single" w:sz="4" w:space="0" w:color="auto"/>
            </w:tcBorders>
            <w:vAlign w:val="center"/>
          </w:tcPr>
          <w:p w:rsidR="00543755" w:rsidRPr="008418C7" w:rsidRDefault="009A63A2" w:rsidP="00543755">
            <w:pPr>
              <w:jc w:val="center"/>
              <w:rPr>
                <w:sz w:val="22"/>
                <w:szCs w:val="22"/>
              </w:rPr>
            </w:pPr>
            <w:r>
              <w:rPr>
                <w:sz w:val="22"/>
                <w:szCs w:val="22"/>
              </w:rPr>
              <w:t>имеется</w:t>
            </w:r>
          </w:p>
        </w:tc>
        <w:tc>
          <w:tcPr>
            <w:tcW w:w="1065" w:type="pct"/>
            <w:tcBorders>
              <w:top w:val="single" w:sz="4" w:space="0" w:color="auto"/>
              <w:left w:val="single" w:sz="4" w:space="0" w:color="auto"/>
              <w:bottom w:val="single" w:sz="4" w:space="0" w:color="auto"/>
              <w:right w:val="single" w:sz="4" w:space="0" w:color="auto"/>
            </w:tcBorders>
            <w:vAlign w:val="center"/>
          </w:tcPr>
          <w:p w:rsidR="00543755" w:rsidRPr="008418C7" w:rsidRDefault="009A63A2" w:rsidP="00543755">
            <w:pPr>
              <w:jc w:val="center"/>
              <w:rPr>
                <w:sz w:val="22"/>
                <w:szCs w:val="22"/>
              </w:rPr>
            </w:pPr>
            <w:r>
              <w:rPr>
                <w:sz w:val="22"/>
                <w:szCs w:val="22"/>
              </w:rPr>
              <w:t>имеется</w:t>
            </w:r>
          </w:p>
        </w:tc>
      </w:tr>
      <w:tr w:rsidR="00543755" w:rsidRPr="008418C7" w:rsidTr="00543755">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3755" w:rsidRPr="008418C7" w:rsidRDefault="00543755" w:rsidP="00543755">
            <w:pPr>
              <w:pStyle w:val="a7"/>
              <w:tabs>
                <w:tab w:val="left" w:pos="709"/>
              </w:tabs>
              <w:ind w:left="0"/>
              <w:outlineLvl w:val="0"/>
              <w:rPr>
                <w:sz w:val="22"/>
                <w:szCs w:val="22"/>
                <w:lang w:val="ru-RU"/>
              </w:rPr>
            </w:pPr>
            <w:r w:rsidRPr="008418C7">
              <w:rPr>
                <w:sz w:val="22"/>
                <w:szCs w:val="22"/>
                <w:lang w:val="ru-RU"/>
              </w:rPr>
              <w:t>2</w:t>
            </w:r>
          </w:p>
        </w:tc>
        <w:tc>
          <w:tcPr>
            <w:tcW w:w="1534" w:type="pct"/>
            <w:tcBorders>
              <w:top w:val="single" w:sz="4" w:space="0" w:color="auto"/>
              <w:left w:val="single" w:sz="4" w:space="0" w:color="auto"/>
              <w:bottom w:val="single" w:sz="4" w:space="0" w:color="auto"/>
              <w:right w:val="single" w:sz="4" w:space="0" w:color="auto"/>
            </w:tcBorders>
            <w:shd w:val="clear" w:color="auto" w:fill="auto"/>
          </w:tcPr>
          <w:p w:rsidR="00543755" w:rsidRPr="008418C7" w:rsidRDefault="00543755" w:rsidP="00543755">
            <w:pPr>
              <w:pStyle w:val="a7"/>
              <w:tabs>
                <w:tab w:val="left" w:pos="709"/>
              </w:tabs>
              <w:ind w:left="0"/>
              <w:jc w:val="both"/>
              <w:outlineLvl w:val="0"/>
              <w:rPr>
                <w:sz w:val="22"/>
                <w:szCs w:val="22"/>
                <w:lang w:val="ru-RU"/>
              </w:rPr>
            </w:pPr>
            <w:r>
              <w:rPr>
                <w:sz w:val="22"/>
                <w:szCs w:val="22"/>
                <w:lang w:val="ru-RU"/>
              </w:rPr>
              <w:t>Копия лицензии на осуществление деятельности по перевозкам пассажиров автомобильным транспортом</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543755" w:rsidRPr="008418C7" w:rsidRDefault="009A63A2" w:rsidP="00543755">
            <w:pPr>
              <w:pStyle w:val="a7"/>
              <w:tabs>
                <w:tab w:val="left" w:pos="709"/>
              </w:tabs>
              <w:ind w:left="0"/>
              <w:outlineLvl w:val="0"/>
              <w:rPr>
                <w:sz w:val="22"/>
                <w:szCs w:val="22"/>
                <w:lang w:val="ru-RU"/>
              </w:rPr>
            </w:pPr>
            <w:r>
              <w:rPr>
                <w:sz w:val="22"/>
                <w:szCs w:val="22"/>
              </w:rPr>
              <w:t>имеется</w:t>
            </w:r>
          </w:p>
        </w:tc>
        <w:tc>
          <w:tcPr>
            <w:tcW w:w="1066" w:type="pct"/>
            <w:tcBorders>
              <w:top w:val="single" w:sz="4" w:space="0" w:color="auto"/>
              <w:left w:val="single" w:sz="4" w:space="0" w:color="auto"/>
              <w:bottom w:val="single" w:sz="4" w:space="0" w:color="auto"/>
              <w:right w:val="single" w:sz="4" w:space="0" w:color="auto"/>
            </w:tcBorders>
            <w:vAlign w:val="center"/>
          </w:tcPr>
          <w:p w:rsidR="00543755" w:rsidRPr="008418C7" w:rsidRDefault="009A63A2" w:rsidP="00543755">
            <w:pPr>
              <w:pStyle w:val="a7"/>
              <w:tabs>
                <w:tab w:val="left" w:pos="709"/>
              </w:tabs>
              <w:ind w:left="0"/>
              <w:outlineLvl w:val="0"/>
              <w:rPr>
                <w:sz w:val="22"/>
                <w:szCs w:val="22"/>
                <w:lang w:val="ru-RU"/>
              </w:rPr>
            </w:pPr>
            <w:r>
              <w:rPr>
                <w:sz w:val="22"/>
                <w:szCs w:val="22"/>
              </w:rPr>
              <w:t>имеется</w:t>
            </w:r>
          </w:p>
        </w:tc>
        <w:tc>
          <w:tcPr>
            <w:tcW w:w="1065" w:type="pct"/>
            <w:tcBorders>
              <w:top w:val="single" w:sz="4" w:space="0" w:color="auto"/>
              <w:left w:val="single" w:sz="4" w:space="0" w:color="auto"/>
              <w:bottom w:val="single" w:sz="4" w:space="0" w:color="auto"/>
              <w:right w:val="single" w:sz="4" w:space="0" w:color="auto"/>
            </w:tcBorders>
            <w:vAlign w:val="center"/>
          </w:tcPr>
          <w:p w:rsidR="00543755" w:rsidRPr="008418C7" w:rsidRDefault="009A63A2" w:rsidP="00543755">
            <w:pPr>
              <w:pStyle w:val="a7"/>
              <w:tabs>
                <w:tab w:val="left" w:pos="709"/>
              </w:tabs>
              <w:ind w:left="0"/>
              <w:outlineLvl w:val="0"/>
              <w:rPr>
                <w:sz w:val="22"/>
                <w:szCs w:val="22"/>
                <w:lang w:val="ru-RU"/>
              </w:rPr>
            </w:pPr>
            <w:r>
              <w:rPr>
                <w:sz w:val="22"/>
                <w:szCs w:val="22"/>
              </w:rPr>
              <w:t>имеется</w:t>
            </w:r>
          </w:p>
        </w:tc>
      </w:tr>
      <w:tr w:rsidR="00543755" w:rsidRPr="008418C7" w:rsidTr="00543755">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3755" w:rsidRPr="008418C7" w:rsidRDefault="00543755" w:rsidP="00543755">
            <w:pPr>
              <w:pStyle w:val="a7"/>
              <w:tabs>
                <w:tab w:val="left" w:pos="709"/>
              </w:tabs>
              <w:ind w:left="0"/>
              <w:outlineLvl w:val="0"/>
              <w:rPr>
                <w:sz w:val="22"/>
                <w:szCs w:val="22"/>
                <w:lang w:val="ru-RU"/>
              </w:rPr>
            </w:pPr>
            <w:r w:rsidRPr="008418C7">
              <w:rPr>
                <w:sz w:val="22"/>
                <w:szCs w:val="22"/>
                <w:lang w:val="ru-RU"/>
              </w:rPr>
              <w:t>3</w:t>
            </w:r>
          </w:p>
        </w:tc>
        <w:tc>
          <w:tcPr>
            <w:tcW w:w="1534" w:type="pct"/>
            <w:tcBorders>
              <w:top w:val="single" w:sz="4" w:space="0" w:color="auto"/>
              <w:left w:val="single" w:sz="4" w:space="0" w:color="auto"/>
              <w:bottom w:val="single" w:sz="4" w:space="0" w:color="auto"/>
              <w:right w:val="single" w:sz="4" w:space="0" w:color="auto"/>
            </w:tcBorders>
            <w:shd w:val="clear" w:color="auto" w:fill="auto"/>
          </w:tcPr>
          <w:p w:rsidR="00543755" w:rsidRPr="008418C7" w:rsidRDefault="00543755" w:rsidP="00543755">
            <w:pPr>
              <w:pStyle w:val="a7"/>
              <w:tabs>
                <w:tab w:val="left" w:pos="709"/>
              </w:tabs>
              <w:ind w:left="0"/>
              <w:jc w:val="both"/>
              <w:outlineLvl w:val="0"/>
              <w:rPr>
                <w:sz w:val="22"/>
                <w:szCs w:val="22"/>
                <w:lang w:val="ru-RU"/>
              </w:rPr>
            </w:pPr>
            <w:r w:rsidRPr="0006614B">
              <w:rPr>
                <w:sz w:val="22"/>
                <w:szCs w:val="22"/>
                <w:lang w:val="ru-RU"/>
              </w:rPr>
              <w:t>выписка из Единого государственного реестра юридических лиц, полученная не ранее чем за три месяца до даты окончания подачи заявок, или нотариально заверенная копия такой выписки (для юридических лиц), выписка из Единого государственного реестра индивидуальных предпринимателей, полученная не ранее чем за три месяца до даты окончания подачи заявок, или нотариально заверенная копия такой выписки (для индивидуальных предпринимателей)</w:t>
            </w:r>
          </w:p>
        </w:tc>
        <w:tc>
          <w:tcPr>
            <w:tcW w:w="1067" w:type="pct"/>
            <w:tcBorders>
              <w:top w:val="single" w:sz="4" w:space="0" w:color="auto"/>
              <w:left w:val="single" w:sz="4" w:space="0" w:color="auto"/>
              <w:bottom w:val="single" w:sz="4" w:space="0" w:color="auto"/>
              <w:right w:val="single" w:sz="4" w:space="0" w:color="auto"/>
            </w:tcBorders>
            <w:vAlign w:val="center"/>
          </w:tcPr>
          <w:p w:rsidR="00543755" w:rsidRPr="008418C7" w:rsidRDefault="009A63A2" w:rsidP="00543755">
            <w:pPr>
              <w:pStyle w:val="a7"/>
              <w:tabs>
                <w:tab w:val="left" w:pos="709"/>
              </w:tabs>
              <w:ind w:left="0"/>
              <w:outlineLvl w:val="0"/>
              <w:rPr>
                <w:sz w:val="22"/>
                <w:szCs w:val="22"/>
                <w:lang w:val="ru-RU"/>
              </w:rPr>
            </w:pPr>
            <w:r>
              <w:rPr>
                <w:sz w:val="22"/>
                <w:szCs w:val="22"/>
              </w:rPr>
              <w:t>имеется</w:t>
            </w:r>
          </w:p>
        </w:tc>
        <w:tc>
          <w:tcPr>
            <w:tcW w:w="1066" w:type="pct"/>
            <w:tcBorders>
              <w:top w:val="single" w:sz="4" w:space="0" w:color="auto"/>
              <w:left w:val="single" w:sz="4" w:space="0" w:color="auto"/>
              <w:bottom w:val="single" w:sz="4" w:space="0" w:color="auto"/>
              <w:right w:val="single" w:sz="4" w:space="0" w:color="auto"/>
            </w:tcBorders>
            <w:vAlign w:val="center"/>
          </w:tcPr>
          <w:p w:rsidR="00543755" w:rsidRPr="008418C7" w:rsidRDefault="009A63A2" w:rsidP="00543755">
            <w:pPr>
              <w:pStyle w:val="a7"/>
              <w:tabs>
                <w:tab w:val="left" w:pos="709"/>
              </w:tabs>
              <w:ind w:left="0"/>
              <w:outlineLvl w:val="0"/>
              <w:rPr>
                <w:sz w:val="22"/>
                <w:szCs w:val="22"/>
                <w:lang w:val="ru-RU"/>
              </w:rPr>
            </w:pPr>
            <w:r>
              <w:rPr>
                <w:sz w:val="22"/>
                <w:szCs w:val="22"/>
              </w:rPr>
              <w:t>имеется</w:t>
            </w:r>
          </w:p>
        </w:tc>
        <w:tc>
          <w:tcPr>
            <w:tcW w:w="1065" w:type="pct"/>
            <w:tcBorders>
              <w:top w:val="single" w:sz="4" w:space="0" w:color="auto"/>
              <w:left w:val="single" w:sz="4" w:space="0" w:color="auto"/>
              <w:bottom w:val="single" w:sz="4" w:space="0" w:color="auto"/>
              <w:right w:val="single" w:sz="4" w:space="0" w:color="auto"/>
            </w:tcBorders>
            <w:vAlign w:val="center"/>
          </w:tcPr>
          <w:p w:rsidR="00543755" w:rsidRPr="008418C7" w:rsidRDefault="009A63A2" w:rsidP="00543755">
            <w:pPr>
              <w:pStyle w:val="a7"/>
              <w:tabs>
                <w:tab w:val="left" w:pos="709"/>
              </w:tabs>
              <w:ind w:left="0"/>
              <w:outlineLvl w:val="0"/>
              <w:rPr>
                <w:sz w:val="22"/>
                <w:szCs w:val="22"/>
                <w:lang w:val="ru-RU"/>
              </w:rPr>
            </w:pPr>
            <w:r>
              <w:rPr>
                <w:sz w:val="22"/>
                <w:szCs w:val="22"/>
              </w:rPr>
              <w:t>имеется</w:t>
            </w:r>
          </w:p>
        </w:tc>
      </w:tr>
      <w:tr w:rsidR="00543755" w:rsidRPr="008418C7" w:rsidTr="00543755">
        <w:trPr>
          <w:trHeight w:val="2119"/>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3755" w:rsidRPr="008418C7" w:rsidRDefault="00543755" w:rsidP="00543755">
            <w:pPr>
              <w:pStyle w:val="a7"/>
              <w:tabs>
                <w:tab w:val="left" w:pos="709"/>
              </w:tabs>
              <w:ind w:left="0"/>
              <w:outlineLvl w:val="0"/>
              <w:rPr>
                <w:sz w:val="22"/>
                <w:szCs w:val="22"/>
                <w:lang w:val="ru-RU"/>
              </w:rPr>
            </w:pPr>
            <w:r w:rsidRPr="008418C7">
              <w:rPr>
                <w:sz w:val="22"/>
                <w:szCs w:val="22"/>
                <w:lang w:val="ru-RU"/>
              </w:rPr>
              <w:t>4</w:t>
            </w:r>
          </w:p>
        </w:tc>
        <w:tc>
          <w:tcPr>
            <w:tcW w:w="1534" w:type="pct"/>
            <w:tcBorders>
              <w:top w:val="single" w:sz="4" w:space="0" w:color="auto"/>
              <w:left w:val="single" w:sz="4" w:space="0" w:color="auto"/>
              <w:bottom w:val="single" w:sz="4" w:space="0" w:color="auto"/>
              <w:right w:val="single" w:sz="4" w:space="0" w:color="auto"/>
            </w:tcBorders>
            <w:shd w:val="clear" w:color="auto" w:fill="auto"/>
          </w:tcPr>
          <w:p w:rsidR="00543755" w:rsidRPr="008418C7" w:rsidRDefault="00543755" w:rsidP="00543755">
            <w:pPr>
              <w:pStyle w:val="a7"/>
              <w:tabs>
                <w:tab w:val="left" w:pos="709"/>
              </w:tabs>
              <w:ind w:left="0"/>
              <w:jc w:val="both"/>
              <w:outlineLvl w:val="0"/>
              <w:rPr>
                <w:sz w:val="22"/>
                <w:szCs w:val="22"/>
                <w:lang w:val="ru-RU"/>
              </w:rPr>
            </w:pPr>
            <w:r w:rsidRPr="00AA616C">
              <w:rPr>
                <w:sz w:val="22"/>
                <w:szCs w:val="22"/>
                <w:lang w:val="ru-RU"/>
              </w:rPr>
              <w:t>документ, подтверждающий полномочия лица на осуществлен</w:t>
            </w:r>
            <w:r>
              <w:rPr>
                <w:sz w:val="22"/>
                <w:szCs w:val="22"/>
                <w:lang w:val="ru-RU"/>
              </w:rPr>
              <w:t>ие действий от имени юридического лица</w:t>
            </w:r>
            <w:r w:rsidRPr="00AA616C">
              <w:rPr>
                <w:sz w:val="22"/>
                <w:szCs w:val="22"/>
                <w:lang w:val="ru-RU"/>
              </w:rPr>
              <w:t xml:space="preserve"> (копия решения о назначении или об избрании </w:t>
            </w:r>
            <w:r>
              <w:rPr>
                <w:sz w:val="22"/>
                <w:szCs w:val="22"/>
                <w:lang w:val="ru-RU"/>
              </w:rPr>
              <w:t xml:space="preserve">физического </w:t>
            </w:r>
            <w:r w:rsidRPr="00AA616C">
              <w:rPr>
                <w:sz w:val="22"/>
                <w:szCs w:val="22"/>
                <w:lang w:val="ru-RU"/>
              </w:rPr>
              <w:t>лица на должность, в соответствии с которым такое лицо обладает правом действовать от имени Претендента без доверенности, для участника договора простого товарищества – доверенность, выданная остальными товарищами)</w:t>
            </w:r>
          </w:p>
        </w:tc>
        <w:tc>
          <w:tcPr>
            <w:tcW w:w="1067" w:type="pct"/>
            <w:tcBorders>
              <w:top w:val="single" w:sz="4" w:space="0" w:color="auto"/>
              <w:left w:val="single" w:sz="4" w:space="0" w:color="auto"/>
              <w:bottom w:val="single" w:sz="4" w:space="0" w:color="auto"/>
              <w:right w:val="single" w:sz="4" w:space="0" w:color="auto"/>
            </w:tcBorders>
            <w:vAlign w:val="center"/>
          </w:tcPr>
          <w:p w:rsidR="00543755" w:rsidRPr="008418C7" w:rsidRDefault="009A63A2" w:rsidP="00543755">
            <w:pPr>
              <w:pStyle w:val="a7"/>
              <w:tabs>
                <w:tab w:val="left" w:pos="709"/>
              </w:tabs>
              <w:ind w:left="0"/>
              <w:outlineLvl w:val="0"/>
              <w:rPr>
                <w:sz w:val="22"/>
                <w:szCs w:val="22"/>
                <w:lang w:val="ru-RU"/>
              </w:rPr>
            </w:pPr>
            <w:r>
              <w:rPr>
                <w:sz w:val="22"/>
                <w:szCs w:val="22"/>
              </w:rPr>
              <w:t>имеется</w:t>
            </w:r>
          </w:p>
        </w:tc>
        <w:tc>
          <w:tcPr>
            <w:tcW w:w="1066" w:type="pct"/>
            <w:tcBorders>
              <w:top w:val="single" w:sz="4" w:space="0" w:color="auto"/>
              <w:left w:val="single" w:sz="4" w:space="0" w:color="auto"/>
              <w:bottom w:val="single" w:sz="4" w:space="0" w:color="auto"/>
              <w:right w:val="single" w:sz="4" w:space="0" w:color="auto"/>
            </w:tcBorders>
            <w:vAlign w:val="center"/>
          </w:tcPr>
          <w:p w:rsidR="00543755" w:rsidRPr="008418C7" w:rsidRDefault="009A63A2" w:rsidP="00543755">
            <w:pPr>
              <w:pStyle w:val="a7"/>
              <w:tabs>
                <w:tab w:val="left" w:pos="709"/>
              </w:tabs>
              <w:ind w:left="0"/>
              <w:outlineLvl w:val="0"/>
              <w:rPr>
                <w:sz w:val="22"/>
                <w:szCs w:val="22"/>
                <w:lang w:val="ru-RU"/>
              </w:rPr>
            </w:pPr>
            <w:r>
              <w:rPr>
                <w:sz w:val="22"/>
                <w:szCs w:val="22"/>
              </w:rPr>
              <w:t>имеется</w:t>
            </w:r>
          </w:p>
        </w:tc>
        <w:tc>
          <w:tcPr>
            <w:tcW w:w="1065" w:type="pct"/>
            <w:tcBorders>
              <w:top w:val="single" w:sz="4" w:space="0" w:color="auto"/>
              <w:left w:val="single" w:sz="4" w:space="0" w:color="auto"/>
              <w:bottom w:val="single" w:sz="4" w:space="0" w:color="auto"/>
              <w:right w:val="single" w:sz="4" w:space="0" w:color="auto"/>
            </w:tcBorders>
            <w:vAlign w:val="center"/>
          </w:tcPr>
          <w:p w:rsidR="00543755" w:rsidRPr="008418C7" w:rsidRDefault="009A63A2" w:rsidP="00543755">
            <w:pPr>
              <w:pStyle w:val="a7"/>
              <w:tabs>
                <w:tab w:val="left" w:pos="709"/>
              </w:tabs>
              <w:ind w:left="0"/>
              <w:outlineLvl w:val="0"/>
              <w:rPr>
                <w:sz w:val="22"/>
                <w:szCs w:val="22"/>
                <w:lang w:val="ru-RU"/>
              </w:rPr>
            </w:pPr>
            <w:r>
              <w:rPr>
                <w:sz w:val="22"/>
                <w:szCs w:val="22"/>
              </w:rPr>
              <w:t>имеется</w:t>
            </w:r>
          </w:p>
        </w:tc>
      </w:tr>
      <w:tr w:rsidR="00543755" w:rsidRPr="008418C7" w:rsidTr="00543755">
        <w:trPr>
          <w:trHeight w:val="1381"/>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3755" w:rsidRPr="008418C7" w:rsidRDefault="00543755" w:rsidP="00543755">
            <w:pPr>
              <w:pStyle w:val="a7"/>
              <w:tabs>
                <w:tab w:val="left" w:pos="709"/>
              </w:tabs>
              <w:ind w:left="0"/>
              <w:outlineLvl w:val="0"/>
              <w:rPr>
                <w:sz w:val="22"/>
                <w:szCs w:val="22"/>
                <w:lang w:val="ru-RU"/>
              </w:rPr>
            </w:pPr>
            <w:r w:rsidRPr="008418C7">
              <w:rPr>
                <w:sz w:val="22"/>
                <w:szCs w:val="22"/>
                <w:lang w:val="ru-RU"/>
              </w:rPr>
              <w:t>5</w:t>
            </w:r>
          </w:p>
        </w:tc>
        <w:tc>
          <w:tcPr>
            <w:tcW w:w="1534" w:type="pct"/>
            <w:tcBorders>
              <w:top w:val="single" w:sz="4" w:space="0" w:color="auto"/>
              <w:left w:val="single" w:sz="4" w:space="0" w:color="auto"/>
              <w:bottom w:val="single" w:sz="4" w:space="0" w:color="auto"/>
              <w:right w:val="single" w:sz="4" w:space="0" w:color="auto"/>
            </w:tcBorders>
            <w:shd w:val="clear" w:color="auto" w:fill="auto"/>
          </w:tcPr>
          <w:p w:rsidR="00543755" w:rsidRPr="008418C7" w:rsidRDefault="00543755" w:rsidP="00543755">
            <w:pPr>
              <w:pStyle w:val="a7"/>
              <w:tabs>
                <w:tab w:val="left" w:pos="709"/>
              </w:tabs>
              <w:ind w:left="0"/>
              <w:jc w:val="both"/>
              <w:outlineLvl w:val="0"/>
              <w:rPr>
                <w:sz w:val="22"/>
                <w:szCs w:val="22"/>
                <w:lang w:val="ru-RU"/>
              </w:rPr>
            </w:pPr>
            <w:r w:rsidRPr="008418C7">
              <w:rPr>
                <w:sz w:val="22"/>
                <w:szCs w:val="22"/>
                <w:lang w:val="ru-RU"/>
              </w:rPr>
              <w:t xml:space="preserve">копия </w:t>
            </w:r>
            <w:r>
              <w:rPr>
                <w:sz w:val="22"/>
                <w:szCs w:val="22"/>
                <w:lang w:val="ru-RU"/>
              </w:rPr>
              <w:t>учредительных документов (для юридического лица)</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543755" w:rsidRPr="008418C7" w:rsidRDefault="009A63A2" w:rsidP="00543755">
            <w:pPr>
              <w:pStyle w:val="a7"/>
              <w:tabs>
                <w:tab w:val="left" w:pos="709"/>
              </w:tabs>
              <w:ind w:left="0"/>
              <w:outlineLvl w:val="0"/>
              <w:rPr>
                <w:sz w:val="22"/>
                <w:szCs w:val="22"/>
                <w:lang w:val="ru-RU"/>
              </w:rPr>
            </w:pPr>
            <w:r>
              <w:rPr>
                <w:sz w:val="22"/>
                <w:szCs w:val="22"/>
              </w:rPr>
              <w:t>имеется</w:t>
            </w:r>
          </w:p>
        </w:tc>
        <w:tc>
          <w:tcPr>
            <w:tcW w:w="1066" w:type="pct"/>
            <w:tcBorders>
              <w:top w:val="single" w:sz="4" w:space="0" w:color="auto"/>
              <w:left w:val="single" w:sz="4" w:space="0" w:color="auto"/>
              <w:bottom w:val="single" w:sz="4" w:space="0" w:color="auto"/>
              <w:right w:val="single" w:sz="4" w:space="0" w:color="auto"/>
            </w:tcBorders>
            <w:vAlign w:val="center"/>
          </w:tcPr>
          <w:p w:rsidR="00543755" w:rsidRPr="008418C7" w:rsidRDefault="009A63A2" w:rsidP="00543755">
            <w:pPr>
              <w:pStyle w:val="a7"/>
              <w:tabs>
                <w:tab w:val="left" w:pos="709"/>
              </w:tabs>
              <w:ind w:left="0"/>
              <w:outlineLvl w:val="0"/>
              <w:rPr>
                <w:sz w:val="22"/>
                <w:szCs w:val="22"/>
                <w:lang w:val="ru-RU"/>
              </w:rPr>
            </w:pPr>
            <w:r>
              <w:rPr>
                <w:sz w:val="22"/>
                <w:szCs w:val="22"/>
              </w:rPr>
              <w:t>имеется</w:t>
            </w:r>
          </w:p>
        </w:tc>
        <w:tc>
          <w:tcPr>
            <w:tcW w:w="1065" w:type="pct"/>
            <w:tcBorders>
              <w:top w:val="single" w:sz="4" w:space="0" w:color="auto"/>
              <w:left w:val="single" w:sz="4" w:space="0" w:color="auto"/>
              <w:bottom w:val="single" w:sz="4" w:space="0" w:color="auto"/>
              <w:right w:val="single" w:sz="4" w:space="0" w:color="auto"/>
            </w:tcBorders>
            <w:vAlign w:val="center"/>
          </w:tcPr>
          <w:p w:rsidR="00543755" w:rsidRPr="008418C7" w:rsidRDefault="009A63A2" w:rsidP="00543755">
            <w:pPr>
              <w:pStyle w:val="a7"/>
              <w:tabs>
                <w:tab w:val="left" w:pos="709"/>
              </w:tabs>
              <w:ind w:left="0"/>
              <w:outlineLvl w:val="0"/>
              <w:rPr>
                <w:sz w:val="22"/>
                <w:szCs w:val="22"/>
                <w:lang w:val="ru-RU"/>
              </w:rPr>
            </w:pPr>
            <w:r>
              <w:rPr>
                <w:sz w:val="22"/>
                <w:szCs w:val="22"/>
              </w:rPr>
              <w:t>имеется</w:t>
            </w:r>
          </w:p>
        </w:tc>
      </w:tr>
      <w:tr w:rsidR="00543755" w:rsidRPr="008418C7" w:rsidTr="00543755">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3755" w:rsidRPr="008418C7" w:rsidRDefault="00543755" w:rsidP="00543755">
            <w:pPr>
              <w:pStyle w:val="a7"/>
              <w:tabs>
                <w:tab w:val="left" w:pos="709"/>
              </w:tabs>
              <w:ind w:left="0"/>
              <w:outlineLvl w:val="0"/>
              <w:rPr>
                <w:sz w:val="22"/>
                <w:szCs w:val="22"/>
                <w:lang w:val="ru-RU"/>
              </w:rPr>
            </w:pPr>
            <w:r w:rsidRPr="008418C7">
              <w:rPr>
                <w:sz w:val="22"/>
                <w:szCs w:val="22"/>
                <w:lang w:val="ru-RU"/>
              </w:rPr>
              <w:t>6</w:t>
            </w:r>
          </w:p>
        </w:tc>
        <w:tc>
          <w:tcPr>
            <w:tcW w:w="1534" w:type="pct"/>
            <w:tcBorders>
              <w:top w:val="single" w:sz="4" w:space="0" w:color="auto"/>
              <w:left w:val="single" w:sz="4" w:space="0" w:color="auto"/>
              <w:bottom w:val="single" w:sz="4" w:space="0" w:color="auto"/>
              <w:right w:val="single" w:sz="4" w:space="0" w:color="auto"/>
            </w:tcBorders>
            <w:shd w:val="clear" w:color="auto" w:fill="auto"/>
          </w:tcPr>
          <w:p w:rsidR="00543755" w:rsidRPr="008418C7" w:rsidRDefault="00543755" w:rsidP="00543755">
            <w:pPr>
              <w:pStyle w:val="a7"/>
              <w:tabs>
                <w:tab w:val="left" w:pos="709"/>
              </w:tabs>
              <w:ind w:left="0"/>
              <w:jc w:val="both"/>
              <w:outlineLvl w:val="0"/>
              <w:rPr>
                <w:sz w:val="22"/>
                <w:szCs w:val="22"/>
                <w:lang w:val="ru-RU"/>
              </w:rPr>
            </w:pPr>
            <w:r w:rsidRPr="0006614B">
              <w:rPr>
                <w:sz w:val="22"/>
                <w:szCs w:val="22"/>
                <w:lang w:val="ru-RU"/>
              </w:rPr>
              <w:t xml:space="preserve">справка о транспортных средствах, выставляемых на муниципальный маршрут регулярных перевозок, по </w:t>
            </w:r>
            <w:r w:rsidRPr="0006614B">
              <w:rPr>
                <w:sz w:val="22"/>
                <w:szCs w:val="22"/>
                <w:lang w:val="ru-RU"/>
              </w:rPr>
              <w:lastRenderedPageBreak/>
              <w:t>форме согласно Прило</w:t>
            </w:r>
            <w:r>
              <w:rPr>
                <w:sz w:val="22"/>
                <w:szCs w:val="22"/>
                <w:lang w:val="ru-RU"/>
              </w:rPr>
              <w:t>жению №3</w:t>
            </w:r>
            <w:r w:rsidRPr="0006614B">
              <w:rPr>
                <w:sz w:val="22"/>
                <w:szCs w:val="22"/>
                <w:lang w:val="ru-RU"/>
              </w:rPr>
              <w:t xml:space="preserve"> с представлением копий свидетельств о регистрации транспортных средств (при наличии). </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543755" w:rsidRPr="008418C7" w:rsidRDefault="009A63A2" w:rsidP="00543755">
            <w:pPr>
              <w:pStyle w:val="a7"/>
              <w:tabs>
                <w:tab w:val="left" w:pos="709"/>
              </w:tabs>
              <w:ind w:left="0"/>
              <w:outlineLvl w:val="0"/>
              <w:rPr>
                <w:sz w:val="22"/>
                <w:szCs w:val="22"/>
                <w:lang w:val="ru-RU"/>
              </w:rPr>
            </w:pPr>
            <w:r>
              <w:rPr>
                <w:sz w:val="22"/>
                <w:szCs w:val="22"/>
              </w:rPr>
              <w:lastRenderedPageBreak/>
              <w:t>имеется</w:t>
            </w:r>
          </w:p>
        </w:tc>
        <w:tc>
          <w:tcPr>
            <w:tcW w:w="1066" w:type="pct"/>
            <w:tcBorders>
              <w:top w:val="single" w:sz="4" w:space="0" w:color="auto"/>
              <w:left w:val="single" w:sz="4" w:space="0" w:color="auto"/>
              <w:bottom w:val="single" w:sz="4" w:space="0" w:color="auto"/>
              <w:right w:val="single" w:sz="4" w:space="0" w:color="auto"/>
            </w:tcBorders>
            <w:vAlign w:val="center"/>
          </w:tcPr>
          <w:p w:rsidR="00543755" w:rsidRPr="008418C7" w:rsidRDefault="009A63A2" w:rsidP="00543755">
            <w:pPr>
              <w:pStyle w:val="a7"/>
              <w:tabs>
                <w:tab w:val="left" w:pos="709"/>
              </w:tabs>
              <w:ind w:left="0"/>
              <w:outlineLvl w:val="0"/>
              <w:rPr>
                <w:sz w:val="22"/>
                <w:szCs w:val="22"/>
                <w:lang w:val="ru-RU"/>
              </w:rPr>
            </w:pPr>
            <w:r>
              <w:rPr>
                <w:sz w:val="22"/>
                <w:szCs w:val="22"/>
              </w:rPr>
              <w:t>имеется</w:t>
            </w:r>
          </w:p>
        </w:tc>
        <w:tc>
          <w:tcPr>
            <w:tcW w:w="1065" w:type="pct"/>
            <w:tcBorders>
              <w:top w:val="single" w:sz="4" w:space="0" w:color="auto"/>
              <w:left w:val="single" w:sz="4" w:space="0" w:color="auto"/>
              <w:bottom w:val="single" w:sz="4" w:space="0" w:color="auto"/>
              <w:right w:val="single" w:sz="4" w:space="0" w:color="auto"/>
            </w:tcBorders>
            <w:vAlign w:val="center"/>
          </w:tcPr>
          <w:p w:rsidR="00543755" w:rsidRPr="008418C7" w:rsidRDefault="009A63A2" w:rsidP="00543755">
            <w:pPr>
              <w:pStyle w:val="a7"/>
              <w:tabs>
                <w:tab w:val="left" w:pos="709"/>
              </w:tabs>
              <w:ind w:left="0"/>
              <w:outlineLvl w:val="0"/>
              <w:rPr>
                <w:sz w:val="22"/>
                <w:szCs w:val="22"/>
                <w:lang w:val="ru-RU"/>
              </w:rPr>
            </w:pPr>
            <w:r>
              <w:rPr>
                <w:sz w:val="22"/>
                <w:szCs w:val="22"/>
              </w:rPr>
              <w:t>имеется</w:t>
            </w:r>
          </w:p>
        </w:tc>
      </w:tr>
      <w:tr w:rsidR="00543755" w:rsidRPr="008418C7" w:rsidTr="00543755">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3755" w:rsidRPr="008418C7" w:rsidRDefault="00543755" w:rsidP="00543755">
            <w:pPr>
              <w:pStyle w:val="a7"/>
              <w:tabs>
                <w:tab w:val="left" w:pos="709"/>
              </w:tabs>
              <w:ind w:left="0"/>
              <w:outlineLvl w:val="0"/>
              <w:rPr>
                <w:sz w:val="22"/>
                <w:szCs w:val="22"/>
                <w:lang w:val="ru-RU"/>
              </w:rPr>
            </w:pPr>
            <w:r w:rsidRPr="008418C7">
              <w:rPr>
                <w:sz w:val="22"/>
                <w:szCs w:val="22"/>
                <w:lang w:val="ru-RU"/>
              </w:rPr>
              <w:lastRenderedPageBreak/>
              <w:t>7</w:t>
            </w:r>
          </w:p>
        </w:tc>
        <w:tc>
          <w:tcPr>
            <w:tcW w:w="1534" w:type="pct"/>
            <w:tcBorders>
              <w:top w:val="single" w:sz="4" w:space="0" w:color="auto"/>
              <w:left w:val="single" w:sz="4" w:space="0" w:color="auto"/>
              <w:bottom w:val="single" w:sz="4" w:space="0" w:color="auto"/>
              <w:right w:val="single" w:sz="4" w:space="0" w:color="auto"/>
            </w:tcBorders>
            <w:shd w:val="clear" w:color="auto" w:fill="auto"/>
          </w:tcPr>
          <w:p w:rsidR="00543755" w:rsidRPr="008418C7" w:rsidRDefault="00543755" w:rsidP="00543755">
            <w:pPr>
              <w:pStyle w:val="a7"/>
              <w:tabs>
                <w:tab w:val="left" w:pos="709"/>
              </w:tabs>
              <w:ind w:left="0"/>
              <w:jc w:val="both"/>
              <w:outlineLvl w:val="0"/>
              <w:rPr>
                <w:sz w:val="22"/>
                <w:szCs w:val="22"/>
                <w:lang w:val="ru-RU"/>
              </w:rPr>
            </w:pPr>
            <w:r w:rsidRPr="0006614B">
              <w:rPr>
                <w:sz w:val="22"/>
                <w:szCs w:val="22"/>
                <w:lang w:val="ru-RU"/>
              </w:rPr>
              <w:t>копии документов, подтверждающих наличие на праве собственности или на ином законном основании транспортных средств</w:t>
            </w:r>
            <w:r>
              <w:rPr>
                <w:sz w:val="22"/>
                <w:szCs w:val="22"/>
                <w:lang w:val="ru-RU"/>
              </w:rPr>
              <w:t>.</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543755" w:rsidRPr="008418C7" w:rsidRDefault="009A63A2" w:rsidP="00543755">
            <w:pPr>
              <w:pStyle w:val="a7"/>
              <w:tabs>
                <w:tab w:val="left" w:pos="709"/>
              </w:tabs>
              <w:ind w:left="0"/>
              <w:outlineLvl w:val="0"/>
              <w:rPr>
                <w:sz w:val="22"/>
                <w:szCs w:val="22"/>
                <w:lang w:val="ru-RU"/>
              </w:rPr>
            </w:pPr>
            <w:r>
              <w:rPr>
                <w:sz w:val="22"/>
                <w:szCs w:val="22"/>
              </w:rPr>
              <w:t>имеется</w:t>
            </w:r>
          </w:p>
        </w:tc>
        <w:tc>
          <w:tcPr>
            <w:tcW w:w="1066" w:type="pct"/>
            <w:tcBorders>
              <w:top w:val="single" w:sz="4" w:space="0" w:color="auto"/>
              <w:left w:val="single" w:sz="4" w:space="0" w:color="auto"/>
              <w:bottom w:val="single" w:sz="4" w:space="0" w:color="auto"/>
              <w:right w:val="single" w:sz="4" w:space="0" w:color="auto"/>
            </w:tcBorders>
            <w:vAlign w:val="center"/>
          </w:tcPr>
          <w:p w:rsidR="00543755" w:rsidRPr="008418C7" w:rsidRDefault="009A63A2" w:rsidP="00543755">
            <w:pPr>
              <w:pStyle w:val="a7"/>
              <w:tabs>
                <w:tab w:val="left" w:pos="709"/>
              </w:tabs>
              <w:ind w:left="0"/>
              <w:outlineLvl w:val="0"/>
              <w:rPr>
                <w:sz w:val="22"/>
                <w:szCs w:val="22"/>
                <w:lang w:val="ru-RU"/>
              </w:rPr>
            </w:pPr>
            <w:r>
              <w:rPr>
                <w:sz w:val="22"/>
                <w:szCs w:val="22"/>
              </w:rPr>
              <w:t>имеется</w:t>
            </w:r>
          </w:p>
        </w:tc>
        <w:tc>
          <w:tcPr>
            <w:tcW w:w="1065" w:type="pct"/>
            <w:tcBorders>
              <w:top w:val="single" w:sz="4" w:space="0" w:color="auto"/>
              <w:left w:val="single" w:sz="4" w:space="0" w:color="auto"/>
              <w:bottom w:val="single" w:sz="4" w:space="0" w:color="auto"/>
              <w:right w:val="single" w:sz="4" w:space="0" w:color="auto"/>
            </w:tcBorders>
            <w:vAlign w:val="center"/>
          </w:tcPr>
          <w:p w:rsidR="00543755" w:rsidRPr="008418C7" w:rsidRDefault="009A63A2" w:rsidP="00543755">
            <w:pPr>
              <w:pStyle w:val="a7"/>
              <w:tabs>
                <w:tab w:val="left" w:pos="709"/>
              </w:tabs>
              <w:ind w:left="0"/>
              <w:outlineLvl w:val="0"/>
              <w:rPr>
                <w:sz w:val="22"/>
                <w:szCs w:val="22"/>
                <w:lang w:val="ru-RU"/>
              </w:rPr>
            </w:pPr>
            <w:r>
              <w:rPr>
                <w:sz w:val="22"/>
                <w:szCs w:val="22"/>
              </w:rPr>
              <w:t>имеется</w:t>
            </w:r>
          </w:p>
        </w:tc>
      </w:tr>
      <w:tr w:rsidR="00543755" w:rsidRPr="008418C7" w:rsidTr="00543755">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3755" w:rsidRPr="008418C7" w:rsidRDefault="00543755" w:rsidP="00543755">
            <w:pPr>
              <w:pStyle w:val="a7"/>
              <w:tabs>
                <w:tab w:val="left" w:pos="709"/>
              </w:tabs>
              <w:ind w:left="0"/>
              <w:outlineLvl w:val="0"/>
              <w:rPr>
                <w:sz w:val="22"/>
                <w:szCs w:val="22"/>
                <w:lang w:val="ru-RU"/>
              </w:rPr>
            </w:pPr>
            <w:r w:rsidRPr="008418C7">
              <w:rPr>
                <w:sz w:val="22"/>
                <w:szCs w:val="22"/>
                <w:lang w:val="ru-RU"/>
              </w:rPr>
              <w:t>8</w:t>
            </w:r>
          </w:p>
        </w:tc>
        <w:tc>
          <w:tcPr>
            <w:tcW w:w="1534" w:type="pct"/>
            <w:tcBorders>
              <w:top w:val="single" w:sz="4" w:space="0" w:color="auto"/>
              <w:left w:val="single" w:sz="4" w:space="0" w:color="auto"/>
              <w:bottom w:val="single" w:sz="4" w:space="0" w:color="auto"/>
              <w:right w:val="single" w:sz="4" w:space="0" w:color="auto"/>
            </w:tcBorders>
            <w:shd w:val="clear" w:color="auto" w:fill="auto"/>
          </w:tcPr>
          <w:p w:rsidR="00543755" w:rsidRPr="008418C7" w:rsidRDefault="00543755" w:rsidP="00543755">
            <w:pPr>
              <w:pStyle w:val="a7"/>
              <w:tabs>
                <w:tab w:val="left" w:pos="709"/>
              </w:tabs>
              <w:ind w:left="0"/>
              <w:jc w:val="both"/>
              <w:outlineLvl w:val="0"/>
              <w:rPr>
                <w:sz w:val="22"/>
                <w:szCs w:val="22"/>
                <w:lang w:val="ru-RU"/>
              </w:rPr>
            </w:pPr>
            <w:r w:rsidRPr="0006614B">
              <w:rPr>
                <w:sz w:val="22"/>
                <w:szCs w:val="22"/>
                <w:lang w:val="ru-RU"/>
              </w:rPr>
              <w:t>справка о среднесписочном количестве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w:t>
            </w:r>
            <w:r>
              <w:rPr>
                <w:sz w:val="22"/>
                <w:szCs w:val="22"/>
                <w:lang w:val="ru-RU"/>
              </w:rPr>
              <w:t xml:space="preserve">ю, имуществу пассажиров (далее </w:t>
            </w:r>
            <w:r w:rsidRPr="0006614B">
              <w:rPr>
                <w:sz w:val="22"/>
                <w:szCs w:val="22"/>
                <w:lang w:val="ru-RU"/>
              </w:rPr>
              <w:t>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на официальном сайте</w:t>
            </w:r>
          </w:p>
        </w:tc>
        <w:tc>
          <w:tcPr>
            <w:tcW w:w="1067" w:type="pct"/>
            <w:tcBorders>
              <w:top w:val="single" w:sz="4" w:space="0" w:color="auto"/>
              <w:left w:val="single" w:sz="4" w:space="0" w:color="auto"/>
              <w:bottom w:val="single" w:sz="4" w:space="0" w:color="auto"/>
              <w:right w:val="single" w:sz="4" w:space="0" w:color="auto"/>
            </w:tcBorders>
            <w:vAlign w:val="center"/>
          </w:tcPr>
          <w:p w:rsidR="00543755" w:rsidRPr="008418C7" w:rsidRDefault="009A63A2" w:rsidP="00543755">
            <w:pPr>
              <w:pStyle w:val="a7"/>
              <w:tabs>
                <w:tab w:val="left" w:pos="709"/>
              </w:tabs>
              <w:ind w:left="0"/>
              <w:outlineLvl w:val="0"/>
              <w:rPr>
                <w:sz w:val="22"/>
                <w:szCs w:val="22"/>
                <w:lang w:val="ru-RU"/>
              </w:rPr>
            </w:pPr>
            <w:r>
              <w:rPr>
                <w:sz w:val="22"/>
                <w:szCs w:val="22"/>
              </w:rPr>
              <w:t>имеется</w:t>
            </w:r>
          </w:p>
        </w:tc>
        <w:tc>
          <w:tcPr>
            <w:tcW w:w="1066" w:type="pct"/>
            <w:tcBorders>
              <w:top w:val="single" w:sz="4" w:space="0" w:color="auto"/>
              <w:left w:val="single" w:sz="4" w:space="0" w:color="auto"/>
              <w:bottom w:val="single" w:sz="4" w:space="0" w:color="auto"/>
              <w:right w:val="single" w:sz="4" w:space="0" w:color="auto"/>
            </w:tcBorders>
            <w:vAlign w:val="center"/>
          </w:tcPr>
          <w:p w:rsidR="00543755" w:rsidRPr="008418C7" w:rsidRDefault="009A63A2" w:rsidP="00543755">
            <w:pPr>
              <w:pStyle w:val="a7"/>
              <w:tabs>
                <w:tab w:val="left" w:pos="709"/>
              </w:tabs>
              <w:ind w:left="0"/>
              <w:outlineLvl w:val="0"/>
              <w:rPr>
                <w:sz w:val="22"/>
                <w:szCs w:val="22"/>
                <w:lang w:val="ru-RU"/>
              </w:rPr>
            </w:pPr>
            <w:r>
              <w:rPr>
                <w:sz w:val="22"/>
                <w:szCs w:val="22"/>
              </w:rPr>
              <w:t>имеется</w:t>
            </w:r>
          </w:p>
        </w:tc>
        <w:tc>
          <w:tcPr>
            <w:tcW w:w="1065" w:type="pct"/>
            <w:tcBorders>
              <w:top w:val="single" w:sz="4" w:space="0" w:color="auto"/>
              <w:left w:val="single" w:sz="4" w:space="0" w:color="auto"/>
              <w:bottom w:val="single" w:sz="4" w:space="0" w:color="auto"/>
              <w:right w:val="single" w:sz="4" w:space="0" w:color="auto"/>
            </w:tcBorders>
            <w:vAlign w:val="center"/>
          </w:tcPr>
          <w:p w:rsidR="00543755" w:rsidRPr="008418C7" w:rsidRDefault="009A63A2" w:rsidP="00543755">
            <w:pPr>
              <w:pStyle w:val="a7"/>
              <w:tabs>
                <w:tab w:val="left" w:pos="709"/>
              </w:tabs>
              <w:ind w:left="0"/>
              <w:outlineLvl w:val="0"/>
              <w:rPr>
                <w:sz w:val="22"/>
                <w:szCs w:val="22"/>
                <w:lang w:val="ru-RU"/>
              </w:rPr>
            </w:pPr>
            <w:r>
              <w:rPr>
                <w:sz w:val="22"/>
                <w:szCs w:val="22"/>
              </w:rPr>
              <w:t>имеется</w:t>
            </w:r>
          </w:p>
        </w:tc>
      </w:tr>
      <w:tr w:rsidR="00543755" w:rsidRPr="008418C7" w:rsidTr="00543755">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3755" w:rsidRPr="008418C7" w:rsidRDefault="00543755" w:rsidP="00543755">
            <w:pPr>
              <w:pStyle w:val="a7"/>
              <w:tabs>
                <w:tab w:val="left" w:pos="709"/>
              </w:tabs>
              <w:ind w:left="0"/>
              <w:outlineLvl w:val="0"/>
              <w:rPr>
                <w:sz w:val="22"/>
                <w:szCs w:val="22"/>
                <w:lang w:val="ru-RU"/>
              </w:rPr>
            </w:pPr>
            <w:r w:rsidRPr="008418C7">
              <w:rPr>
                <w:sz w:val="22"/>
                <w:szCs w:val="22"/>
                <w:lang w:val="ru-RU"/>
              </w:rPr>
              <w:t>9</w:t>
            </w:r>
          </w:p>
        </w:tc>
        <w:tc>
          <w:tcPr>
            <w:tcW w:w="1534" w:type="pct"/>
            <w:tcBorders>
              <w:top w:val="single" w:sz="4" w:space="0" w:color="auto"/>
              <w:left w:val="single" w:sz="4" w:space="0" w:color="auto"/>
              <w:bottom w:val="single" w:sz="4" w:space="0" w:color="auto"/>
              <w:right w:val="single" w:sz="4" w:space="0" w:color="auto"/>
            </w:tcBorders>
            <w:shd w:val="clear" w:color="auto" w:fill="auto"/>
          </w:tcPr>
          <w:p w:rsidR="00543755" w:rsidRPr="008418C7" w:rsidRDefault="00543755" w:rsidP="00543755">
            <w:pPr>
              <w:pStyle w:val="a7"/>
              <w:tabs>
                <w:tab w:val="left" w:pos="709"/>
              </w:tabs>
              <w:ind w:left="0"/>
              <w:jc w:val="both"/>
              <w:outlineLvl w:val="0"/>
              <w:rPr>
                <w:sz w:val="22"/>
                <w:szCs w:val="22"/>
                <w:lang w:val="ru-RU"/>
              </w:rPr>
            </w:pPr>
            <w:r w:rsidRPr="0006614B">
              <w:rPr>
                <w:sz w:val="22"/>
                <w:szCs w:val="22"/>
                <w:lang w:val="ru-RU"/>
              </w:rPr>
              <w:t>справка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за отчетный период (в течение года, предшествующего дате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543755" w:rsidRPr="008418C7" w:rsidRDefault="009A63A2" w:rsidP="00543755">
            <w:pPr>
              <w:pStyle w:val="a7"/>
              <w:tabs>
                <w:tab w:val="left" w:pos="709"/>
              </w:tabs>
              <w:ind w:left="0"/>
              <w:outlineLvl w:val="0"/>
              <w:rPr>
                <w:sz w:val="22"/>
                <w:szCs w:val="22"/>
                <w:lang w:val="ru-RU"/>
              </w:rPr>
            </w:pPr>
            <w:r>
              <w:rPr>
                <w:sz w:val="22"/>
                <w:szCs w:val="22"/>
              </w:rPr>
              <w:t>имеется</w:t>
            </w:r>
          </w:p>
        </w:tc>
        <w:tc>
          <w:tcPr>
            <w:tcW w:w="1066" w:type="pct"/>
            <w:tcBorders>
              <w:top w:val="single" w:sz="4" w:space="0" w:color="auto"/>
              <w:left w:val="single" w:sz="4" w:space="0" w:color="auto"/>
              <w:bottom w:val="single" w:sz="4" w:space="0" w:color="auto"/>
              <w:right w:val="single" w:sz="4" w:space="0" w:color="auto"/>
            </w:tcBorders>
            <w:vAlign w:val="center"/>
          </w:tcPr>
          <w:p w:rsidR="00543755" w:rsidRPr="008418C7" w:rsidRDefault="009A63A2" w:rsidP="00543755">
            <w:pPr>
              <w:pStyle w:val="a7"/>
              <w:tabs>
                <w:tab w:val="left" w:pos="709"/>
              </w:tabs>
              <w:ind w:left="0"/>
              <w:outlineLvl w:val="0"/>
              <w:rPr>
                <w:sz w:val="22"/>
                <w:szCs w:val="22"/>
                <w:lang w:val="ru-RU"/>
              </w:rPr>
            </w:pPr>
            <w:r>
              <w:rPr>
                <w:sz w:val="22"/>
                <w:szCs w:val="22"/>
              </w:rPr>
              <w:t>имеется</w:t>
            </w:r>
          </w:p>
        </w:tc>
        <w:tc>
          <w:tcPr>
            <w:tcW w:w="1065" w:type="pct"/>
            <w:tcBorders>
              <w:top w:val="single" w:sz="4" w:space="0" w:color="auto"/>
              <w:left w:val="single" w:sz="4" w:space="0" w:color="auto"/>
              <w:bottom w:val="single" w:sz="4" w:space="0" w:color="auto"/>
              <w:right w:val="single" w:sz="4" w:space="0" w:color="auto"/>
            </w:tcBorders>
            <w:vAlign w:val="center"/>
          </w:tcPr>
          <w:p w:rsidR="00543755" w:rsidRPr="008418C7" w:rsidRDefault="009A63A2" w:rsidP="00543755">
            <w:pPr>
              <w:pStyle w:val="a7"/>
              <w:tabs>
                <w:tab w:val="left" w:pos="709"/>
              </w:tabs>
              <w:ind w:left="0"/>
              <w:outlineLvl w:val="0"/>
              <w:rPr>
                <w:sz w:val="22"/>
                <w:szCs w:val="22"/>
                <w:lang w:val="ru-RU"/>
              </w:rPr>
            </w:pPr>
            <w:r>
              <w:rPr>
                <w:sz w:val="22"/>
                <w:szCs w:val="22"/>
              </w:rPr>
              <w:t>имеется</w:t>
            </w:r>
          </w:p>
        </w:tc>
      </w:tr>
      <w:tr w:rsidR="00543755" w:rsidRPr="008418C7" w:rsidTr="00543755">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3755" w:rsidRPr="008418C7" w:rsidRDefault="00543755" w:rsidP="00543755">
            <w:pPr>
              <w:pStyle w:val="a7"/>
              <w:tabs>
                <w:tab w:val="left" w:pos="709"/>
              </w:tabs>
              <w:ind w:left="0"/>
              <w:outlineLvl w:val="0"/>
              <w:rPr>
                <w:sz w:val="22"/>
                <w:szCs w:val="22"/>
                <w:lang w:val="ru-RU"/>
              </w:rPr>
            </w:pPr>
            <w:r w:rsidRPr="008418C7">
              <w:rPr>
                <w:sz w:val="22"/>
                <w:szCs w:val="22"/>
                <w:lang w:val="ru-RU"/>
              </w:rPr>
              <w:t>10</w:t>
            </w:r>
          </w:p>
        </w:tc>
        <w:tc>
          <w:tcPr>
            <w:tcW w:w="1534" w:type="pct"/>
            <w:tcBorders>
              <w:top w:val="single" w:sz="4" w:space="0" w:color="auto"/>
              <w:left w:val="single" w:sz="4" w:space="0" w:color="auto"/>
              <w:bottom w:val="single" w:sz="4" w:space="0" w:color="auto"/>
              <w:right w:val="single" w:sz="4" w:space="0" w:color="auto"/>
            </w:tcBorders>
            <w:shd w:val="clear" w:color="auto" w:fill="auto"/>
          </w:tcPr>
          <w:p w:rsidR="00543755" w:rsidRPr="008418C7" w:rsidRDefault="00543755" w:rsidP="00543755">
            <w:pPr>
              <w:pStyle w:val="a7"/>
              <w:tabs>
                <w:tab w:val="left" w:pos="709"/>
              </w:tabs>
              <w:ind w:left="0"/>
              <w:jc w:val="both"/>
              <w:outlineLvl w:val="0"/>
              <w:rPr>
                <w:sz w:val="22"/>
                <w:szCs w:val="22"/>
                <w:lang w:val="ru-RU"/>
              </w:rPr>
            </w:pPr>
            <w:r w:rsidRPr="0006614B">
              <w:rPr>
                <w:sz w:val="22"/>
                <w:szCs w:val="22"/>
                <w:lang w:val="ru-RU"/>
              </w:rPr>
              <w:t xml:space="preserve">Документы, подтверждающие опыт осуществления регулярных перевозок. Такими документами являются сведения об исполненных государственных или </w:t>
            </w:r>
            <w:r w:rsidRPr="0006614B">
              <w:rPr>
                <w:sz w:val="22"/>
                <w:szCs w:val="22"/>
                <w:lang w:val="ru-RU"/>
              </w:rPr>
              <w:lastRenderedPageBreak/>
              <w:t>муниципальных контрактах либо нотариально заверенные копии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иные документы, предусмотренные нормативными правовыми актами субъектов Российской Федерации, муниципальными нормативными правовыми актами</w:t>
            </w:r>
          </w:p>
        </w:tc>
        <w:tc>
          <w:tcPr>
            <w:tcW w:w="1067" w:type="pct"/>
            <w:tcBorders>
              <w:top w:val="single" w:sz="4" w:space="0" w:color="auto"/>
              <w:left w:val="single" w:sz="4" w:space="0" w:color="auto"/>
              <w:bottom w:val="single" w:sz="4" w:space="0" w:color="auto"/>
              <w:right w:val="single" w:sz="4" w:space="0" w:color="auto"/>
            </w:tcBorders>
            <w:vAlign w:val="center"/>
          </w:tcPr>
          <w:p w:rsidR="00543755" w:rsidRPr="008418C7" w:rsidRDefault="009A63A2" w:rsidP="00543755">
            <w:pPr>
              <w:pStyle w:val="a7"/>
              <w:tabs>
                <w:tab w:val="left" w:pos="709"/>
              </w:tabs>
              <w:ind w:left="0"/>
              <w:outlineLvl w:val="0"/>
              <w:rPr>
                <w:sz w:val="22"/>
                <w:szCs w:val="22"/>
                <w:lang w:val="ru-RU"/>
              </w:rPr>
            </w:pPr>
            <w:r>
              <w:rPr>
                <w:sz w:val="22"/>
                <w:szCs w:val="22"/>
              </w:rPr>
              <w:lastRenderedPageBreak/>
              <w:t>имеется</w:t>
            </w:r>
          </w:p>
        </w:tc>
        <w:tc>
          <w:tcPr>
            <w:tcW w:w="1066" w:type="pct"/>
            <w:tcBorders>
              <w:top w:val="single" w:sz="4" w:space="0" w:color="auto"/>
              <w:left w:val="single" w:sz="4" w:space="0" w:color="auto"/>
              <w:bottom w:val="single" w:sz="4" w:space="0" w:color="auto"/>
              <w:right w:val="single" w:sz="4" w:space="0" w:color="auto"/>
            </w:tcBorders>
            <w:vAlign w:val="center"/>
          </w:tcPr>
          <w:p w:rsidR="00543755" w:rsidRPr="008418C7" w:rsidRDefault="009A63A2" w:rsidP="00543755">
            <w:pPr>
              <w:pStyle w:val="a7"/>
              <w:tabs>
                <w:tab w:val="left" w:pos="709"/>
              </w:tabs>
              <w:ind w:left="0"/>
              <w:outlineLvl w:val="0"/>
              <w:rPr>
                <w:sz w:val="22"/>
                <w:szCs w:val="22"/>
                <w:lang w:val="ru-RU"/>
              </w:rPr>
            </w:pPr>
            <w:r>
              <w:rPr>
                <w:sz w:val="22"/>
                <w:szCs w:val="22"/>
              </w:rPr>
              <w:t>имеется</w:t>
            </w:r>
          </w:p>
        </w:tc>
        <w:tc>
          <w:tcPr>
            <w:tcW w:w="1065" w:type="pct"/>
            <w:tcBorders>
              <w:top w:val="single" w:sz="4" w:space="0" w:color="auto"/>
              <w:left w:val="single" w:sz="4" w:space="0" w:color="auto"/>
              <w:bottom w:val="single" w:sz="4" w:space="0" w:color="auto"/>
              <w:right w:val="single" w:sz="4" w:space="0" w:color="auto"/>
            </w:tcBorders>
            <w:vAlign w:val="center"/>
          </w:tcPr>
          <w:p w:rsidR="00543755" w:rsidRPr="008418C7" w:rsidRDefault="009A63A2" w:rsidP="00543755">
            <w:pPr>
              <w:pStyle w:val="a7"/>
              <w:tabs>
                <w:tab w:val="left" w:pos="709"/>
              </w:tabs>
              <w:ind w:left="0"/>
              <w:outlineLvl w:val="0"/>
              <w:rPr>
                <w:sz w:val="22"/>
                <w:szCs w:val="22"/>
                <w:lang w:val="ru-RU"/>
              </w:rPr>
            </w:pPr>
            <w:r>
              <w:rPr>
                <w:sz w:val="22"/>
                <w:szCs w:val="22"/>
              </w:rPr>
              <w:t>имеется</w:t>
            </w:r>
          </w:p>
        </w:tc>
      </w:tr>
      <w:tr w:rsidR="00543755" w:rsidRPr="008418C7" w:rsidTr="00543755">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3755" w:rsidRPr="008418C7" w:rsidRDefault="00543755" w:rsidP="00543755">
            <w:pPr>
              <w:pStyle w:val="a7"/>
              <w:tabs>
                <w:tab w:val="left" w:pos="709"/>
              </w:tabs>
              <w:ind w:left="0"/>
              <w:outlineLvl w:val="0"/>
              <w:rPr>
                <w:sz w:val="22"/>
                <w:szCs w:val="22"/>
                <w:lang w:val="ru-RU"/>
              </w:rPr>
            </w:pPr>
            <w:r w:rsidRPr="008418C7">
              <w:rPr>
                <w:sz w:val="22"/>
                <w:szCs w:val="22"/>
                <w:lang w:val="ru-RU"/>
              </w:rPr>
              <w:lastRenderedPageBreak/>
              <w:t>11</w:t>
            </w:r>
          </w:p>
        </w:tc>
        <w:tc>
          <w:tcPr>
            <w:tcW w:w="1534" w:type="pct"/>
            <w:tcBorders>
              <w:top w:val="single" w:sz="4" w:space="0" w:color="auto"/>
              <w:left w:val="single" w:sz="4" w:space="0" w:color="auto"/>
              <w:bottom w:val="single" w:sz="4" w:space="0" w:color="auto"/>
              <w:right w:val="single" w:sz="4" w:space="0" w:color="auto"/>
            </w:tcBorders>
            <w:shd w:val="clear" w:color="auto" w:fill="auto"/>
          </w:tcPr>
          <w:p w:rsidR="00543755" w:rsidRPr="008418C7" w:rsidRDefault="00543755" w:rsidP="00543755">
            <w:pPr>
              <w:pStyle w:val="a7"/>
              <w:tabs>
                <w:tab w:val="left" w:pos="709"/>
              </w:tabs>
              <w:ind w:left="0"/>
              <w:jc w:val="both"/>
              <w:outlineLvl w:val="0"/>
              <w:rPr>
                <w:sz w:val="22"/>
                <w:szCs w:val="22"/>
                <w:lang w:val="ru-RU"/>
              </w:rPr>
            </w:pPr>
            <w:r w:rsidRPr="0006614B">
              <w:rPr>
                <w:sz w:val="22"/>
                <w:szCs w:val="22"/>
                <w:lang w:val="ru-RU"/>
              </w:rPr>
              <w:t>справка произвольной формы об отсутствии процедуры банкротства, ликвидации и реорганизации юридического лица, прекращения деятельности индивидуального предпринимателя, отсутствии ареста на имущество, необходимого для обеспечения организации регулярных перевозок пассажиров и багажа в соответствии с поданной заявкой на участие в открытом конкурсе</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543755" w:rsidRPr="008418C7" w:rsidRDefault="009A63A2" w:rsidP="00543755">
            <w:pPr>
              <w:pStyle w:val="a7"/>
              <w:tabs>
                <w:tab w:val="left" w:pos="709"/>
              </w:tabs>
              <w:ind w:left="0"/>
              <w:outlineLvl w:val="0"/>
              <w:rPr>
                <w:sz w:val="22"/>
                <w:szCs w:val="22"/>
                <w:lang w:val="ru-RU"/>
              </w:rPr>
            </w:pPr>
            <w:r>
              <w:rPr>
                <w:sz w:val="22"/>
                <w:szCs w:val="22"/>
              </w:rPr>
              <w:t>имеется</w:t>
            </w:r>
          </w:p>
        </w:tc>
        <w:tc>
          <w:tcPr>
            <w:tcW w:w="1066" w:type="pct"/>
            <w:tcBorders>
              <w:top w:val="single" w:sz="4" w:space="0" w:color="auto"/>
              <w:left w:val="single" w:sz="4" w:space="0" w:color="auto"/>
              <w:bottom w:val="single" w:sz="4" w:space="0" w:color="auto"/>
              <w:right w:val="single" w:sz="4" w:space="0" w:color="auto"/>
            </w:tcBorders>
            <w:vAlign w:val="center"/>
          </w:tcPr>
          <w:p w:rsidR="00543755" w:rsidRPr="008418C7" w:rsidRDefault="009A63A2" w:rsidP="00543755">
            <w:pPr>
              <w:pStyle w:val="a7"/>
              <w:tabs>
                <w:tab w:val="left" w:pos="709"/>
              </w:tabs>
              <w:ind w:left="0"/>
              <w:outlineLvl w:val="0"/>
              <w:rPr>
                <w:sz w:val="22"/>
                <w:szCs w:val="22"/>
                <w:lang w:val="ru-RU"/>
              </w:rPr>
            </w:pPr>
            <w:r>
              <w:rPr>
                <w:sz w:val="22"/>
                <w:szCs w:val="22"/>
              </w:rPr>
              <w:t>имеется</w:t>
            </w:r>
          </w:p>
        </w:tc>
        <w:tc>
          <w:tcPr>
            <w:tcW w:w="1065" w:type="pct"/>
            <w:tcBorders>
              <w:top w:val="single" w:sz="4" w:space="0" w:color="auto"/>
              <w:left w:val="single" w:sz="4" w:space="0" w:color="auto"/>
              <w:bottom w:val="single" w:sz="4" w:space="0" w:color="auto"/>
              <w:right w:val="single" w:sz="4" w:space="0" w:color="auto"/>
            </w:tcBorders>
            <w:vAlign w:val="center"/>
          </w:tcPr>
          <w:p w:rsidR="00543755" w:rsidRPr="008418C7" w:rsidRDefault="009A63A2" w:rsidP="00543755">
            <w:pPr>
              <w:pStyle w:val="a7"/>
              <w:tabs>
                <w:tab w:val="left" w:pos="709"/>
              </w:tabs>
              <w:ind w:left="0"/>
              <w:outlineLvl w:val="0"/>
              <w:rPr>
                <w:sz w:val="22"/>
                <w:szCs w:val="22"/>
                <w:lang w:val="ru-RU"/>
              </w:rPr>
            </w:pPr>
            <w:r>
              <w:rPr>
                <w:sz w:val="22"/>
                <w:szCs w:val="22"/>
              </w:rPr>
              <w:t>имеется</w:t>
            </w:r>
          </w:p>
        </w:tc>
      </w:tr>
      <w:tr w:rsidR="00543755" w:rsidRPr="008418C7" w:rsidTr="00543755">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3755" w:rsidRPr="008418C7" w:rsidRDefault="00543755" w:rsidP="00543755">
            <w:pPr>
              <w:pStyle w:val="a7"/>
              <w:tabs>
                <w:tab w:val="left" w:pos="709"/>
              </w:tabs>
              <w:ind w:left="0"/>
              <w:outlineLvl w:val="0"/>
              <w:rPr>
                <w:sz w:val="22"/>
                <w:szCs w:val="22"/>
                <w:lang w:val="ru-RU"/>
              </w:rPr>
            </w:pPr>
            <w:r w:rsidRPr="008418C7">
              <w:rPr>
                <w:sz w:val="22"/>
                <w:szCs w:val="22"/>
                <w:lang w:val="ru-RU"/>
              </w:rPr>
              <w:t>12</w:t>
            </w:r>
          </w:p>
        </w:tc>
        <w:tc>
          <w:tcPr>
            <w:tcW w:w="1534" w:type="pct"/>
            <w:tcBorders>
              <w:top w:val="single" w:sz="4" w:space="0" w:color="auto"/>
              <w:left w:val="single" w:sz="4" w:space="0" w:color="auto"/>
              <w:bottom w:val="single" w:sz="4" w:space="0" w:color="auto"/>
              <w:right w:val="single" w:sz="4" w:space="0" w:color="auto"/>
            </w:tcBorders>
            <w:shd w:val="clear" w:color="auto" w:fill="auto"/>
          </w:tcPr>
          <w:p w:rsidR="00543755" w:rsidRPr="008418C7" w:rsidRDefault="00543755" w:rsidP="00543755">
            <w:pPr>
              <w:pStyle w:val="a7"/>
              <w:tabs>
                <w:tab w:val="left" w:pos="709"/>
              </w:tabs>
              <w:ind w:left="0"/>
              <w:jc w:val="both"/>
              <w:outlineLvl w:val="0"/>
              <w:rPr>
                <w:sz w:val="22"/>
                <w:szCs w:val="22"/>
                <w:lang w:val="ru-RU"/>
              </w:rPr>
            </w:pPr>
            <w:r w:rsidRPr="0006614B">
              <w:rPr>
                <w:sz w:val="22"/>
                <w:szCs w:val="22"/>
                <w:lang w:val="ru-RU"/>
              </w:rPr>
              <w:t>гарантийное письмо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067" w:type="pct"/>
            <w:tcBorders>
              <w:top w:val="single" w:sz="4" w:space="0" w:color="auto"/>
              <w:left w:val="single" w:sz="4" w:space="0" w:color="auto"/>
              <w:bottom w:val="single" w:sz="4" w:space="0" w:color="auto"/>
              <w:right w:val="single" w:sz="4" w:space="0" w:color="auto"/>
            </w:tcBorders>
            <w:vAlign w:val="center"/>
          </w:tcPr>
          <w:p w:rsidR="00543755" w:rsidRPr="008418C7" w:rsidRDefault="009A63A2" w:rsidP="00543755">
            <w:pPr>
              <w:pStyle w:val="a7"/>
              <w:tabs>
                <w:tab w:val="left" w:pos="709"/>
              </w:tabs>
              <w:ind w:left="0"/>
              <w:outlineLvl w:val="0"/>
              <w:rPr>
                <w:sz w:val="22"/>
                <w:szCs w:val="22"/>
                <w:lang w:val="ru-RU"/>
              </w:rPr>
            </w:pPr>
            <w:r>
              <w:rPr>
                <w:sz w:val="22"/>
                <w:szCs w:val="22"/>
              </w:rPr>
              <w:t>имеется</w:t>
            </w:r>
          </w:p>
        </w:tc>
        <w:tc>
          <w:tcPr>
            <w:tcW w:w="1066" w:type="pct"/>
            <w:tcBorders>
              <w:top w:val="single" w:sz="4" w:space="0" w:color="auto"/>
              <w:left w:val="single" w:sz="4" w:space="0" w:color="auto"/>
              <w:bottom w:val="single" w:sz="4" w:space="0" w:color="auto"/>
              <w:right w:val="single" w:sz="4" w:space="0" w:color="auto"/>
            </w:tcBorders>
            <w:vAlign w:val="center"/>
          </w:tcPr>
          <w:p w:rsidR="00543755" w:rsidRPr="008418C7" w:rsidRDefault="009A63A2" w:rsidP="00543755">
            <w:pPr>
              <w:pStyle w:val="a7"/>
              <w:tabs>
                <w:tab w:val="left" w:pos="709"/>
              </w:tabs>
              <w:ind w:left="0"/>
              <w:outlineLvl w:val="0"/>
              <w:rPr>
                <w:sz w:val="22"/>
                <w:szCs w:val="22"/>
                <w:lang w:val="ru-RU"/>
              </w:rPr>
            </w:pPr>
            <w:r>
              <w:rPr>
                <w:sz w:val="22"/>
                <w:szCs w:val="22"/>
              </w:rPr>
              <w:t>имеется</w:t>
            </w:r>
          </w:p>
        </w:tc>
        <w:tc>
          <w:tcPr>
            <w:tcW w:w="1065" w:type="pct"/>
            <w:tcBorders>
              <w:top w:val="single" w:sz="4" w:space="0" w:color="auto"/>
              <w:left w:val="single" w:sz="4" w:space="0" w:color="auto"/>
              <w:bottom w:val="single" w:sz="4" w:space="0" w:color="auto"/>
              <w:right w:val="single" w:sz="4" w:space="0" w:color="auto"/>
            </w:tcBorders>
            <w:vAlign w:val="center"/>
          </w:tcPr>
          <w:p w:rsidR="00543755" w:rsidRPr="008418C7" w:rsidRDefault="009A63A2" w:rsidP="00543755">
            <w:pPr>
              <w:pStyle w:val="a7"/>
              <w:tabs>
                <w:tab w:val="left" w:pos="709"/>
              </w:tabs>
              <w:ind w:left="0"/>
              <w:outlineLvl w:val="0"/>
              <w:rPr>
                <w:sz w:val="22"/>
                <w:szCs w:val="22"/>
                <w:lang w:val="ru-RU"/>
              </w:rPr>
            </w:pPr>
            <w:r>
              <w:rPr>
                <w:sz w:val="22"/>
                <w:szCs w:val="22"/>
              </w:rPr>
              <w:t>имеется</w:t>
            </w:r>
          </w:p>
        </w:tc>
      </w:tr>
      <w:tr w:rsidR="00543755" w:rsidRPr="008418C7" w:rsidTr="00543755">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3755" w:rsidRPr="008418C7" w:rsidRDefault="00543755" w:rsidP="00543755">
            <w:pPr>
              <w:pStyle w:val="a7"/>
              <w:tabs>
                <w:tab w:val="left" w:pos="709"/>
              </w:tabs>
              <w:ind w:left="0"/>
              <w:outlineLvl w:val="0"/>
              <w:rPr>
                <w:sz w:val="22"/>
                <w:szCs w:val="22"/>
                <w:lang w:val="ru-RU"/>
              </w:rPr>
            </w:pPr>
            <w:r w:rsidRPr="008418C7">
              <w:rPr>
                <w:sz w:val="22"/>
                <w:szCs w:val="22"/>
                <w:lang w:val="ru-RU"/>
              </w:rPr>
              <w:t>13</w:t>
            </w:r>
          </w:p>
        </w:tc>
        <w:tc>
          <w:tcPr>
            <w:tcW w:w="1534" w:type="pct"/>
            <w:tcBorders>
              <w:top w:val="single" w:sz="4" w:space="0" w:color="auto"/>
              <w:left w:val="single" w:sz="4" w:space="0" w:color="auto"/>
              <w:bottom w:val="single" w:sz="4" w:space="0" w:color="auto"/>
              <w:right w:val="single" w:sz="4" w:space="0" w:color="auto"/>
            </w:tcBorders>
            <w:shd w:val="clear" w:color="auto" w:fill="auto"/>
          </w:tcPr>
          <w:p w:rsidR="00543755" w:rsidRPr="008418C7" w:rsidRDefault="00543755" w:rsidP="00543755">
            <w:pPr>
              <w:pStyle w:val="a7"/>
              <w:tabs>
                <w:tab w:val="left" w:pos="709"/>
              </w:tabs>
              <w:ind w:left="0"/>
              <w:jc w:val="both"/>
              <w:outlineLvl w:val="0"/>
              <w:rPr>
                <w:sz w:val="22"/>
                <w:szCs w:val="22"/>
                <w:lang w:val="ru-RU"/>
              </w:rPr>
            </w:pPr>
            <w:r w:rsidRPr="0006614B">
              <w:rPr>
                <w:sz w:val="22"/>
                <w:szCs w:val="22"/>
                <w:lang w:val="ru-RU"/>
              </w:rPr>
              <w:t>справка об исполнении налогоплательщиком обязанности по уплате налогов, сборов, страховых взносов, пеней и налоговых санкций за последний завершенный отчетный период, выданная налоговым органом не ранее чем за тридцать календарных дней до дня подачи заявки</w:t>
            </w:r>
          </w:p>
        </w:tc>
        <w:tc>
          <w:tcPr>
            <w:tcW w:w="1067" w:type="pct"/>
            <w:tcBorders>
              <w:top w:val="single" w:sz="4" w:space="0" w:color="auto"/>
              <w:left w:val="single" w:sz="4" w:space="0" w:color="auto"/>
              <w:bottom w:val="single" w:sz="4" w:space="0" w:color="auto"/>
              <w:right w:val="single" w:sz="4" w:space="0" w:color="auto"/>
            </w:tcBorders>
            <w:vAlign w:val="center"/>
          </w:tcPr>
          <w:p w:rsidR="00543755" w:rsidRPr="008418C7" w:rsidRDefault="009A63A2" w:rsidP="00543755">
            <w:pPr>
              <w:pStyle w:val="a7"/>
              <w:tabs>
                <w:tab w:val="left" w:pos="709"/>
              </w:tabs>
              <w:ind w:left="0"/>
              <w:outlineLvl w:val="0"/>
              <w:rPr>
                <w:sz w:val="22"/>
                <w:szCs w:val="22"/>
                <w:lang w:val="ru-RU"/>
              </w:rPr>
            </w:pPr>
            <w:r>
              <w:rPr>
                <w:sz w:val="22"/>
                <w:szCs w:val="22"/>
              </w:rPr>
              <w:t>имеется</w:t>
            </w:r>
          </w:p>
        </w:tc>
        <w:tc>
          <w:tcPr>
            <w:tcW w:w="1066" w:type="pct"/>
            <w:tcBorders>
              <w:top w:val="single" w:sz="4" w:space="0" w:color="auto"/>
              <w:left w:val="single" w:sz="4" w:space="0" w:color="auto"/>
              <w:bottom w:val="single" w:sz="4" w:space="0" w:color="auto"/>
              <w:right w:val="single" w:sz="4" w:space="0" w:color="auto"/>
            </w:tcBorders>
            <w:vAlign w:val="center"/>
          </w:tcPr>
          <w:p w:rsidR="00543755" w:rsidRPr="008418C7" w:rsidRDefault="009A63A2" w:rsidP="00543755">
            <w:pPr>
              <w:pStyle w:val="a7"/>
              <w:tabs>
                <w:tab w:val="left" w:pos="709"/>
              </w:tabs>
              <w:ind w:left="0"/>
              <w:outlineLvl w:val="0"/>
              <w:rPr>
                <w:sz w:val="22"/>
                <w:szCs w:val="22"/>
                <w:lang w:val="ru-RU"/>
              </w:rPr>
            </w:pPr>
            <w:r>
              <w:rPr>
                <w:sz w:val="22"/>
                <w:szCs w:val="22"/>
              </w:rPr>
              <w:t>имеется</w:t>
            </w:r>
          </w:p>
        </w:tc>
        <w:tc>
          <w:tcPr>
            <w:tcW w:w="1065" w:type="pct"/>
            <w:tcBorders>
              <w:top w:val="single" w:sz="4" w:space="0" w:color="auto"/>
              <w:left w:val="single" w:sz="4" w:space="0" w:color="auto"/>
              <w:bottom w:val="single" w:sz="4" w:space="0" w:color="auto"/>
              <w:right w:val="single" w:sz="4" w:space="0" w:color="auto"/>
            </w:tcBorders>
            <w:vAlign w:val="center"/>
          </w:tcPr>
          <w:p w:rsidR="00543755" w:rsidRPr="008418C7" w:rsidRDefault="009A63A2" w:rsidP="00543755">
            <w:pPr>
              <w:pStyle w:val="a7"/>
              <w:tabs>
                <w:tab w:val="left" w:pos="709"/>
              </w:tabs>
              <w:ind w:left="0"/>
              <w:outlineLvl w:val="0"/>
              <w:rPr>
                <w:sz w:val="22"/>
                <w:szCs w:val="22"/>
                <w:lang w:val="ru-RU"/>
              </w:rPr>
            </w:pPr>
            <w:r>
              <w:rPr>
                <w:sz w:val="22"/>
                <w:szCs w:val="22"/>
              </w:rPr>
              <w:t>имеется</w:t>
            </w:r>
          </w:p>
        </w:tc>
      </w:tr>
      <w:tr w:rsidR="00543755" w:rsidRPr="008418C7" w:rsidTr="00543755">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3755" w:rsidRPr="008418C7" w:rsidRDefault="00543755" w:rsidP="00543755">
            <w:pPr>
              <w:pStyle w:val="a7"/>
              <w:tabs>
                <w:tab w:val="left" w:pos="709"/>
              </w:tabs>
              <w:ind w:left="0"/>
              <w:outlineLvl w:val="0"/>
              <w:rPr>
                <w:sz w:val="22"/>
                <w:szCs w:val="22"/>
                <w:lang w:val="ru-RU"/>
              </w:rPr>
            </w:pPr>
            <w:r w:rsidRPr="008418C7">
              <w:rPr>
                <w:sz w:val="22"/>
                <w:szCs w:val="22"/>
                <w:lang w:val="ru-RU"/>
              </w:rPr>
              <w:lastRenderedPageBreak/>
              <w:t>14</w:t>
            </w:r>
          </w:p>
        </w:tc>
        <w:tc>
          <w:tcPr>
            <w:tcW w:w="1534" w:type="pct"/>
            <w:tcBorders>
              <w:top w:val="single" w:sz="4" w:space="0" w:color="auto"/>
              <w:left w:val="single" w:sz="4" w:space="0" w:color="auto"/>
              <w:bottom w:val="single" w:sz="4" w:space="0" w:color="auto"/>
              <w:right w:val="single" w:sz="4" w:space="0" w:color="auto"/>
            </w:tcBorders>
            <w:shd w:val="clear" w:color="auto" w:fill="auto"/>
          </w:tcPr>
          <w:p w:rsidR="00543755" w:rsidRPr="008418C7" w:rsidRDefault="00543755" w:rsidP="00543755">
            <w:pPr>
              <w:pStyle w:val="a7"/>
              <w:tabs>
                <w:tab w:val="left" w:pos="709"/>
              </w:tabs>
              <w:ind w:left="0"/>
              <w:jc w:val="both"/>
              <w:outlineLvl w:val="0"/>
              <w:rPr>
                <w:sz w:val="22"/>
                <w:szCs w:val="22"/>
                <w:lang w:val="ru-RU"/>
              </w:rPr>
            </w:pPr>
            <w:r w:rsidRPr="0006614B">
              <w:rPr>
                <w:sz w:val="22"/>
                <w:szCs w:val="22"/>
                <w:lang w:val="ru-RU"/>
              </w:rPr>
              <w:t>копии договоров обязательного страхования гражданской ответственности</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543755" w:rsidRPr="008418C7" w:rsidRDefault="009A63A2" w:rsidP="00543755">
            <w:pPr>
              <w:pStyle w:val="a7"/>
              <w:tabs>
                <w:tab w:val="left" w:pos="709"/>
              </w:tabs>
              <w:ind w:left="0"/>
              <w:outlineLvl w:val="0"/>
              <w:rPr>
                <w:sz w:val="22"/>
                <w:szCs w:val="22"/>
                <w:lang w:val="ru-RU"/>
              </w:rPr>
            </w:pPr>
            <w:r>
              <w:rPr>
                <w:sz w:val="22"/>
                <w:szCs w:val="22"/>
              </w:rPr>
              <w:t>имеется</w:t>
            </w:r>
          </w:p>
        </w:tc>
        <w:tc>
          <w:tcPr>
            <w:tcW w:w="1066" w:type="pct"/>
            <w:tcBorders>
              <w:top w:val="single" w:sz="4" w:space="0" w:color="auto"/>
              <w:left w:val="single" w:sz="4" w:space="0" w:color="auto"/>
              <w:bottom w:val="single" w:sz="4" w:space="0" w:color="auto"/>
              <w:right w:val="single" w:sz="4" w:space="0" w:color="auto"/>
            </w:tcBorders>
            <w:vAlign w:val="center"/>
          </w:tcPr>
          <w:p w:rsidR="00543755" w:rsidRPr="008418C7" w:rsidRDefault="009A63A2" w:rsidP="00543755">
            <w:pPr>
              <w:pStyle w:val="a7"/>
              <w:tabs>
                <w:tab w:val="left" w:pos="709"/>
              </w:tabs>
              <w:ind w:left="0"/>
              <w:outlineLvl w:val="0"/>
              <w:rPr>
                <w:sz w:val="22"/>
                <w:szCs w:val="22"/>
                <w:lang w:val="ru-RU"/>
              </w:rPr>
            </w:pPr>
            <w:r>
              <w:rPr>
                <w:sz w:val="22"/>
                <w:szCs w:val="22"/>
              </w:rPr>
              <w:t>имеется</w:t>
            </w:r>
          </w:p>
        </w:tc>
        <w:tc>
          <w:tcPr>
            <w:tcW w:w="1065" w:type="pct"/>
            <w:tcBorders>
              <w:top w:val="single" w:sz="4" w:space="0" w:color="auto"/>
              <w:left w:val="single" w:sz="4" w:space="0" w:color="auto"/>
              <w:bottom w:val="single" w:sz="4" w:space="0" w:color="auto"/>
              <w:right w:val="single" w:sz="4" w:space="0" w:color="auto"/>
            </w:tcBorders>
            <w:vAlign w:val="center"/>
          </w:tcPr>
          <w:p w:rsidR="00543755" w:rsidRPr="008418C7" w:rsidRDefault="009A63A2" w:rsidP="00543755">
            <w:pPr>
              <w:pStyle w:val="a7"/>
              <w:tabs>
                <w:tab w:val="left" w:pos="709"/>
              </w:tabs>
              <w:ind w:left="0"/>
              <w:outlineLvl w:val="0"/>
              <w:rPr>
                <w:sz w:val="22"/>
                <w:szCs w:val="22"/>
                <w:lang w:val="ru-RU"/>
              </w:rPr>
            </w:pPr>
            <w:r>
              <w:rPr>
                <w:sz w:val="22"/>
                <w:szCs w:val="22"/>
              </w:rPr>
              <w:t>имеется</w:t>
            </w:r>
          </w:p>
        </w:tc>
      </w:tr>
      <w:tr w:rsidR="00543755" w:rsidRPr="008418C7" w:rsidTr="00543755">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3755" w:rsidRPr="008418C7" w:rsidRDefault="00543755" w:rsidP="00543755">
            <w:pPr>
              <w:pStyle w:val="a7"/>
              <w:tabs>
                <w:tab w:val="left" w:pos="709"/>
              </w:tabs>
              <w:ind w:left="0"/>
              <w:outlineLvl w:val="0"/>
              <w:rPr>
                <w:sz w:val="22"/>
                <w:szCs w:val="22"/>
                <w:lang w:val="ru-RU"/>
              </w:rPr>
            </w:pPr>
            <w:r w:rsidRPr="008418C7">
              <w:rPr>
                <w:sz w:val="22"/>
                <w:szCs w:val="22"/>
                <w:lang w:val="ru-RU"/>
              </w:rPr>
              <w:t>15</w:t>
            </w:r>
          </w:p>
        </w:tc>
        <w:tc>
          <w:tcPr>
            <w:tcW w:w="1534" w:type="pct"/>
            <w:tcBorders>
              <w:top w:val="single" w:sz="4" w:space="0" w:color="auto"/>
              <w:left w:val="single" w:sz="4" w:space="0" w:color="auto"/>
              <w:bottom w:val="single" w:sz="4" w:space="0" w:color="auto"/>
              <w:right w:val="single" w:sz="4" w:space="0" w:color="auto"/>
            </w:tcBorders>
            <w:shd w:val="clear" w:color="auto" w:fill="auto"/>
          </w:tcPr>
          <w:p w:rsidR="00543755" w:rsidRPr="008418C7" w:rsidRDefault="00543755" w:rsidP="00543755">
            <w:pPr>
              <w:pStyle w:val="a7"/>
              <w:tabs>
                <w:tab w:val="left" w:pos="709"/>
              </w:tabs>
              <w:ind w:left="0"/>
              <w:jc w:val="both"/>
              <w:outlineLvl w:val="0"/>
              <w:rPr>
                <w:sz w:val="22"/>
                <w:szCs w:val="22"/>
                <w:lang w:val="ru-RU"/>
              </w:rPr>
            </w:pPr>
            <w:r w:rsidRPr="008418C7">
              <w:rPr>
                <w:sz w:val="22"/>
                <w:szCs w:val="22"/>
                <w:lang w:val="ru-RU"/>
              </w:rPr>
              <w:t>опись представленных документов, подписанная претендентом или его представителем</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543755" w:rsidRPr="008418C7" w:rsidRDefault="009A63A2" w:rsidP="00543755">
            <w:pPr>
              <w:pStyle w:val="a7"/>
              <w:tabs>
                <w:tab w:val="left" w:pos="709"/>
              </w:tabs>
              <w:ind w:left="0"/>
              <w:outlineLvl w:val="0"/>
              <w:rPr>
                <w:sz w:val="22"/>
                <w:szCs w:val="22"/>
                <w:lang w:val="ru-RU"/>
              </w:rPr>
            </w:pPr>
            <w:r>
              <w:rPr>
                <w:sz w:val="22"/>
                <w:szCs w:val="22"/>
              </w:rPr>
              <w:t>имеется</w:t>
            </w:r>
          </w:p>
        </w:tc>
        <w:tc>
          <w:tcPr>
            <w:tcW w:w="1066" w:type="pct"/>
            <w:tcBorders>
              <w:top w:val="single" w:sz="4" w:space="0" w:color="auto"/>
              <w:left w:val="single" w:sz="4" w:space="0" w:color="auto"/>
              <w:bottom w:val="single" w:sz="4" w:space="0" w:color="auto"/>
              <w:right w:val="single" w:sz="4" w:space="0" w:color="auto"/>
            </w:tcBorders>
            <w:vAlign w:val="center"/>
          </w:tcPr>
          <w:p w:rsidR="00543755" w:rsidRPr="008418C7" w:rsidRDefault="009A63A2" w:rsidP="00543755">
            <w:pPr>
              <w:pStyle w:val="a7"/>
              <w:tabs>
                <w:tab w:val="left" w:pos="709"/>
              </w:tabs>
              <w:ind w:left="0"/>
              <w:outlineLvl w:val="0"/>
              <w:rPr>
                <w:sz w:val="22"/>
                <w:szCs w:val="22"/>
                <w:lang w:val="ru-RU"/>
              </w:rPr>
            </w:pPr>
            <w:r>
              <w:rPr>
                <w:sz w:val="22"/>
                <w:szCs w:val="22"/>
              </w:rPr>
              <w:t>имеется</w:t>
            </w:r>
          </w:p>
        </w:tc>
        <w:tc>
          <w:tcPr>
            <w:tcW w:w="1065" w:type="pct"/>
            <w:tcBorders>
              <w:top w:val="single" w:sz="4" w:space="0" w:color="auto"/>
              <w:left w:val="single" w:sz="4" w:space="0" w:color="auto"/>
              <w:bottom w:val="single" w:sz="4" w:space="0" w:color="auto"/>
              <w:right w:val="single" w:sz="4" w:space="0" w:color="auto"/>
            </w:tcBorders>
            <w:vAlign w:val="center"/>
          </w:tcPr>
          <w:p w:rsidR="00543755" w:rsidRPr="008418C7" w:rsidRDefault="009A63A2" w:rsidP="00543755">
            <w:pPr>
              <w:pStyle w:val="a7"/>
              <w:tabs>
                <w:tab w:val="left" w:pos="709"/>
              </w:tabs>
              <w:ind w:left="0"/>
              <w:outlineLvl w:val="0"/>
              <w:rPr>
                <w:sz w:val="22"/>
                <w:szCs w:val="22"/>
                <w:lang w:val="ru-RU"/>
              </w:rPr>
            </w:pPr>
            <w:r>
              <w:rPr>
                <w:sz w:val="22"/>
                <w:szCs w:val="22"/>
              </w:rPr>
              <w:t>имеется</w:t>
            </w:r>
          </w:p>
        </w:tc>
      </w:tr>
    </w:tbl>
    <w:p w:rsidR="001E6493" w:rsidRPr="005C50BE" w:rsidRDefault="006B3FCF" w:rsidP="00155F5C">
      <w:pPr>
        <w:pStyle w:val="a7"/>
        <w:spacing w:before="120" w:after="120"/>
        <w:ind w:left="0" w:firstLine="709"/>
        <w:jc w:val="both"/>
        <w:outlineLvl w:val="0"/>
        <w:rPr>
          <w:sz w:val="26"/>
          <w:szCs w:val="26"/>
          <w:lang w:val="ru-RU"/>
        </w:rPr>
      </w:pPr>
      <w:r w:rsidRPr="005C50BE">
        <w:rPr>
          <w:sz w:val="26"/>
          <w:szCs w:val="26"/>
          <w:lang w:val="ru-RU"/>
        </w:rPr>
        <w:t>6</w:t>
      </w:r>
      <w:r w:rsidR="004A03E7" w:rsidRPr="005C50BE">
        <w:rPr>
          <w:sz w:val="26"/>
          <w:szCs w:val="26"/>
          <w:lang w:val="ru-RU"/>
        </w:rPr>
        <w:t xml:space="preserve">. </w:t>
      </w:r>
      <w:r w:rsidR="000F782A" w:rsidRPr="000F782A">
        <w:rPr>
          <w:sz w:val="26"/>
          <w:szCs w:val="26"/>
          <w:lang w:val="ru-RU"/>
        </w:rPr>
        <w:t>Решение конкурсной комиссии: принять к рассмотрению:</w:t>
      </w:r>
    </w:p>
    <w:p w:rsidR="00792D87" w:rsidRDefault="00792D87" w:rsidP="00792D87">
      <w:pPr>
        <w:pStyle w:val="a7"/>
        <w:spacing w:before="120" w:after="120"/>
        <w:ind w:left="0" w:firstLine="709"/>
        <w:jc w:val="both"/>
        <w:outlineLvl w:val="0"/>
        <w:rPr>
          <w:b/>
          <w:sz w:val="24"/>
          <w:szCs w:val="24"/>
          <w:lang w:val="ru-RU"/>
        </w:rPr>
      </w:pPr>
      <w:r w:rsidRPr="00AE7F34">
        <w:rPr>
          <w:b/>
          <w:sz w:val="24"/>
          <w:szCs w:val="24"/>
          <w:lang w:val="ru-RU"/>
        </w:rPr>
        <w:t>- заявку претендента № 1</w:t>
      </w:r>
      <w:r w:rsidR="000F782A" w:rsidRPr="00AE7F34">
        <w:rPr>
          <w:b/>
          <w:sz w:val="24"/>
          <w:szCs w:val="24"/>
          <w:lang w:val="ru-RU"/>
        </w:rPr>
        <w:t xml:space="preserve"> (</w:t>
      </w:r>
      <w:r w:rsidR="009A63A2">
        <w:rPr>
          <w:b/>
          <w:sz w:val="24"/>
          <w:szCs w:val="24"/>
          <w:lang w:val="ru-RU"/>
        </w:rPr>
        <w:t>ООО «ПОПУТЧИК»</w:t>
      </w:r>
      <w:r w:rsidR="000F782A" w:rsidRPr="00AE7F34">
        <w:rPr>
          <w:b/>
          <w:sz w:val="24"/>
          <w:szCs w:val="24"/>
          <w:lang w:val="ru-RU"/>
        </w:rPr>
        <w:t>). Провести рассмотрение заявки в срок, указанный в извещении о проведении открытого конкурса;</w:t>
      </w:r>
      <w:r w:rsidRPr="00AE7F34">
        <w:rPr>
          <w:b/>
          <w:sz w:val="24"/>
          <w:szCs w:val="24"/>
          <w:lang w:val="ru-RU"/>
        </w:rPr>
        <w:t xml:space="preserve"> </w:t>
      </w:r>
    </w:p>
    <w:p w:rsidR="00E97059" w:rsidRDefault="00E97059" w:rsidP="00E97059">
      <w:pPr>
        <w:pStyle w:val="a7"/>
        <w:spacing w:before="120" w:after="120"/>
        <w:ind w:left="0" w:firstLine="709"/>
        <w:jc w:val="both"/>
        <w:outlineLvl w:val="0"/>
        <w:rPr>
          <w:b/>
          <w:sz w:val="24"/>
          <w:szCs w:val="24"/>
          <w:lang w:val="ru-RU"/>
        </w:rPr>
      </w:pPr>
      <w:r w:rsidRPr="00AE7F34">
        <w:rPr>
          <w:b/>
          <w:sz w:val="24"/>
          <w:szCs w:val="24"/>
          <w:lang w:val="ru-RU"/>
        </w:rPr>
        <w:t>- заявку претендента № </w:t>
      </w:r>
      <w:r>
        <w:rPr>
          <w:b/>
          <w:sz w:val="24"/>
          <w:szCs w:val="24"/>
          <w:lang w:val="ru-RU"/>
        </w:rPr>
        <w:t>2</w:t>
      </w:r>
      <w:r w:rsidRPr="00AE7F34">
        <w:rPr>
          <w:b/>
          <w:sz w:val="24"/>
          <w:szCs w:val="24"/>
          <w:lang w:val="ru-RU"/>
        </w:rPr>
        <w:t xml:space="preserve"> (</w:t>
      </w:r>
      <w:r w:rsidR="009A63A2">
        <w:rPr>
          <w:b/>
          <w:sz w:val="24"/>
          <w:szCs w:val="24"/>
          <w:lang w:val="ru-RU"/>
        </w:rPr>
        <w:t>ООО «ЛАМА ИКС»</w:t>
      </w:r>
      <w:r w:rsidRPr="00AE7F34">
        <w:rPr>
          <w:b/>
          <w:sz w:val="24"/>
          <w:szCs w:val="24"/>
          <w:lang w:val="ru-RU"/>
        </w:rPr>
        <w:t xml:space="preserve">). Провести рассмотрение заявки в срок, указанный в извещении о проведении открытого конкурса; </w:t>
      </w:r>
    </w:p>
    <w:p w:rsidR="00E97059" w:rsidRPr="00AE7F34" w:rsidRDefault="00E97059" w:rsidP="00E97059">
      <w:pPr>
        <w:pStyle w:val="a7"/>
        <w:spacing w:before="120" w:after="120"/>
        <w:ind w:left="0" w:firstLine="709"/>
        <w:jc w:val="both"/>
        <w:outlineLvl w:val="0"/>
        <w:rPr>
          <w:b/>
          <w:sz w:val="24"/>
          <w:szCs w:val="24"/>
          <w:lang w:val="ru-RU"/>
        </w:rPr>
      </w:pPr>
      <w:r w:rsidRPr="00AE7F34">
        <w:rPr>
          <w:b/>
          <w:sz w:val="24"/>
          <w:szCs w:val="24"/>
          <w:lang w:val="ru-RU"/>
        </w:rPr>
        <w:t>- заявку претендента № </w:t>
      </w:r>
      <w:r>
        <w:rPr>
          <w:b/>
          <w:sz w:val="24"/>
          <w:szCs w:val="24"/>
          <w:lang w:val="ru-RU"/>
        </w:rPr>
        <w:t>3</w:t>
      </w:r>
      <w:r w:rsidRPr="00AE7F34">
        <w:rPr>
          <w:b/>
          <w:sz w:val="24"/>
          <w:szCs w:val="24"/>
          <w:lang w:val="ru-RU"/>
        </w:rPr>
        <w:t xml:space="preserve"> (</w:t>
      </w:r>
      <w:r w:rsidR="009A63A2">
        <w:rPr>
          <w:b/>
          <w:sz w:val="24"/>
          <w:szCs w:val="24"/>
          <w:lang w:val="ru-RU"/>
        </w:rPr>
        <w:t>ООО «КрасАвто»</w:t>
      </w:r>
      <w:r w:rsidRPr="00AE7F34">
        <w:rPr>
          <w:b/>
          <w:sz w:val="24"/>
          <w:szCs w:val="24"/>
          <w:lang w:val="ru-RU"/>
        </w:rPr>
        <w:t xml:space="preserve">). Провести рассмотрение заявки в срок, указанный в извещении </w:t>
      </w:r>
      <w:r>
        <w:rPr>
          <w:b/>
          <w:sz w:val="24"/>
          <w:szCs w:val="24"/>
          <w:lang w:val="ru-RU"/>
        </w:rPr>
        <w:t>о проведении открытого конкурса</w:t>
      </w:r>
      <w:r w:rsidRPr="00AE7F34">
        <w:rPr>
          <w:b/>
          <w:sz w:val="24"/>
          <w:szCs w:val="24"/>
          <w:lang w:val="ru-RU"/>
        </w:rPr>
        <w:t xml:space="preserve"> </w:t>
      </w:r>
    </w:p>
    <w:p w:rsidR="001E0ED7" w:rsidRPr="005C50BE" w:rsidRDefault="006B3FCF" w:rsidP="001E0ED7">
      <w:pPr>
        <w:ind w:firstLine="709"/>
        <w:jc w:val="both"/>
        <w:rPr>
          <w:sz w:val="26"/>
          <w:szCs w:val="26"/>
        </w:rPr>
      </w:pPr>
      <w:r w:rsidRPr="005C50BE">
        <w:rPr>
          <w:sz w:val="26"/>
          <w:szCs w:val="26"/>
        </w:rPr>
        <w:t>7</w:t>
      </w:r>
      <w:r w:rsidR="004A03E7" w:rsidRPr="005C50BE">
        <w:rPr>
          <w:sz w:val="26"/>
          <w:szCs w:val="26"/>
        </w:rPr>
        <w:t xml:space="preserve">. </w:t>
      </w:r>
      <w:r w:rsidR="001E0ED7" w:rsidRPr="00ED318C">
        <w:rPr>
          <w:color w:val="000000"/>
          <w:sz w:val="26"/>
          <w:szCs w:val="26"/>
        </w:rPr>
        <w:t>Настоящий протокол подлежит</w:t>
      </w:r>
      <w:r w:rsidR="00114A23">
        <w:rPr>
          <w:color w:val="000000"/>
          <w:sz w:val="26"/>
          <w:szCs w:val="26"/>
        </w:rPr>
        <w:t xml:space="preserve"> размещению</w:t>
      </w:r>
      <w:r w:rsidR="001E0ED7" w:rsidRPr="00ED318C">
        <w:rPr>
          <w:color w:val="000000"/>
          <w:sz w:val="26"/>
          <w:szCs w:val="26"/>
        </w:rPr>
        <w:t xml:space="preserve"> на о</w:t>
      </w:r>
      <w:r w:rsidR="004D7D55">
        <w:rPr>
          <w:color w:val="000000"/>
          <w:sz w:val="26"/>
          <w:szCs w:val="26"/>
        </w:rPr>
        <w:t xml:space="preserve">фициальном сайте администрации городского округа Красногорск </w:t>
      </w:r>
      <w:hyperlink r:id="rId8" w:history="1">
        <w:r w:rsidR="004D7D55" w:rsidRPr="00BB67CA">
          <w:rPr>
            <w:rStyle w:val="af"/>
            <w:sz w:val="26"/>
            <w:szCs w:val="26"/>
          </w:rPr>
          <w:t>www.</w:t>
        </w:r>
        <w:r w:rsidR="004D7D55" w:rsidRPr="00BB67CA">
          <w:rPr>
            <w:rStyle w:val="af"/>
            <w:sz w:val="26"/>
            <w:szCs w:val="26"/>
            <w:lang w:val="en-US"/>
          </w:rPr>
          <w:t>Krasnogorsk</w:t>
        </w:r>
        <w:r w:rsidR="004D7D55" w:rsidRPr="00BB67CA">
          <w:rPr>
            <w:rStyle w:val="af"/>
            <w:sz w:val="26"/>
            <w:szCs w:val="26"/>
          </w:rPr>
          <w:t>-</w:t>
        </w:r>
        <w:r w:rsidR="004D7D55" w:rsidRPr="00BB67CA">
          <w:rPr>
            <w:rStyle w:val="af"/>
            <w:sz w:val="26"/>
            <w:szCs w:val="26"/>
            <w:lang w:val="en-US"/>
          </w:rPr>
          <w:t>adm</w:t>
        </w:r>
        <w:r w:rsidR="004D7D55" w:rsidRPr="00BB67CA">
          <w:rPr>
            <w:rStyle w:val="af"/>
            <w:sz w:val="26"/>
            <w:szCs w:val="26"/>
          </w:rPr>
          <w:t>.ru</w:t>
        </w:r>
      </w:hyperlink>
      <w:r w:rsidR="001E0ED7" w:rsidRPr="00ED318C">
        <w:rPr>
          <w:color w:val="000000"/>
          <w:sz w:val="26"/>
          <w:szCs w:val="26"/>
        </w:rPr>
        <w:t xml:space="preserve"> (</w:t>
      </w:r>
      <w:r w:rsidR="004D7D55" w:rsidRPr="004D7D55">
        <w:rPr>
          <w:color w:val="000000"/>
          <w:sz w:val="26"/>
          <w:szCs w:val="26"/>
        </w:rPr>
        <w:t>раздел «Деятельность» подраздел «Транспорт» пассажирский транспорт</w:t>
      </w:r>
      <w:r w:rsidR="001E0ED7" w:rsidRPr="005C50BE">
        <w:rPr>
          <w:sz w:val="26"/>
          <w:szCs w:val="26"/>
        </w:rPr>
        <w:t>).</w:t>
      </w:r>
    </w:p>
    <w:p w:rsidR="00F552F0" w:rsidRPr="005C50BE" w:rsidRDefault="00F552F0" w:rsidP="00155F5C">
      <w:pPr>
        <w:pStyle w:val="a7"/>
        <w:spacing w:after="120"/>
        <w:ind w:left="0" w:firstLine="709"/>
        <w:jc w:val="both"/>
        <w:rPr>
          <w:sz w:val="26"/>
          <w:szCs w:val="26"/>
          <w:lang w:val="ru-RU"/>
        </w:rPr>
      </w:pPr>
    </w:p>
    <w:p w:rsidR="009C5060" w:rsidRPr="005C50BE" w:rsidRDefault="006B3FCF" w:rsidP="00155F5C">
      <w:pPr>
        <w:pStyle w:val="a7"/>
        <w:spacing w:after="120"/>
        <w:ind w:left="0" w:firstLine="709"/>
        <w:jc w:val="both"/>
        <w:rPr>
          <w:sz w:val="26"/>
          <w:szCs w:val="26"/>
        </w:rPr>
      </w:pPr>
      <w:r w:rsidRPr="005C50BE">
        <w:rPr>
          <w:sz w:val="26"/>
          <w:szCs w:val="26"/>
          <w:lang w:val="ru-RU"/>
        </w:rPr>
        <w:t>8</w:t>
      </w:r>
      <w:r w:rsidR="004A03E7" w:rsidRPr="005C50BE">
        <w:rPr>
          <w:sz w:val="26"/>
          <w:szCs w:val="26"/>
          <w:lang w:val="ru-RU"/>
        </w:rPr>
        <w:t xml:space="preserve">. </w:t>
      </w:r>
      <w:r w:rsidR="009C5060" w:rsidRPr="005C50BE">
        <w:rPr>
          <w:sz w:val="26"/>
          <w:szCs w:val="26"/>
        </w:rPr>
        <w:t>Подписи:</w:t>
      </w:r>
    </w:p>
    <w:tbl>
      <w:tblPr>
        <w:tblW w:w="1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tblGrid>
      <w:tr w:rsidR="00113543" w:rsidRPr="005C50BE" w:rsidTr="00113543">
        <w:tc>
          <w:tcPr>
            <w:tcW w:w="5000" w:type="pct"/>
            <w:tcBorders>
              <w:top w:val="nil"/>
              <w:left w:val="nil"/>
              <w:bottom w:val="nil"/>
              <w:right w:val="nil"/>
            </w:tcBorders>
            <w:shd w:val="clear" w:color="auto" w:fill="auto"/>
          </w:tcPr>
          <w:p w:rsidR="00113543" w:rsidRPr="005C50BE" w:rsidRDefault="00113543" w:rsidP="00500DC6">
            <w:pPr>
              <w:pStyle w:val="a7"/>
              <w:ind w:left="0"/>
              <w:jc w:val="left"/>
              <w:rPr>
                <w:sz w:val="26"/>
                <w:szCs w:val="26"/>
                <w:lang w:val="ru-RU"/>
              </w:rPr>
            </w:pPr>
          </w:p>
        </w:tc>
      </w:tr>
    </w:tbl>
    <w:p w:rsidR="005E151E" w:rsidRDefault="0080306B" w:rsidP="00DB498B">
      <w:pPr>
        <w:pStyle w:val="a7"/>
        <w:tabs>
          <w:tab w:val="left" w:pos="601"/>
        </w:tabs>
        <w:spacing w:before="240"/>
        <w:ind w:left="0"/>
        <w:jc w:val="left"/>
        <w:rPr>
          <w:sz w:val="26"/>
          <w:szCs w:val="26"/>
          <w:lang w:val="ru-RU"/>
        </w:rPr>
      </w:pPr>
      <w:r>
        <w:rPr>
          <w:sz w:val="26"/>
          <w:szCs w:val="26"/>
          <w:lang w:val="ru-RU"/>
        </w:rPr>
        <w:t>Члены комиссии:</w:t>
      </w:r>
      <w:r w:rsidR="00F15E0D" w:rsidRPr="00F15E0D">
        <w:rPr>
          <w:sz w:val="26"/>
          <w:szCs w:val="26"/>
          <w:lang w:val="ru-RU"/>
        </w:rPr>
        <w:t xml:space="preserve"> </w:t>
      </w:r>
    </w:p>
    <w:p w:rsidR="00113543" w:rsidRDefault="00113543" w:rsidP="00DB498B">
      <w:pPr>
        <w:pStyle w:val="a7"/>
        <w:tabs>
          <w:tab w:val="left" w:pos="601"/>
        </w:tabs>
        <w:spacing w:before="240"/>
        <w:ind w:left="0"/>
        <w:jc w:val="left"/>
        <w:rPr>
          <w:sz w:val="26"/>
          <w:szCs w:val="26"/>
          <w:lang w:val="ru-RU"/>
        </w:rPr>
      </w:pPr>
      <w:r>
        <w:rPr>
          <w:sz w:val="26"/>
          <w:szCs w:val="26"/>
          <w:lang w:val="ru-RU"/>
        </w:rPr>
        <w:t>Зеленев Д.В._______________________________</w:t>
      </w:r>
    </w:p>
    <w:p w:rsidR="0080306B" w:rsidRDefault="0080306B" w:rsidP="00DB498B">
      <w:pPr>
        <w:pStyle w:val="a7"/>
        <w:tabs>
          <w:tab w:val="left" w:pos="601"/>
        </w:tabs>
        <w:spacing w:before="240"/>
        <w:ind w:left="0"/>
        <w:jc w:val="left"/>
        <w:rPr>
          <w:sz w:val="26"/>
          <w:szCs w:val="26"/>
          <w:lang w:val="ru-RU"/>
        </w:rPr>
      </w:pPr>
      <w:r>
        <w:rPr>
          <w:sz w:val="26"/>
          <w:szCs w:val="26"/>
          <w:lang w:val="ru-RU"/>
        </w:rPr>
        <w:t>Солнцева Е.В.___________________________</w:t>
      </w:r>
      <w:r w:rsidR="00B578FC">
        <w:rPr>
          <w:sz w:val="26"/>
          <w:szCs w:val="26"/>
          <w:lang w:val="ru-RU"/>
        </w:rPr>
        <w:t>___</w:t>
      </w:r>
    </w:p>
    <w:p w:rsidR="0080306B" w:rsidRDefault="0080306B" w:rsidP="00DB498B">
      <w:pPr>
        <w:pStyle w:val="a7"/>
        <w:tabs>
          <w:tab w:val="left" w:pos="601"/>
        </w:tabs>
        <w:spacing w:before="240"/>
        <w:ind w:left="0"/>
        <w:jc w:val="left"/>
        <w:rPr>
          <w:sz w:val="26"/>
          <w:szCs w:val="26"/>
          <w:lang w:val="ru-RU"/>
        </w:rPr>
      </w:pPr>
      <w:r>
        <w:rPr>
          <w:sz w:val="26"/>
          <w:szCs w:val="26"/>
          <w:lang w:val="ru-RU"/>
        </w:rPr>
        <w:t>Толбатов А.В._____________________________</w:t>
      </w:r>
      <w:r w:rsidR="00B578FC">
        <w:rPr>
          <w:sz w:val="26"/>
          <w:szCs w:val="26"/>
          <w:lang w:val="ru-RU"/>
        </w:rPr>
        <w:t>_</w:t>
      </w:r>
    </w:p>
    <w:p w:rsidR="0080306B" w:rsidRPr="00AE7F34" w:rsidRDefault="00E27BEB" w:rsidP="00DB498B">
      <w:pPr>
        <w:pStyle w:val="a7"/>
        <w:tabs>
          <w:tab w:val="left" w:pos="601"/>
        </w:tabs>
        <w:spacing w:before="240"/>
        <w:ind w:left="0"/>
        <w:jc w:val="left"/>
        <w:rPr>
          <w:b/>
          <w:sz w:val="26"/>
          <w:szCs w:val="26"/>
          <w:lang w:val="ru-RU"/>
        </w:rPr>
      </w:pPr>
      <w:r w:rsidRPr="00AE7F34">
        <w:rPr>
          <w:b/>
          <w:sz w:val="26"/>
          <w:szCs w:val="26"/>
          <w:lang w:val="ru-RU"/>
        </w:rPr>
        <w:t>Абрамов С.В.</w:t>
      </w:r>
      <w:r w:rsidR="00B578FC" w:rsidRPr="00AE7F34">
        <w:rPr>
          <w:b/>
          <w:sz w:val="26"/>
          <w:szCs w:val="26"/>
          <w:lang w:val="ru-RU"/>
        </w:rPr>
        <w:t>_________________________________</w:t>
      </w:r>
    </w:p>
    <w:p w:rsidR="00B578FC" w:rsidRPr="005C50BE" w:rsidRDefault="00E27BEB" w:rsidP="00DB498B">
      <w:pPr>
        <w:pStyle w:val="a7"/>
        <w:tabs>
          <w:tab w:val="left" w:pos="601"/>
        </w:tabs>
        <w:spacing w:before="240"/>
        <w:ind w:left="0"/>
        <w:jc w:val="left"/>
        <w:rPr>
          <w:sz w:val="26"/>
          <w:szCs w:val="26"/>
          <w:lang w:val="ru-RU"/>
        </w:rPr>
      </w:pPr>
      <w:r w:rsidRPr="00AE7F34">
        <w:rPr>
          <w:b/>
          <w:sz w:val="26"/>
          <w:szCs w:val="26"/>
          <w:lang w:val="ru-RU"/>
        </w:rPr>
        <w:t>Папилин Д.М</w:t>
      </w:r>
      <w:r w:rsidR="00B578FC">
        <w:rPr>
          <w:sz w:val="26"/>
          <w:szCs w:val="26"/>
          <w:lang w:val="ru-RU"/>
        </w:rPr>
        <w:t>.______________________________</w:t>
      </w:r>
    </w:p>
    <w:sectPr w:rsidR="00B578FC" w:rsidRPr="005C50BE" w:rsidSect="007D0C5E">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AEC" w:rsidRDefault="007D5AEC" w:rsidP="009C5060">
      <w:r>
        <w:separator/>
      </w:r>
    </w:p>
  </w:endnote>
  <w:endnote w:type="continuationSeparator" w:id="0">
    <w:p w:rsidR="007D5AEC" w:rsidRDefault="007D5AEC" w:rsidP="009C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AEC" w:rsidRDefault="007D5AEC" w:rsidP="009C5060">
      <w:r>
        <w:separator/>
      </w:r>
    </w:p>
  </w:footnote>
  <w:footnote w:type="continuationSeparator" w:id="0">
    <w:p w:rsidR="007D5AEC" w:rsidRDefault="007D5AEC" w:rsidP="009C50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45D7D"/>
    <w:multiLevelType w:val="multilevel"/>
    <w:tmpl w:val="30D48D76"/>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060"/>
    <w:rsid w:val="000000FC"/>
    <w:rsid w:val="00000368"/>
    <w:rsid w:val="00000E92"/>
    <w:rsid w:val="000013E5"/>
    <w:rsid w:val="000015E2"/>
    <w:rsid w:val="00001AE4"/>
    <w:rsid w:val="00004E8A"/>
    <w:rsid w:val="000050BA"/>
    <w:rsid w:val="000057FD"/>
    <w:rsid w:val="00006664"/>
    <w:rsid w:val="0000677F"/>
    <w:rsid w:val="00011589"/>
    <w:rsid w:val="00012378"/>
    <w:rsid w:val="0001330F"/>
    <w:rsid w:val="00013CA0"/>
    <w:rsid w:val="000142E1"/>
    <w:rsid w:val="00015293"/>
    <w:rsid w:val="00016A89"/>
    <w:rsid w:val="000170D9"/>
    <w:rsid w:val="0001789B"/>
    <w:rsid w:val="000203AE"/>
    <w:rsid w:val="00020707"/>
    <w:rsid w:val="0002271A"/>
    <w:rsid w:val="00022951"/>
    <w:rsid w:val="00023525"/>
    <w:rsid w:val="00024208"/>
    <w:rsid w:val="00024E62"/>
    <w:rsid w:val="000301DA"/>
    <w:rsid w:val="00032E94"/>
    <w:rsid w:val="0003341A"/>
    <w:rsid w:val="00033FBC"/>
    <w:rsid w:val="000345E3"/>
    <w:rsid w:val="0003467E"/>
    <w:rsid w:val="00034707"/>
    <w:rsid w:val="00036A75"/>
    <w:rsid w:val="00037893"/>
    <w:rsid w:val="00040267"/>
    <w:rsid w:val="00040A8B"/>
    <w:rsid w:val="00044F21"/>
    <w:rsid w:val="0004565E"/>
    <w:rsid w:val="00045EDC"/>
    <w:rsid w:val="00046235"/>
    <w:rsid w:val="0004678C"/>
    <w:rsid w:val="00046B58"/>
    <w:rsid w:val="00046F3D"/>
    <w:rsid w:val="0004742E"/>
    <w:rsid w:val="0005026C"/>
    <w:rsid w:val="00051DF1"/>
    <w:rsid w:val="00053CFD"/>
    <w:rsid w:val="00056900"/>
    <w:rsid w:val="000603BC"/>
    <w:rsid w:val="000606AC"/>
    <w:rsid w:val="00060A0C"/>
    <w:rsid w:val="0006153E"/>
    <w:rsid w:val="0006197F"/>
    <w:rsid w:val="00061D19"/>
    <w:rsid w:val="00062A26"/>
    <w:rsid w:val="0006400B"/>
    <w:rsid w:val="00064332"/>
    <w:rsid w:val="0006614B"/>
    <w:rsid w:val="00066229"/>
    <w:rsid w:val="00066278"/>
    <w:rsid w:val="0006686D"/>
    <w:rsid w:val="00071058"/>
    <w:rsid w:val="00072033"/>
    <w:rsid w:val="000728EE"/>
    <w:rsid w:val="00072C6A"/>
    <w:rsid w:val="0007354F"/>
    <w:rsid w:val="00073873"/>
    <w:rsid w:val="00075DA9"/>
    <w:rsid w:val="00075EA2"/>
    <w:rsid w:val="000761C3"/>
    <w:rsid w:val="000767B8"/>
    <w:rsid w:val="00076FFD"/>
    <w:rsid w:val="000809C5"/>
    <w:rsid w:val="0008101C"/>
    <w:rsid w:val="00082095"/>
    <w:rsid w:val="00082BAF"/>
    <w:rsid w:val="00083C84"/>
    <w:rsid w:val="000840B6"/>
    <w:rsid w:val="00084A8E"/>
    <w:rsid w:val="00087642"/>
    <w:rsid w:val="00087709"/>
    <w:rsid w:val="0009032D"/>
    <w:rsid w:val="00090380"/>
    <w:rsid w:val="00090A03"/>
    <w:rsid w:val="000910FC"/>
    <w:rsid w:val="00092614"/>
    <w:rsid w:val="00092633"/>
    <w:rsid w:val="0009287F"/>
    <w:rsid w:val="00092C17"/>
    <w:rsid w:val="000949A1"/>
    <w:rsid w:val="00094CF6"/>
    <w:rsid w:val="000955D9"/>
    <w:rsid w:val="000967A5"/>
    <w:rsid w:val="0009720A"/>
    <w:rsid w:val="00097DD1"/>
    <w:rsid w:val="00097FD6"/>
    <w:rsid w:val="000A18B9"/>
    <w:rsid w:val="000A1C2F"/>
    <w:rsid w:val="000A2D51"/>
    <w:rsid w:val="000A367F"/>
    <w:rsid w:val="000A3D60"/>
    <w:rsid w:val="000A4D88"/>
    <w:rsid w:val="000A569B"/>
    <w:rsid w:val="000A58C1"/>
    <w:rsid w:val="000A6471"/>
    <w:rsid w:val="000A6666"/>
    <w:rsid w:val="000B05C7"/>
    <w:rsid w:val="000B2FA0"/>
    <w:rsid w:val="000B31F3"/>
    <w:rsid w:val="000B3EAA"/>
    <w:rsid w:val="000B5928"/>
    <w:rsid w:val="000B7242"/>
    <w:rsid w:val="000B7EEF"/>
    <w:rsid w:val="000C086C"/>
    <w:rsid w:val="000C0C88"/>
    <w:rsid w:val="000C0D18"/>
    <w:rsid w:val="000C2967"/>
    <w:rsid w:val="000C4D7B"/>
    <w:rsid w:val="000C55A7"/>
    <w:rsid w:val="000C5B95"/>
    <w:rsid w:val="000C62DA"/>
    <w:rsid w:val="000C6988"/>
    <w:rsid w:val="000C740F"/>
    <w:rsid w:val="000C7901"/>
    <w:rsid w:val="000D0497"/>
    <w:rsid w:val="000D08EF"/>
    <w:rsid w:val="000D11EF"/>
    <w:rsid w:val="000D188B"/>
    <w:rsid w:val="000D2449"/>
    <w:rsid w:val="000D2ECB"/>
    <w:rsid w:val="000D374A"/>
    <w:rsid w:val="000D59CA"/>
    <w:rsid w:val="000D5F65"/>
    <w:rsid w:val="000D67D5"/>
    <w:rsid w:val="000D7738"/>
    <w:rsid w:val="000D7A0B"/>
    <w:rsid w:val="000E028E"/>
    <w:rsid w:val="000E0734"/>
    <w:rsid w:val="000E0D82"/>
    <w:rsid w:val="000E1DDA"/>
    <w:rsid w:val="000E214E"/>
    <w:rsid w:val="000E5D57"/>
    <w:rsid w:val="000E7D6D"/>
    <w:rsid w:val="000F0C61"/>
    <w:rsid w:val="000F2FD5"/>
    <w:rsid w:val="000F3216"/>
    <w:rsid w:val="000F3B67"/>
    <w:rsid w:val="000F4179"/>
    <w:rsid w:val="000F4CB7"/>
    <w:rsid w:val="000F5BA7"/>
    <w:rsid w:val="000F629D"/>
    <w:rsid w:val="000F776D"/>
    <w:rsid w:val="000F782A"/>
    <w:rsid w:val="001014BF"/>
    <w:rsid w:val="001029A9"/>
    <w:rsid w:val="0010443E"/>
    <w:rsid w:val="00104754"/>
    <w:rsid w:val="00104A9B"/>
    <w:rsid w:val="00106B78"/>
    <w:rsid w:val="00106BC4"/>
    <w:rsid w:val="00107C01"/>
    <w:rsid w:val="00110C55"/>
    <w:rsid w:val="00111182"/>
    <w:rsid w:val="00111532"/>
    <w:rsid w:val="00111B6D"/>
    <w:rsid w:val="00111C47"/>
    <w:rsid w:val="00112A5E"/>
    <w:rsid w:val="00112B2F"/>
    <w:rsid w:val="00113543"/>
    <w:rsid w:val="00113BF0"/>
    <w:rsid w:val="00114A23"/>
    <w:rsid w:val="0011624B"/>
    <w:rsid w:val="00120D64"/>
    <w:rsid w:val="001212C1"/>
    <w:rsid w:val="00121794"/>
    <w:rsid w:val="001218FD"/>
    <w:rsid w:val="00124350"/>
    <w:rsid w:val="001244DE"/>
    <w:rsid w:val="00124523"/>
    <w:rsid w:val="00124879"/>
    <w:rsid w:val="00126B73"/>
    <w:rsid w:val="00130686"/>
    <w:rsid w:val="001307FB"/>
    <w:rsid w:val="00131BA0"/>
    <w:rsid w:val="001320E4"/>
    <w:rsid w:val="00132D94"/>
    <w:rsid w:val="001337C3"/>
    <w:rsid w:val="00133F9B"/>
    <w:rsid w:val="0013418D"/>
    <w:rsid w:val="00135BE5"/>
    <w:rsid w:val="00135D3B"/>
    <w:rsid w:val="00136F0A"/>
    <w:rsid w:val="00137261"/>
    <w:rsid w:val="00137ADA"/>
    <w:rsid w:val="00140A0F"/>
    <w:rsid w:val="001412E2"/>
    <w:rsid w:val="00141BE8"/>
    <w:rsid w:val="0014386E"/>
    <w:rsid w:val="00143F94"/>
    <w:rsid w:val="001462D6"/>
    <w:rsid w:val="00146F48"/>
    <w:rsid w:val="00151524"/>
    <w:rsid w:val="00151BB3"/>
    <w:rsid w:val="00151CC9"/>
    <w:rsid w:val="00153DCF"/>
    <w:rsid w:val="001559C2"/>
    <w:rsid w:val="00155CBF"/>
    <w:rsid w:val="00155F5C"/>
    <w:rsid w:val="00156D66"/>
    <w:rsid w:val="001572E7"/>
    <w:rsid w:val="00160087"/>
    <w:rsid w:val="00160ABA"/>
    <w:rsid w:val="00161096"/>
    <w:rsid w:val="00163299"/>
    <w:rsid w:val="001635FE"/>
    <w:rsid w:val="00164AC8"/>
    <w:rsid w:val="0016645F"/>
    <w:rsid w:val="00166498"/>
    <w:rsid w:val="00166D84"/>
    <w:rsid w:val="00166D86"/>
    <w:rsid w:val="00170C50"/>
    <w:rsid w:val="00171067"/>
    <w:rsid w:val="00171177"/>
    <w:rsid w:val="0017497B"/>
    <w:rsid w:val="00177DE3"/>
    <w:rsid w:val="00181168"/>
    <w:rsid w:val="00183FFC"/>
    <w:rsid w:val="00185347"/>
    <w:rsid w:val="00185AF0"/>
    <w:rsid w:val="0018717C"/>
    <w:rsid w:val="00190230"/>
    <w:rsid w:val="001923CC"/>
    <w:rsid w:val="0019279D"/>
    <w:rsid w:val="00193337"/>
    <w:rsid w:val="0019447B"/>
    <w:rsid w:val="00194F9C"/>
    <w:rsid w:val="001957D4"/>
    <w:rsid w:val="00196BA6"/>
    <w:rsid w:val="00197C66"/>
    <w:rsid w:val="001A2AD4"/>
    <w:rsid w:val="001A5E3F"/>
    <w:rsid w:val="001A5F49"/>
    <w:rsid w:val="001A6539"/>
    <w:rsid w:val="001A774C"/>
    <w:rsid w:val="001A7E19"/>
    <w:rsid w:val="001B2B72"/>
    <w:rsid w:val="001B2EF5"/>
    <w:rsid w:val="001B3393"/>
    <w:rsid w:val="001B72F2"/>
    <w:rsid w:val="001C05CF"/>
    <w:rsid w:val="001C06ED"/>
    <w:rsid w:val="001C4136"/>
    <w:rsid w:val="001C42D5"/>
    <w:rsid w:val="001C43D5"/>
    <w:rsid w:val="001C4826"/>
    <w:rsid w:val="001C49B3"/>
    <w:rsid w:val="001C78E7"/>
    <w:rsid w:val="001C7BD3"/>
    <w:rsid w:val="001D088E"/>
    <w:rsid w:val="001D1F8A"/>
    <w:rsid w:val="001D22B6"/>
    <w:rsid w:val="001D4B4C"/>
    <w:rsid w:val="001E087B"/>
    <w:rsid w:val="001E0D22"/>
    <w:rsid w:val="001E0E7F"/>
    <w:rsid w:val="001E0ED7"/>
    <w:rsid w:val="001E253E"/>
    <w:rsid w:val="001E262E"/>
    <w:rsid w:val="001E39D9"/>
    <w:rsid w:val="001E3D11"/>
    <w:rsid w:val="001E4B97"/>
    <w:rsid w:val="001E6493"/>
    <w:rsid w:val="001E66A8"/>
    <w:rsid w:val="001E69FE"/>
    <w:rsid w:val="001E7559"/>
    <w:rsid w:val="001F0F61"/>
    <w:rsid w:val="001F1EB5"/>
    <w:rsid w:val="001F2963"/>
    <w:rsid w:val="001F29C1"/>
    <w:rsid w:val="001F3AB4"/>
    <w:rsid w:val="001F4BDC"/>
    <w:rsid w:val="001F4CEC"/>
    <w:rsid w:val="001F63D6"/>
    <w:rsid w:val="001F67D8"/>
    <w:rsid w:val="001F7466"/>
    <w:rsid w:val="002004E7"/>
    <w:rsid w:val="00200A58"/>
    <w:rsid w:val="00200E50"/>
    <w:rsid w:val="00201BC2"/>
    <w:rsid w:val="0020238A"/>
    <w:rsid w:val="00202965"/>
    <w:rsid w:val="002029E4"/>
    <w:rsid w:val="0020390B"/>
    <w:rsid w:val="00203CC3"/>
    <w:rsid w:val="00204783"/>
    <w:rsid w:val="002055E2"/>
    <w:rsid w:val="002109C8"/>
    <w:rsid w:val="002113F8"/>
    <w:rsid w:val="00211A82"/>
    <w:rsid w:val="002127A7"/>
    <w:rsid w:val="0021393B"/>
    <w:rsid w:val="00213BB3"/>
    <w:rsid w:val="00213D94"/>
    <w:rsid w:val="00215F64"/>
    <w:rsid w:val="002164A8"/>
    <w:rsid w:val="00216661"/>
    <w:rsid w:val="00217F60"/>
    <w:rsid w:val="00221292"/>
    <w:rsid w:val="0022307E"/>
    <w:rsid w:val="00224228"/>
    <w:rsid w:val="00224773"/>
    <w:rsid w:val="00224790"/>
    <w:rsid w:val="00225D35"/>
    <w:rsid w:val="002270C1"/>
    <w:rsid w:val="00230D88"/>
    <w:rsid w:val="00231594"/>
    <w:rsid w:val="002324A6"/>
    <w:rsid w:val="00235E10"/>
    <w:rsid w:val="00236A20"/>
    <w:rsid w:val="00236D4F"/>
    <w:rsid w:val="00240E25"/>
    <w:rsid w:val="00243D77"/>
    <w:rsid w:val="002447A0"/>
    <w:rsid w:val="0024617C"/>
    <w:rsid w:val="002466E6"/>
    <w:rsid w:val="00250D5A"/>
    <w:rsid w:val="00251FCD"/>
    <w:rsid w:val="002545EA"/>
    <w:rsid w:val="0025588C"/>
    <w:rsid w:val="00255F89"/>
    <w:rsid w:val="00256A01"/>
    <w:rsid w:val="00257012"/>
    <w:rsid w:val="00257390"/>
    <w:rsid w:val="00263C22"/>
    <w:rsid w:val="00264795"/>
    <w:rsid w:val="00265611"/>
    <w:rsid w:val="00265AAE"/>
    <w:rsid w:val="00265ECC"/>
    <w:rsid w:val="00265EFB"/>
    <w:rsid w:val="00265FC9"/>
    <w:rsid w:val="002666B1"/>
    <w:rsid w:val="00271E06"/>
    <w:rsid w:val="00273E58"/>
    <w:rsid w:val="00274AE9"/>
    <w:rsid w:val="002758BE"/>
    <w:rsid w:val="00276819"/>
    <w:rsid w:val="00276D29"/>
    <w:rsid w:val="00277DD3"/>
    <w:rsid w:val="0028003C"/>
    <w:rsid w:val="0028014A"/>
    <w:rsid w:val="00281CEE"/>
    <w:rsid w:val="00282460"/>
    <w:rsid w:val="0028253D"/>
    <w:rsid w:val="00283209"/>
    <w:rsid w:val="002835B6"/>
    <w:rsid w:val="00283A4B"/>
    <w:rsid w:val="00283E6A"/>
    <w:rsid w:val="00284612"/>
    <w:rsid w:val="002850DC"/>
    <w:rsid w:val="00285A1C"/>
    <w:rsid w:val="00285FFB"/>
    <w:rsid w:val="0028686E"/>
    <w:rsid w:val="00290703"/>
    <w:rsid w:val="002911AE"/>
    <w:rsid w:val="00293459"/>
    <w:rsid w:val="00293468"/>
    <w:rsid w:val="00294435"/>
    <w:rsid w:val="00295471"/>
    <w:rsid w:val="00295CF5"/>
    <w:rsid w:val="002A00AF"/>
    <w:rsid w:val="002A1FCE"/>
    <w:rsid w:val="002A38D4"/>
    <w:rsid w:val="002A420E"/>
    <w:rsid w:val="002B05BF"/>
    <w:rsid w:val="002B1D25"/>
    <w:rsid w:val="002B2429"/>
    <w:rsid w:val="002B24AB"/>
    <w:rsid w:val="002B2AD2"/>
    <w:rsid w:val="002B3A68"/>
    <w:rsid w:val="002B3EA7"/>
    <w:rsid w:val="002B4B6C"/>
    <w:rsid w:val="002B73EB"/>
    <w:rsid w:val="002B788A"/>
    <w:rsid w:val="002C2F9E"/>
    <w:rsid w:val="002C408E"/>
    <w:rsid w:val="002C5799"/>
    <w:rsid w:val="002C57D7"/>
    <w:rsid w:val="002C5E8A"/>
    <w:rsid w:val="002C6790"/>
    <w:rsid w:val="002C7912"/>
    <w:rsid w:val="002C7D87"/>
    <w:rsid w:val="002D06EA"/>
    <w:rsid w:val="002D0A63"/>
    <w:rsid w:val="002D114A"/>
    <w:rsid w:val="002D1392"/>
    <w:rsid w:val="002D25D2"/>
    <w:rsid w:val="002D2951"/>
    <w:rsid w:val="002D39BE"/>
    <w:rsid w:val="002D433A"/>
    <w:rsid w:val="002D4ADA"/>
    <w:rsid w:val="002D4C1E"/>
    <w:rsid w:val="002D5384"/>
    <w:rsid w:val="002D7541"/>
    <w:rsid w:val="002D7A0A"/>
    <w:rsid w:val="002E071D"/>
    <w:rsid w:val="002E0BF9"/>
    <w:rsid w:val="002E32BF"/>
    <w:rsid w:val="002E4B0C"/>
    <w:rsid w:val="002E752F"/>
    <w:rsid w:val="002F1695"/>
    <w:rsid w:val="002F1A82"/>
    <w:rsid w:val="002F2924"/>
    <w:rsid w:val="002F2EB3"/>
    <w:rsid w:val="002F35A7"/>
    <w:rsid w:val="002F5337"/>
    <w:rsid w:val="002F5476"/>
    <w:rsid w:val="002F5785"/>
    <w:rsid w:val="00300165"/>
    <w:rsid w:val="00301323"/>
    <w:rsid w:val="0030178B"/>
    <w:rsid w:val="0030311B"/>
    <w:rsid w:val="003032CC"/>
    <w:rsid w:val="00304400"/>
    <w:rsid w:val="00304F0C"/>
    <w:rsid w:val="00304F0E"/>
    <w:rsid w:val="0030526F"/>
    <w:rsid w:val="00305558"/>
    <w:rsid w:val="003060E0"/>
    <w:rsid w:val="00306748"/>
    <w:rsid w:val="003104C5"/>
    <w:rsid w:val="00310843"/>
    <w:rsid w:val="00310884"/>
    <w:rsid w:val="00310A0B"/>
    <w:rsid w:val="0031135F"/>
    <w:rsid w:val="00313700"/>
    <w:rsid w:val="00313A45"/>
    <w:rsid w:val="003143AE"/>
    <w:rsid w:val="003146A9"/>
    <w:rsid w:val="00315703"/>
    <w:rsid w:val="00315D44"/>
    <w:rsid w:val="003163F0"/>
    <w:rsid w:val="00316A11"/>
    <w:rsid w:val="003177D3"/>
    <w:rsid w:val="003206E0"/>
    <w:rsid w:val="00320BF1"/>
    <w:rsid w:val="00323A29"/>
    <w:rsid w:val="00326E1C"/>
    <w:rsid w:val="003303B8"/>
    <w:rsid w:val="0033089A"/>
    <w:rsid w:val="0033145A"/>
    <w:rsid w:val="00332563"/>
    <w:rsid w:val="00332E47"/>
    <w:rsid w:val="00333096"/>
    <w:rsid w:val="00334244"/>
    <w:rsid w:val="0033437A"/>
    <w:rsid w:val="00334A40"/>
    <w:rsid w:val="00335575"/>
    <w:rsid w:val="003357D6"/>
    <w:rsid w:val="003377DF"/>
    <w:rsid w:val="0034189A"/>
    <w:rsid w:val="00341CEE"/>
    <w:rsid w:val="00342575"/>
    <w:rsid w:val="00342F4F"/>
    <w:rsid w:val="00344AB7"/>
    <w:rsid w:val="00345B2C"/>
    <w:rsid w:val="0034639B"/>
    <w:rsid w:val="00346656"/>
    <w:rsid w:val="003508BA"/>
    <w:rsid w:val="00351ABF"/>
    <w:rsid w:val="00351F8F"/>
    <w:rsid w:val="003526FF"/>
    <w:rsid w:val="00352EE7"/>
    <w:rsid w:val="00353656"/>
    <w:rsid w:val="00355DB8"/>
    <w:rsid w:val="00360223"/>
    <w:rsid w:val="00360CEF"/>
    <w:rsid w:val="0036353F"/>
    <w:rsid w:val="00363F39"/>
    <w:rsid w:val="00365002"/>
    <w:rsid w:val="0036507B"/>
    <w:rsid w:val="003652AB"/>
    <w:rsid w:val="00365D77"/>
    <w:rsid w:val="00366E6E"/>
    <w:rsid w:val="00367932"/>
    <w:rsid w:val="00367F3C"/>
    <w:rsid w:val="003705DD"/>
    <w:rsid w:val="00370AA4"/>
    <w:rsid w:val="003734C5"/>
    <w:rsid w:val="003745AD"/>
    <w:rsid w:val="00375558"/>
    <w:rsid w:val="00376D0B"/>
    <w:rsid w:val="003811DB"/>
    <w:rsid w:val="00381551"/>
    <w:rsid w:val="00382DBF"/>
    <w:rsid w:val="00384B51"/>
    <w:rsid w:val="003870D8"/>
    <w:rsid w:val="003872C9"/>
    <w:rsid w:val="00391F4A"/>
    <w:rsid w:val="00392604"/>
    <w:rsid w:val="003927EB"/>
    <w:rsid w:val="00392D1C"/>
    <w:rsid w:val="00393247"/>
    <w:rsid w:val="003938B9"/>
    <w:rsid w:val="00395042"/>
    <w:rsid w:val="00395DD1"/>
    <w:rsid w:val="0039601D"/>
    <w:rsid w:val="00396E63"/>
    <w:rsid w:val="003975A9"/>
    <w:rsid w:val="003A0A0D"/>
    <w:rsid w:val="003A0BC8"/>
    <w:rsid w:val="003A0D9B"/>
    <w:rsid w:val="003A1A76"/>
    <w:rsid w:val="003A3894"/>
    <w:rsid w:val="003A41B5"/>
    <w:rsid w:val="003A50F7"/>
    <w:rsid w:val="003A5AD8"/>
    <w:rsid w:val="003A6E6E"/>
    <w:rsid w:val="003A6FBE"/>
    <w:rsid w:val="003A791A"/>
    <w:rsid w:val="003B0519"/>
    <w:rsid w:val="003B0765"/>
    <w:rsid w:val="003B238C"/>
    <w:rsid w:val="003B29A8"/>
    <w:rsid w:val="003B3555"/>
    <w:rsid w:val="003B396A"/>
    <w:rsid w:val="003B3B51"/>
    <w:rsid w:val="003B5265"/>
    <w:rsid w:val="003B5625"/>
    <w:rsid w:val="003C02C4"/>
    <w:rsid w:val="003C043B"/>
    <w:rsid w:val="003C24C9"/>
    <w:rsid w:val="003C2C92"/>
    <w:rsid w:val="003C3CDC"/>
    <w:rsid w:val="003C4B05"/>
    <w:rsid w:val="003C4C0E"/>
    <w:rsid w:val="003C5131"/>
    <w:rsid w:val="003C519B"/>
    <w:rsid w:val="003C7519"/>
    <w:rsid w:val="003D1862"/>
    <w:rsid w:val="003D2494"/>
    <w:rsid w:val="003D51BD"/>
    <w:rsid w:val="003D5332"/>
    <w:rsid w:val="003D5FDE"/>
    <w:rsid w:val="003D735A"/>
    <w:rsid w:val="003D7E7E"/>
    <w:rsid w:val="003D7EFB"/>
    <w:rsid w:val="003E1B7A"/>
    <w:rsid w:val="003E1DB9"/>
    <w:rsid w:val="003E2324"/>
    <w:rsid w:val="003E25EC"/>
    <w:rsid w:val="003E2619"/>
    <w:rsid w:val="003E3BCA"/>
    <w:rsid w:val="003E4061"/>
    <w:rsid w:val="003E41FB"/>
    <w:rsid w:val="003E4CF6"/>
    <w:rsid w:val="003E54ED"/>
    <w:rsid w:val="003E63A6"/>
    <w:rsid w:val="003E66CE"/>
    <w:rsid w:val="003E717C"/>
    <w:rsid w:val="003E77B7"/>
    <w:rsid w:val="003F2A5C"/>
    <w:rsid w:val="003F2E22"/>
    <w:rsid w:val="003F3469"/>
    <w:rsid w:val="003F3A06"/>
    <w:rsid w:val="003F4E69"/>
    <w:rsid w:val="003F4EBE"/>
    <w:rsid w:val="003F69D8"/>
    <w:rsid w:val="00403EA1"/>
    <w:rsid w:val="00404E6F"/>
    <w:rsid w:val="004052CF"/>
    <w:rsid w:val="004067C4"/>
    <w:rsid w:val="004112DB"/>
    <w:rsid w:val="00411647"/>
    <w:rsid w:val="00411DE4"/>
    <w:rsid w:val="00412842"/>
    <w:rsid w:val="00412C35"/>
    <w:rsid w:val="00416135"/>
    <w:rsid w:val="00416498"/>
    <w:rsid w:val="00416FA0"/>
    <w:rsid w:val="004210B2"/>
    <w:rsid w:val="00422248"/>
    <w:rsid w:val="00422866"/>
    <w:rsid w:val="00424A5B"/>
    <w:rsid w:val="004255C6"/>
    <w:rsid w:val="00425934"/>
    <w:rsid w:val="00425F9D"/>
    <w:rsid w:val="00430158"/>
    <w:rsid w:val="00431474"/>
    <w:rsid w:val="004333F4"/>
    <w:rsid w:val="00433413"/>
    <w:rsid w:val="00433CCD"/>
    <w:rsid w:val="0043549A"/>
    <w:rsid w:val="00436B3F"/>
    <w:rsid w:val="004405E8"/>
    <w:rsid w:val="004446E0"/>
    <w:rsid w:val="0044545A"/>
    <w:rsid w:val="00445E21"/>
    <w:rsid w:val="0044611C"/>
    <w:rsid w:val="0044743F"/>
    <w:rsid w:val="00450007"/>
    <w:rsid w:val="004503A9"/>
    <w:rsid w:val="00450DFD"/>
    <w:rsid w:val="00451901"/>
    <w:rsid w:val="00451B14"/>
    <w:rsid w:val="00452CFA"/>
    <w:rsid w:val="00453473"/>
    <w:rsid w:val="00454DC9"/>
    <w:rsid w:val="00455213"/>
    <w:rsid w:val="00455536"/>
    <w:rsid w:val="00455AB6"/>
    <w:rsid w:val="00457453"/>
    <w:rsid w:val="0045792E"/>
    <w:rsid w:val="004607FD"/>
    <w:rsid w:val="00460BB8"/>
    <w:rsid w:val="00461552"/>
    <w:rsid w:val="00461E5B"/>
    <w:rsid w:val="00464793"/>
    <w:rsid w:val="00464A11"/>
    <w:rsid w:val="0046577A"/>
    <w:rsid w:val="0046754D"/>
    <w:rsid w:val="00471713"/>
    <w:rsid w:val="00472443"/>
    <w:rsid w:val="00474B6D"/>
    <w:rsid w:val="00476292"/>
    <w:rsid w:val="00480C81"/>
    <w:rsid w:val="00480DDE"/>
    <w:rsid w:val="00481184"/>
    <w:rsid w:val="0048270C"/>
    <w:rsid w:val="00482920"/>
    <w:rsid w:val="00484200"/>
    <w:rsid w:val="0048429E"/>
    <w:rsid w:val="00484359"/>
    <w:rsid w:val="00484C96"/>
    <w:rsid w:val="0048510A"/>
    <w:rsid w:val="00485EFB"/>
    <w:rsid w:val="00486B63"/>
    <w:rsid w:val="00486CE6"/>
    <w:rsid w:val="0048723B"/>
    <w:rsid w:val="0049013E"/>
    <w:rsid w:val="0049277F"/>
    <w:rsid w:val="00492D5C"/>
    <w:rsid w:val="00493297"/>
    <w:rsid w:val="00494E4B"/>
    <w:rsid w:val="00496C0D"/>
    <w:rsid w:val="004976CA"/>
    <w:rsid w:val="004A03E7"/>
    <w:rsid w:val="004A07CF"/>
    <w:rsid w:val="004A0BE3"/>
    <w:rsid w:val="004A0C90"/>
    <w:rsid w:val="004A29FD"/>
    <w:rsid w:val="004A3033"/>
    <w:rsid w:val="004A50D5"/>
    <w:rsid w:val="004A52E6"/>
    <w:rsid w:val="004A5845"/>
    <w:rsid w:val="004A5FC0"/>
    <w:rsid w:val="004A70FA"/>
    <w:rsid w:val="004A718B"/>
    <w:rsid w:val="004A7410"/>
    <w:rsid w:val="004A748E"/>
    <w:rsid w:val="004A7E74"/>
    <w:rsid w:val="004B1185"/>
    <w:rsid w:val="004B1274"/>
    <w:rsid w:val="004B4A32"/>
    <w:rsid w:val="004B5060"/>
    <w:rsid w:val="004B717E"/>
    <w:rsid w:val="004B73E1"/>
    <w:rsid w:val="004B7A17"/>
    <w:rsid w:val="004C0C56"/>
    <w:rsid w:val="004C1288"/>
    <w:rsid w:val="004C156B"/>
    <w:rsid w:val="004C20CB"/>
    <w:rsid w:val="004C23A6"/>
    <w:rsid w:val="004C2B77"/>
    <w:rsid w:val="004C4B7C"/>
    <w:rsid w:val="004C53F3"/>
    <w:rsid w:val="004C7838"/>
    <w:rsid w:val="004D0ADF"/>
    <w:rsid w:val="004D0AF0"/>
    <w:rsid w:val="004D1631"/>
    <w:rsid w:val="004D1C0C"/>
    <w:rsid w:val="004D1D63"/>
    <w:rsid w:val="004D2A4A"/>
    <w:rsid w:val="004D2E3D"/>
    <w:rsid w:val="004D352E"/>
    <w:rsid w:val="004D724B"/>
    <w:rsid w:val="004D7D55"/>
    <w:rsid w:val="004E1856"/>
    <w:rsid w:val="004E41D8"/>
    <w:rsid w:val="004F019E"/>
    <w:rsid w:val="004F0985"/>
    <w:rsid w:val="004F2C94"/>
    <w:rsid w:val="004F3153"/>
    <w:rsid w:val="004F38E6"/>
    <w:rsid w:val="004F3DDB"/>
    <w:rsid w:val="004F4377"/>
    <w:rsid w:val="004F4E8F"/>
    <w:rsid w:val="004F5FA0"/>
    <w:rsid w:val="004F75EE"/>
    <w:rsid w:val="004F79FA"/>
    <w:rsid w:val="005003F0"/>
    <w:rsid w:val="00500DC6"/>
    <w:rsid w:val="0050185E"/>
    <w:rsid w:val="00503BC3"/>
    <w:rsid w:val="00504DBB"/>
    <w:rsid w:val="00504EEB"/>
    <w:rsid w:val="0050769F"/>
    <w:rsid w:val="00507B94"/>
    <w:rsid w:val="00510671"/>
    <w:rsid w:val="005112CD"/>
    <w:rsid w:val="0051284F"/>
    <w:rsid w:val="00512CD3"/>
    <w:rsid w:val="005157FB"/>
    <w:rsid w:val="0051606D"/>
    <w:rsid w:val="005166E7"/>
    <w:rsid w:val="00517A04"/>
    <w:rsid w:val="0052134E"/>
    <w:rsid w:val="005229C5"/>
    <w:rsid w:val="005239B4"/>
    <w:rsid w:val="00526357"/>
    <w:rsid w:val="00526753"/>
    <w:rsid w:val="00526A7A"/>
    <w:rsid w:val="00527E41"/>
    <w:rsid w:val="00527FE1"/>
    <w:rsid w:val="00530184"/>
    <w:rsid w:val="00531AB2"/>
    <w:rsid w:val="00532AAB"/>
    <w:rsid w:val="005341A8"/>
    <w:rsid w:val="00536417"/>
    <w:rsid w:val="005404C2"/>
    <w:rsid w:val="00541F5C"/>
    <w:rsid w:val="00543645"/>
    <w:rsid w:val="00543755"/>
    <w:rsid w:val="00545FFD"/>
    <w:rsid w:val="00547E7C"/>
    <w:rsid w:val="00550DB4"/>
    <w:rsid w:val="0055109E"/>
    <w:rsid w:val="00551505"/>
    <w:rsid w:val="00553A0B"/>
    <w:rsid w:val="005540FA"/>
    <w:rsid w:val="00554645"/>
    <w:rsid w:val="005557F5"/>
    <w:rsid w:val="00556549"/>
    <w:rsid w:val="00560C74"/>
    <w:rsid w:val="005627A1"/>
    <w:rsid w:val="00562D34"/>
    <w:rsid w:val="00562DFE"/>
    <w:rsid w:val="00564206"/>
    <w:rsid w:val="005646FB"/>
    <w:rsid w:val="00564B31"/>
    <w:rsid w:val="0056645D"/>
    <w:rsid w:val="00567EB9"/>
    <w:rsid w:val="005712F1"/>
    <w:rsid w:val="00571523"/>
    <w:rsid w:val="005720B7"/>
    <w:rsid w:val="005728DC"/>
    <w:rsid w:val="005733CE"/>
    <w:rsid w:val="00573458"/>
    <w:rsid w:val="00573A6A"/>
    <w:rsid w:val="00574184"/>
    <w:rsid w:val="005744AC"/>
    <w:rsid w:val="00577BC0"/>
    <w:rsid w:val="00577EAC"/>
    <w:rsid w:val="00580DEB"/>
    <w:rsid w:val="0058146D"/>
    <w:rsid w:val="005818FA"/>
    <w:rsid w:val="005857F3"/>
    <w:rsid w:val="005861E3"/>
    <w:rsid w:val="00587CEB"/>
    <w:rsid w:val="0059120A"/>
    <w:rsid w:val="00591E57"/>
    <w:rsid w:val="00592BA3"/>
    <w:rsid w:val="00592DE8"/>
    <w:rsid w:val="00594BBA"/>
    <w:rsid w:val="005954A8"/>
    <w:rsid w:val="005977C6"/>
    <w:rsid w:val="00597FFA"/>
    <w:rsid w:val="005A0760"/>
    <w:rsid w:val="005A1E67"/>
    <w:rsid w:val="005A1F63"/>
    <w:rsid w:val="005A2CD4"/>
    <w:rsid w:val="005A3804"/>
    <w:rsid w:val="005A49A7"/>
    <w:rsid w:val="005A5AA4"/>
    <w:rsid w:val="005A5CEF"/>
    <w:rsid w:val="005A7500"/>
    <w:rsid w:val="005B2810"/>
    <w:rsid w:val="005B3C1A"/>
    <w:rsid w:val="005B4F52"/>
    <w:rsid w:val="005B4F78"/>
    <w:rsid w:val="005B512A"/>
    <w:rsid w:val="005B5A9B"/>
    <w:rsid w:val="005B5AD8"/>
    <w:rsid w:val="005C0335"/>
    <w:rsid w:val="005C20B6"/>
    <w:rsid w:val="005C2DAE"/>
    <w:rsid w:val="005C2FC9"/>
    <w:rsid w:val="005C42D7"/>
    <w:rsid w:val="005C4B8C"/>
    <w:rsid w:val="005C50BE"/>
    <w:rsid w:val="005C583B"/>
    <w:rsid w:val="005C58D5"/>
    <w:rsid w:val="005C5F38"/>
    <w:rsid w:val="005C6092"/>
    <w:rsid w:val="005C6F5F"/>
    <w:rsid w:val="005C7053"/>
    <w:rsid w:val="005D2198"/>
    <w:rsid w:val="005D25C7"/>
    <w:rsid w:val="005D2C25"/>
    <w:rsid w:val="005D2D82"/>
    <w:rsid w:val="005D302F"/>
    <w:rsid w:val="005D4679"/>
    <w:rsid w:val="005D4E2F"/>
    <w:rsid w:val="005D5ADD"/>
    <w:rsid w:val="005D5B0E"/>
    <w:rsid w:val="005E03C1"/>
    <w:rsid w:val="005E151E"/>
    <w:rsid w:val="005E1779"/>
    <w:rsid w:val="005E20EC"/>
    <w:rsid w:val="005E3D55"/>
    <w:rsid w:val="005E5010"/>
    <w:rsid w:val="005E71C1"/>
    <w:rsid w:val="005F0672"/>
    <w:rsid w:val="005F1C98"/>
    <w:rsid w:val="005F2E13"/>
    <w:rsid w:val="005F3794"/>
    <w:rsid w:val="005F3F3A"/>
    <w:rsid w:val="005F619E"/>
    <w:rsid w:val="005F6930"/>
    <w:rsid w:val="005F77AB"/>
    <w:rsid w:val="00600C3A"/>
    <w:rsid w:val="00601AD3"/>
    <w:rsid w:val="006026AE"/>
    <w:rsid w:val="00602815"/>
    <w:rsid w:val="00602D8D"/>
    <w:rsid w:val="006032B7"/>
    <w:rsid w:val="00605259"/>
    <w:rsid w:val="00605BAB"/>
    <w:rsid w:val="0060670E"/>
    <w:rsid w:val="006079F8"/>
    <w:rsid w:val="00610F3C"/>
    <w:rsid w:val="006111F5"/>
    <w:rsid w:val="00611C77"/>
    <w:rsid w:val="00613954"/>
    <w:rsid w:val="00614258"/>
    <w:rsid w:val="00615236"/>
    <w:rsid w:val="006164FD"/>
    <w:rsid w:val="00616E7A"/>
    <w:rsid w:val="006178FA"/>
    <w:rsid w:val="006208B8"/>
    <w:rsid w:val="00620FB7"/>
    <w:rsid w:val="00621F14"/>
    <w:rsid w:val="00622EB3"/>
    <w:rsid w:val="00624715"/>
    <w:rsid w:val="00624847"/>
    <w:rsid w:val="00625186"/>
    <w:rsid w:val="006262D6"/>
    <w:rsid w:val="00626569"/>
    <w:rsid w:val="006303FC"/>
    <w:rsid w:val="00630648"/>
    <w:rsid w:val="00630A10"/>
    <w:rsid w:val="00631333"/>
    <w:rsid w:val="006319A7"/>
    <w:rsid w:val="00631BC8"/>
    <w:rsid w:val="0063203C"/>
    <w:rsid w:val="00633257"/>
    <w:rsid w:val="006336E4"/>
    <w:rsid w:val="00633706"/>
    <w:rsid w:val="0063409C"/>
    <w:rsid w:val="0063453E"/>
    <w:rsid w:val="00634763"/>
    <w:rsid w:val="00640B87"/>
    <w:rsid w:val="006412FD"/>
    <w:rsid w:val="0064144C"/>
    <w:rsid w:val="00641EEF"/>
    <w:rsid w:val="0064204F"/>
    <w:rsid w:val="0064325F"/>
    <w:rsid w:val="00644C45"/>
    <w:rsid w:val="00644D85"/>
    <w:rsid w:val="00645F4F"/>
    <w:rsid w:val="00647231"/>
    <w:rsid w:val="00647A56"/>
    <w:rsid w:val="006508B3"/>
    <w:rsid w:val="00651C79"/>
    <w:rsid w:val="00651E3F"/>
    <w:rsid w:val="006542DF"/>
    <w:rsid w:val="0065473D"/>
    <w:rsid w:val="006605C5"/>
    <w:rsid w:val="00661011"/>
    <w:rsid w:val="00662E96"/>
    <w:rsid w:val="00662F3C"/>
    <w:rsid w:val="00663C21"/>
    <w:rsid w:val="00663E6B"/>
    <w:rsid w:val="00664E45"/>
    <w:rsid w:val="006651B9"/>
    <w:rsid w:val="0066593D"/>
    <w:rsid w:val="00671B43"/>
    <w:rsid w:val="00671EBE"/>
    <w:rsid w:val="00672C28"/>
    <w:rsid w:val="0067362D"/>
    <w:rsid w:val="00675DEE"/>
    <w:rsid w:val="006779D9"/>
    <w:rsid w:val="006804EC"/>
    <w:rsid w:val="00682326"/>
    <w:rsid w:val="006829AC"/>
    <w:rsid w:val="00683251"/>
    <w:rsid w:val="006835EA"/>
    <w:rsid w:val="00683943"/>
    <w:rsid w:val="006853E1"/>
    <w:rsid w:val="00686DD1"/>
    <w:rsid w:val="006905F5"/>
    <w:rsid w:val="006907CC"/>
    <w:rsid w:val="0069545B"/>
    <w:rsid w:val="0069577E"/>
    <w:rsid w:val="006958F5"/>
    <w:rsid w:val="00695C20"/>
    <w:rsid w:val="00695D3F"/>
    <w:rsid w:val="00697E91"/>
    <w:rsid w:val="006A2644"/>
    <w:rsid w:val="006A4143"/>
    <w:rsid w:val="006A5B31"/>
    <w:rsid w:val="006A5EA2"/>
    <w:rsid w:val="006A6BB7"/>
    <w:rsid w:val="006B2438"/>
    <w:rsid w:val="006B2734"/>
    <w:rsid w:val="006B3B17"/>
    <w:rsid w:val="006B3FCF"/>
    <w:rsid w:val="006B4300"/>
    <w:rsid w:val="006B4803"/>
    <w:rsid w:val="006B6837"/>
    <w:rsid w:val="006B7CB4"/>
    <w:rsid w:val="006C0DFB"/>
    <w:rsid w:val="006C1C50"/>
    <w:rsid w:val="006C2598"/>
    <w:rsid w:val="006C3D41"/>
    <w:rsid w:val="006C4375"/>
    <w:rsid w:val="006C4F81"/>
    <w:rsid w:val="006C7FAC"/>
    <w:rsid w:val="006D016F"/>
    <w:rsid w:val="006D2189"/>
    <w:rsid w:val="006D4669"/>
    <w:rsid w:val="006D74AE"/>
    <w:rsid w:val="006E2A63"/>
    <w:rsid w:val="006E3503"/>
    <w:rsid w:val="006E4051"/>
    <w:rsid w:val="006E507B"/>
    <w:rsid w:val="006E63EF"/>
    <w:rsid w:val="006F01DF"/>
    <w:rsid w:val="006F1E21"/>
    <w:rsid w:val="006F36EA"/>
    <w:rsid w:val="006F394E"/>
    <w:rsid w:val="006F396D"/>
    <w:rsid w:val="006F61C8"/>
    <w:rsid w:val="006F77CB"/>
    <w:rsid w:val="006F7C59"/>
    <w:rsid w:val="00700497"/>
    <w:rsid w:val="00700A94"/>
    <w:rsid w:val="00700F37"/>
    <w:rsid w:val="0070259E"/>
    <w:rsid w:val="007027AC"/>
    <w:rsid w:val="00703D6E"/>
    <w:rsid w:val="00704BD6"/>
    <w:rsid w:val="007063AC"/>
    <w:rsid w:val="00710FD3"/>
    <w:rsid w:val="007117B2"/>
    <w:rsid w:val="007125FC"/>
    <w:rsid w:val="00712611"/>
    <w:rsid w:val="00712A43"/>
    <w:rsid w:val="00712DBA"/>
    <w:rsid w:val="00713E14"/>
    <w:rsid w:val="00714609"/>
    <w:rsid w:val="007167EA"/>
    <w:rsid w:val="00717F48"/>
    <w:rsid w:val="007200EE"/>
    <w:rsid w:val="00721253"/>
    <w:rsid w:val="00721381"/>
    <w:rsid w:val="00721BDD"/>
    <w:rsid w:val="00721F7A"/>
    <w:rsid w:val="00725608"/>
    <w:rsid w:val="0072659C"/>
    <w:rsid w:val="00726B04"/>
    <w:rsid w:val="00726DA3"/>
    <w:rsid w:val="007304F8"/>
    <w:rsid w:val="00731899"/>
    <w:rsid w:val="00731E39"/>
    <w:rsid w:val="0073218A"/>
    <w:rsid w:val="00733C61"/>
    <w:rsid w:val="00734FB0"/>
    <w:rsid w:val="0073643B"/>
    <w:rsid w:val="0074040A"/>
    <w:rsid w:val="0074055F"/>
    <w:rsid w:val="00740787"/>
    <w:rsid w:val="00741319"/>
    <w:rsid w:val="007419E8"/>
    <w:rsid w:val="00742F60"/>
    <w:rsid w:val="007435A7"/>
    <w:rsid w:val="007435AF"/>
    <w:rsid w:val="0074361B"/>
    <w:rsid w:val="00745444"/>
    <w:rsid w:val="00745661"/>
    <w:rsid w:val="00745AA9"/>
    <w:rsid w:val="00746584"/>
    <w:rsid w:val="00746AB7"/>
    <w:rsid w:val="00751BDE"/>
    <w:rsid w:val="00751D73"/>
    <w:rsid w:val="00752B7B"/>
    <w:rsid w:val="007541C3"/>
    <w:rsid w:val="00757FF1"/>
    <w:rsid w:val="007606D4"/>
    <w:rsid w:val="00760F1B"/>
    <w:rsid w:val="00762004"/>
    <w:rsid w:val="00762A5C"/>
    <w:rsid w:val="00767CAB"/>
    <w:rsid w:val="0077100A"/>
    <w:rsid w:val="00771FBD"/>
    <w:rsid w:val="0077365C"/>
    <w:rsid w:val="00773D96"/>
    <w:rsid w:val="007744E7"/>
    <w:rsid w:val="00775DC5"/>
    <w:rsid w:val="007761FE"/>
    <w:rsid w:val="007767D9"/>
    <w:rsid w:val="00776B9D"/>
    <w:rsid w:val="00776DCA"/>
    <w:rsid w:val="00777E0E"/>
    <w:rsid w:val="007807A9"/>
    <w:rsid w:val="00780897"/>
    <w:rsid w:val="007814EA"/>
    <w:rsid w:val="00782E24"/>
    <w:rsid w:val="0078359E"/>
    <w:rsid w:val="00785AF0"/>
    <w:rsid w:val="0078695B"/>
    <w:rsid w:val="00790608"/>
    <w:rsid w:val="00790E8A"/>
    <w:rsid w:val="00792D87"/>
    <w:rsid w:val="00793000"/>
    <w:rsid w:val="00793B9A"/>
    <w:rsid w:val="007940DF"/>
    <w:rsid w:val="00794848"/>
    <w:rsid w:val="00794B28"/>
    <w:rsid w:val="00796ACB"/>
    <w:rsid w:val="00797134"/>
    <w:rsid w:val="007A06D0"/>
    <w:rsid w:val="007A183F"/>
    <w:rsid w:val="007A1CC4"/>
    <w:rsid w:val="007A305B"/>
    <w:rsid w:val="007A32E3"/>
    <w:rsid w:val="007A3891"/>
    <w:rsid w:val="007A3D82"/>
    <w:rsid w:val="007A67BE"/>
    <w:rsid w:val="007A68E3"/>
    <w:rsid w:val="007A69BD"/>
    <w:rsid w:val="007A7BEE"/>
    <w:rsid w:val="007B1C88"/>
    <w:rsid w:val="007B289B"/>
    <w:rsid w:val="007B29B1"/>
    <w:rsid w:val="007B3736"/>
    <w:rsid w:val="007B458F"/>
    <w:rsid w:val="007B4846"/>
    <w:rsid w:val="007B5E28"/>
    <w:rsid w:val="007B7029"/>
    <w:rsid w:val="007B7501"/>
    <w:rsid w:val="007C0BA1"/>
    <w:rsid w:val="007C0C1D"/>
    <w:rsid w:val="007C0F55"/>
    <w:rsid w:val="007C11E9"/>
    <w:rsid w:val="007C22B3"/>
    <w:rsid w:val="007C4979"/>
    <w:rsid w:val="007C4DB1"/>
    <w:rsid w:val="007C525B"/>
    <w:rsid w:val="007C5279"/>
    <w:rsid w:val="007C6573"/>
    <w:rsid w:val="007C69EF"/>
    <w:rsid w:val="007C6E50"/>
    <w:rsid w:val="007C6F3F"/>
    <w:rsid w:val="007C6FEF"/>
    <w:rsid w:val="007C73C1"/>
    <w:rsid w:val="007C7B7D"/>
    <w:rsid w:val="007D0C5E"/>
    <w:rsid w:val="007D26A6"/>
    <w:rsid w:val="007D39B9"/>
    <w:rsid w:val="007D3AEE"/>
    <w:rsid w:val="007D56F0"/>
    <w:rsid w:val="007D57D8"/>
    <w:rsid w:val="007D5AEC"/>
    <w:rsid w:val="007D6B6E"/>
    <w:rsid w:val="007D6C3B"/>
    <w:rsid w:val="007D724F"/>
    <w:rsid w:val="007D7469"/>
    <w:rsid w:val="007E0587"/>
    <w:rsid w:val="007E3DC6"/>
    <w:rsid w:val="007E4A72"/>
    <w:rsid w:val="007E4F78"/>
    <w:rsid w:val="007E5488"/>
    <w:rsid w:val="007E68CA"/>
    <w:rsid w:val="007E7C77"/>
    <w:rsid w:val="007F198A"/>
    <w:rsid w:val="007F2F39"/>
    <w:rsid w:val="007F36AB"/>
    <w:rsid w:val="007F3A53"/>
    <w:rsid w:val="007F3F52"/>
    <w:rsid w:val="007F44E1"/>
    <w:rsid w:val="007F5527"/>
    <w:rsid w:val="007F6065"/>
    <w:rsid w:val="00800D89"/>
    <w:rsid w:val="0080104A"/>
    <w:rsid w:val="00801AE0"/>
    <w:rsid w:val="0080306B"/>
    <w:rsid w:val="00803149"/>
    <w:rsid w:val="00803482"/>
    <w:rsid w:val="00804D01"/>
    <w:rsid w:val="00805604"/>
    <w:rsid w:val="00807EAC"/>
    <w:rsid w:val="00807F79"/>
    <w:rsid w:val="008108FA"/>
    <w:rsid w:val="00810D6B"/>
    <w:rsid w:val="008133A3"/>
    <w:rsid w:val="00813441"/>
    <w:rsid w:val="00816B00"/>
    <w:rsid w:val="00820AB7"/>
    <w:rsid w:val="00825D89"/>
    <w:rsid w:val="00826355"/>
    <w:rsid w:val="00827F0D"/>
    <w:rsid w:val="0083124A"/>
    <w:rsid w:val="0083305C"/>
    <w:rsid w:val="008356ED"/>
    <w:rsid w:val="00837043"/>
    <w:rsid w:val="008406FF"/>
    <w:rsid w:val="0084086D"/>
    <w:rsid w:val="0084105F"/>
    <w:rsid w:val="008412CE"/>
    <w:rsid w:val="008418C7"/>
    <w:rsid w:val="00841A60"/>
    <w:rsid w:val="00842FB4"/>
    <w:rsid w:val="00843373"/>
    <w:rsid w:val="008434D9"/>
    <w:rsid w:val="00844492"/>
    <w:rsid w:val="0084723C"/>
    <w:rsid w:val="00847C06"/>
    <w:rsid w:val="00850774"/>
    <w:rsid w:val="008522C4"/>
    <w:rsid w:val="008528EC"/>
    <w:rsid w:val="00853811"/>
    <w:rsid w:val="008550E8"/>
    <w:rsid w:val="008550EF"/>
    <w:rsid w:val="00855212"/>
    <w:rsid w:val="008572BC"/>
    <w:rsid w:val="00857556"/>
    <w:rsid w:val="00860F14"/>
    <w:rsid w:val="0086206B"/>
    <w:rsid w:val="00862C42"/>
    <w:rsid w:val="008647F9"/>
    <w:rsid w:val="00865B14"/>
    <w:rsid w:val="00865EA0"/>
    <w:rsid w:val="008678C7"/>
    <w:rsid w:val="00870BB6"/>
    <w:rsid w:val="00871456"/>
    <w:rsid w:val="00872F88"/>
    <w:rsid w:val="00873343"/>
    <w:rsid w:val="00873603"/>
    <w:rsid w:val="00874335"/>
    <w:rsid w:val="00874339"/>
    <w:rsid w:val="00874FAD"/>
    <w:rsid w:val="0087653A"/>
    <w:rsid w:val="00877EB3"/>
    <w:rsid w:val="008802DA"/>
    <w:rsid w:val="008831DC"/>
    <w:rsid w:val="008837D3"/>
    <w:rsid w:val="00883C8E"/>
    <w:rsid w:val="008845B2"/>
    <w:rsid w:val="008847B9"/>
    <w:rsid w:val="008848BB"/>
    <w:rsid w:val="008850A6"/>
    <w:rsid w:val="008856F6"/>
    <w:rsid w:val="008901EE"/>
    <w:rsid w:val="00890601"/>
    <w:rsid w:val="008911BD"/>
    <w:rsid w:val="0089180A"/>
    <w:rsid w:val="00891EF1"/>
    <w:rsid w:val="00893765"/>
    <w:rsid w:val="008942F7"/>
    <w:rsid w:val="00896275"/>
    <w:rsid w:val="00896A69"/>
    <w:rsid w:val="00897304"/>
    <w:rsid w:val="00897A12"/>
    <w:rsid w:val="008A04A1"/>
    <w:rsid w:val="008A2745"/>
    <w:rsid w:val="008A29ED"/>
    <w:rsid w:val="008A3ADE"/>
    <w:rsid w:val="008A3F05"/>
    <w:rsid w:val="008A5397"/>
    <w:rsid w:val="008A609C"/>
    <w:rsid w:val="008B273C"/>
    <w:rsid w:val="008B3334"/>
    <w:rsid w:val="008B43E5"/>
    <w:rsid w:val="008B4CAA"/>
    <w:rsid w:val="008B4DAA"/>
    <w:rsid w:val="008B5158"/>
    <w:rsid w:val="008B7886"/>
    <w:rsid w:val="008C40E1"/>
    <w:rsid w:val="008C48C7"/>
    <w:rsid w:val="008C4DA6"/>
    <w:rsid w:val="008C614D"/>
    <w:rsid w:val="008C6F82"/>
    <w:rsid w:val="008C75E3"/>
    <w:rsid w:val="008C7FCD"/>
    <w:rsid w:val="008D0335"/>
    <w:rsid w:val="008D060C"/>
    <w:rsid w:val="008D182C"/>
    <w:rsid w:val="008D21FC"/>
    <w:rsid w:val="008D3048"/>
    <w:rsid w:val="008D3FEB"/>
    <w:rsid w:val="008D5AD0"/>
    <w:rsid w:val="008E13C2"/>
    <w:rsid w:val="008E13F7"/>
    <w:rsid w:val="008E21FA"/>
    <w:rsid w:val="008E2C40"/>
    <w:rsid w:val="008E43F3"/>
    <w:rsid w:val="008E440F"/>
    <w:rsid w:val="008E4616"/>
    <w:rsid w:val="008E46B8"/>
    <w:rsid w:val="008E4C0D"/>
    <w:rsid w:val="008E4D89"/>
    <w:rsid w:val="008E694C"/>
    <w:rsid w:val="008E738C"/>
    <w:rsid w:val="008E779F"/>
    <w:rsid w:val="008E7E08"/>
    <w:rsid w:val="008F02DF"/>
    <w:rsid w:val="008F0C43"/>
    <w:rsid w:val="008F12A9"/>
    <w:rsid w:val="008F1F34"/>
    <w:rsid w:val="008F3A5F"/>
    <w:rsid w:val="008F43A1"/>
    <w:rsid w:val="008F5039"/>
    <w:rsid w:val="009008C1"/>
    <w:rsid w:val="00900B4C"/>
    <w:rsid w:val="00901C33"/>
    <w:rsid w:val="009021A0"/>
    <w:rsid w:val="00903629"/>
    <w:rsid w:val="009036AE"/>
    <w:rsid w:val="00904AA1"/>
    <w:rsid w:val="00905AC0"/>
    <w:rsid w:val="00907C79"/>
    <w:rsid w:val="00910198"/>
    <w:rsid w:val="009109B0"/>
    <w:rsid w:val="009110A1"/>
    <w:rsid w:val="00911B60"/>
    <w:rsid w:val="00912D21"/>
    <w:rsid w:val="00914A94"/>
    <w:rsid w:val="009154D5"/>
    <w:rsid w:val="009155E8"/>
    <w:rsid w:val="00916D2F"/>
    <w:rsid w:val="00917634"/>
    <w:rsid w:val="009179EF"/>
    <w:rsid w:val="00917C39"/>
    <w:rsid w:val="009209EE"/>
    <w:rsid w:val="0092113E"/>
    <w:rsid w:val="00924681"/>
    <w:rsid w:val="00926157"/>
    <w:rsid w:val="0092675B"/>
    <w:rsid w:val="00930BAF"/>
    <w:rsid w:val="009315B6"/>
    <w:rsid w:val="009329DC"/>
    <w:rsid w:val="00932A60"/>
    <w:rsid w:val="00935E07"/>
    <w:rsid w:val="00935E36"/>
    <w:rsid w:val="00936BED"/>
    <w:rsid w:val="0093718C"/>
    <w:rsid w:val="00937A82"/>
    <w:rsid w:val="00937E5F"/>
    <w:rsid w:val="00937ED5"/>
    <w:rsid w:val="00940653"/>
    <w:rsid w:val="00941749"/>
    <w:rsid w:val="0094259C"/>
    <w:rsid w:val="0094355D"/>
    <w:rsid w:val="009452D3"/>
    <w:rsid w:val="00946AB4"/>
    <w:rsid w:val="00946D54"/>
    <w:rsid w:val="00947BFE"/>
    <w:rsid w:val="00950552"/>
    <w:rsid w:val="00950B8C"/>
    <w:rsid w:val="00951F3B"/>
    <w:rsid w:val="00953C79"/>
    <w:rsid w:val="00954301"/>
    <w:rsid w:val="0095446F"/>
    <w:rsid w:val="00954902"/>
    <w:rsid w:val="00955672"/>
    <w:rsid w:val="00955C88"/>
    <w:rsid w:val="0095729C"/>
    <w:rsid w:val="00957449"/>
    <w:rsid w:val="009578A1"/>
    <w:rsid w:val="00962ADC"/>
    <w:rsid w:val="009631C5"/>
    <w:rsid w:val="009648E4"/>
    <w:rsid w:val="00965772"/>
    <w:rsid w:val="00966E0E"/>
    <w:rsid w:val="00967226"/>
    <w:rsid w:val="009709F3"/>
    <w:rsid w:val="00970AA5"/>
    <w:rsid w:val="009714E5"/>
    <w:rsid w:val="009719D5"/>
    <w:rsid w:val="00971AC0"/>
    <w:rsid w:val="00971D1C"/>
    <w:rsid w:val="00972A0B"/>
    <w:rsid w:val="00973171"/>
    <w:rsid w:val="0097363B"/>
    <w:rsid w:val="00974976"/>
    <w:rsid w:val="00976F25"/>
    <w:rsid w:val="009772B5"/>
    <w:rsid w:val="00977C1C"/>
    <w:rsid w:val="00977E5B"/>
    <w:rsid w:val="009837C0"/>
    <w:rsid w:val="00984B80"/>
    <w:rsid w:val="00985422"/>
    <w:rsid w:val="00985B27"/>
    <w:rsid w:val="00987C78"/>
    <w:rsid w:val="00990424"/>
    <w:rsid w:val="00990C22"/>
    <w:rsid w:val="0099190A"/>
    <w:rsid w:val="00992AD5"/>
    <w:rsid w:val="00993B5E"/>
    <w:rsid w:val="00994013"/>
    <w:rsid w:val="00996816"/>
    <w:rsid w:val="00996F60"/>
    <w:rsid w:val="0099741D"/>
    <w:rsid w:val="00997B6F"/>
    <w:rsid w:val="00997F41"/>
    <w:rsid w:val="009A18FD"/>
    <w:rsid w:val="009A63A2"/>
    <w:rsid w:val="009A68E4"/>
    <w:rsid w:val="009A6E43"/>
    <w:rsid w:val="009B1971"/>
    <w:rsid w:val="009B3947"/>
    <w:rsid w:val="009B72BA"/>
    <w:rsid w:val="009C30A6"/>
    <w:rsid w:val="009C5060"/>
    <w:rsid w:val="009C58F8"/>
    <w:rsid w:val="009C62E0"/>
    <w:rsid w:val="009C6551"/>
    <w:rsid w:val="009C770A"/>
    <w:rsid w:val="009D0EC7"/>
    <w:rsid w:val="009D11C8"/>
    <w:rsid w:val="009D1209"/>
    <w:rsid w:val="009D22A1"/>
    <w:rsid w:val="009D26E7"/>
    <w:rsid w:val="009D30ED"/>
    <w:rsid w:val="009D3DED"/>
    <w:rsid w:val="009D4F7A"/>
    <w:rsid w:val="009D5132"/>
    <w:rsid w:val="009D6CFE"/>
    <w:rsid w:val="009D7AAA"/>
    <w:rsid w:val="009D7C4A"/>
    <w:rsid w:val="009E01DA"/>
    <w:rsid w:val="009E0DB1"/>
    <w:rsid w:val="009E1035"/>
    <w:rsid w:val="009E1151"/>
    <w:rsid w:val="009E28AF"/>
    <w:rsid w:val="009E2AB4"/>
    <w:rsid w:val="009E36A1"/>
    <w:rsid w:val="009E3B90"/>
    <w:rsid w:val="009E5394"/>
    <w:rsid w:val="009E6195"/>
    <w:rsid w:val="009E6797"/>
    <w:rsid w:val="009F019A"/>
    <w:rsid w:val="009F18E0"/>
    <w:rsid w:val="009F2435"/>
    <w:rsid w:val="009F2BDB"/>
    <w:rsid w:val="009F2F05"/>
    <w:rsid w:val="009F3212"/>
    <w:rsid w:val="009F4B9D"/>
    <w:rsid w:val="009F51C4"/>
    <w:rsid w:val="009F55D0"/>
    <w:rsid w:val="00A012EF"/>
    <w:rsid w:val="00A02514"/>
    <w:rsid w:val="00A02F99"/>
    <w:rsid w:val="00A03067"/>
    <w:rsid w:val="00A034B2"/>
    <w:rsid w:val="00A055FB"/>
    <w:rsid w:val="00A062B6"/>
    <w:rsid w:val="00A0686D"/>
    <w:rsid w:val="00A06AD7"/>
    <w:rsid w:val="00A06B2D"/>
    <w:rsid w:val="00A06F42"/>
    <w:rsid w:val="00A10237"/>
    <w:rsid w:val="00A1063A"/>
    <w:rsid w:val="00A10AA3"/>
    <w:rsid w:val="00A10F1E"/>
    <w:rsid w:val="00A112A9"/>
    <w:rsid w:val="00A11F1B"/>
    <w:rsid w:val="00A121B2"/>
    <w:rsid w:val="00A13163"/>
    <w:rsid w:val="00A13315"/>
    <w:rsid w:val="00A13831"/>
    <w:rsid w:val="00A14C2D"/>
    <w:rsid w:val="00A16A31"/>
    <w:rsid w:val="00A17608"/>
    <w:rsid w:val="00A17E46"/>
    <w:rsid w:val="00A22A32"/>
    <w:rsid w:val="00A24664"/>
    <w:rsid w:val="00A24BB3"/>
    <w:rsid w:val="00A318C9"/>
    <w:rsid w:val="00A31B43"/>
    <w:rsid w:val="00A33388"/>
    <w:rsid w:val="00A338A0"/>
    <w:rsid w:val="00A34B4D"/>
    <w:rsid w:val="00A35162"/>
    <w:rsid w:val="00A35EC8"/>
    <w:rsid w:val="00A3654D"/>
    <w:rsid w:val="00A367EA"/>
    <w:rsid w:val="00A4055F"/>
    <w:rsid w:val="00A410CC"/>
    <w:rsid w:val="00A41106"/>
    <w:rsid w:val="00A4125F"/>
    <w:rsid w:val="00A41FDA"/>
    <w:rsid w:val="00A427B2"/>
    <w:rsid w:val="00A42C2E"/>
    <w:rsid w:val="00A43719"/>
    <w:rsid w:val="00A43FB1"/>
    <w:rsid w:val="00A4495A"/>
    <w:rsid w:val="00A452E8"/>
    <w:rsid w:val="00A469E3"/>
    <w:rsid w:val="00A46B43"/>
    <w:rsid w:val="00A51929"/>
    <w:rsid w:val="00A5256E"/>
    <w:rsid w:val="00A52696"/>
    <w:rsid w:val="00A541FB"/>
    <w:rsid w:val="00A55214"/>
    <w:rsid w:val="00A557B9"/>
    <w:rsid w:val="00A57DEE"/>
    <w:rsid w:val="00A611F8"/>
    <w:rsid w:val="00A6214C"/>
    <w:rsid w:val="00A625A6"/>
    <w:rsid w:val="00A632DB"/>
    <w:rsid w:val="00A634B7"/>
    <w:rsid w:val="00A64114"/>
    <w:rsid w:val="00A64593"/>
    <w:rsid w:val="00A6684B"/>
    <w:rsid w:val="00A66B9F"/>
    <w:rsid w:val="00A66E90"/>
    <w:rsid w:val="00A70540"/>
    <w:rsid w:val="00A71B10"/>
    <w:rsid w:val="00A7342D"/>
    <w:rsid w:val="00A74A53"/>
    <w:rsid w:val="00A76ECB"/>
    <w:rsid w:val="00A77E6D"/>
    <w:rsid w:val="00A803C4"/>
    <w:rsid w:val="00A81D23"/>
    <w:rsid w:val="00A82220"/>
    <w:rsid w:val="00A87345"/>
    <w:rsid w:val="00A87647"/>
    <w:rsid w:val="00A87D42"/>
    <w:rsid w:val="00A9039C"/>
    <w:rsid w:val="00A90C02"/>
    <w:rsid w:val="00A92CF0"/>
    <w:rsid w:val="00A95091"/>
    <w:rsid w:val="00A9552A"/>
    <w:rsid w:val="00A96A2C"/>
    <w:rsid w:val="00AA1FA6"/>
    <w:rsid w:val="00AA2178"/>
    <w:rsid w:val="00AA2794"/>
    <w:rsid w:val="00AA315A"/>
    <w:rsid w:val="00AA4B5A"/>
    <w:rsid w:val="00AA562C"/>
    <w:rsid w:val="00AA616C"/>
    <w:rsid w:val="00AA6A13"/>
    <w:rsid w:val="00AA700B"/>
    <w:rsid w:val="00AA7383"/>
    <w:rsid w:val="00AA7ACB"/>
    <w:rsid w:val="00AB0397"/>
    <w:rsid w:val="00AB0505"/>
    <w:rsid w:val="00AB30C2"/>
    <w:rsid w:val="00AB337D"/>
    <w:rsid w:val="00AB4E88"/>
    <w:rsid w:val="00AB5059"/>
    <w:rsid w:val="00AB606D"/>
    <w:rsid w:val="00AB6D72"/>
    <w:rsid w:val="00AB7156"/>
    <w:rsid w:val="00AB7E2E"/>
    <w:rsid w:val="00AC0E82"/>
    <w:rsid w:val="00AC406F"/>
    <w:rsid w:val="00AC45EA"/>
    <w:rsid w:val="00AC4FBD"/>
    <w:rsid w:val="00AC73BE"/>
    <w:rsid w:val="00AC7C22"/>
    <w:rsid w:val="00AD0AE0"/>
    <w:rsid w:val="00AD122D"/>
    <w:rsid w:val="00AD2C7C"/>
    <w:rsid w:val="00AD39D3"/>
    <w:rsid w:val="00AD42EB"/>
    <w:rsid w:val="00AD4B8E"/>
    <w:rsid w:val="00AD4C3E"/>
    <w:rsid w:val="00AD5678"/>
    <w:rsid w:val="00AD59B5"/>
    <w:rsid w:val="00AD7848"/>
    <w:rsid w:val="00AD7A01"/>
    <w:rsid w:val="00AD7B54"/>
    <w:rsid w:val="00AE37CF"/>
    <w:rsid w:val="00AE3F66"/>
    <w:rsid w:val="00AE5B91"/>
    <w:rsid w:val="00AE6147"/>
    <w:rsid w:val="00AE6EF3"/>
    <w:rsid w:val="00AE7F34"/>
    <w:rsid w:val="00AF2480"/>
    <w:rsid w:val="00AF300B"/>
    <w:rsid w:val="00AF3C5E"/>
    <w:rsid w:val="00AF408B"/>
    <w:rsid w:val="00AF62D3"/>
    <w:rsid w:val="00AF6CC5"/>
    <w:rsid w:val="00B00208"/>
    <w:rsid w:val="00B002DC"/>
    <w:rsid w:val="00B00C9E"/>
    <w:rsid w:val="00B03838"/>
    <w:rsid w:val="00B03B42"/>
    <w:rsid w:val="00B041B1"/>
    <w:rsid w:val="00B05436"/>
    <w:rsid w:val="00B05D5D"/>
    <w:rsid w:val="00B06BFF"/>
    <w:rsid w:val="00B0762D"/>
    <w:rsid w:val="00B10159"/>
    <w:rsid w:val="00B11266"/>
    <w:rsid w:val="00B12C40"/>
    <w:rsid w:val="00B12F40"/>
    <w:rsid w:val="00B12F67"/>
    <w:rsid w:val="00B13725"/>
    <w:rsid w:val="00B13AEB"/>
    <w:rsid w:val="00B13FD5"/>
    <w:rsid w:val="00B14714"/>
    <w:rsid w:val="00B15796"/>
    <w:rsid w:val="00B17035"/>
    <w:rsid w:val="00B20108"/>
    <w:rsid w:val="00B22A98"/>
    <w:rsid w:val="00B23B3C"/>
    <w:rsid w:val="00B23D4E"/>
    <w:rsid w:val="00B25072"/>
    <w:rsid w:val="00B2725B"/>
    <w:rsid w:val="00B27F73"/>
    <w:rsid w:val="00B30EBC"/>
    <w:rsid w:val="00B32BEE"/>
    <w:rsid w:val="00B3338B"/>
    <w:rsid w:val="00B3343F"/>
    <w:rsid w:val="00B33D22"/>
    <w:rsid w:val="00B34D9D"/>
    <w:rsid w:val="00B35310"/>
    <w:rsid w:val="00B353BC"/>
    <w:rsid w:val="00B35801"/>
    <w:rsid w:val="00B366AB"/>
    <w:rsid w:val="00B36837"/>
    <w:rsid w:val="00B3775C"/>
    <w:rsid w:val="00B40890"/>
    <w:rsid w:val="00B44EB2"/>
    <w:rsid w:val="00B467D9"/>
    <w:rsid w:val="00B46E76"/>
    <w:rsid w:val="00B47C3B"/>
    <w:rsid w:val="00B50E69"/>
    <w:rsid w:val="00B52DE1"/>
    <w:rsid w:val="00B52DEE"/>
    <w:rsid w:val="00B546C0"/>
    <w:rsid w:val="00B5581F"/>
    <w:rsid w:val="00B56042"/>
    <w:rsid w:val="00B566EA"/>
    <w:rsid w:val="00B569E1"/>
    <w:rsid w:val="00B5723E"/>
    <w:rsid w:val="00B57346"/>
    <w:rsid w:val="00B578FC"/>
    <w:rsid w:val="00B6116B"/>
    <w:rsid w:val="00B63538"/>
    <w:rsid w:val="00B63A1F"/>
    <w:rsid w:val="00B65B09"/>
    <w:rsid w:val="00B67C75"/>
    <w:rsid w:val="00B67E61"/>
    <w:rsid w:val="00B700C8"/>
    <w:rsid w:val="00B703D1"/>
    <w:rsid w:val="00B70511"/>
    <w:rsid w:val="00B71C50"/>
    <w:rsid w:val="00B72DE2"/>
    <w:rsid w:val="00B730A6"/>
    <w:rsid w:val="00B739E1"/>
    <w:rsid w:val="00B75557"/>
    <w:rsid w:val="00B75C78"/>
    <w:rsid w:val="00B7652A"/>
    <w:rsid w:val="00B76EB8"/>
    <w:rsid w:val="00B778E3"/>
    <w:rsid w:val="00B77FB8"/>
    <w:rsid w:val="00B80634"/>
    <w:rsid w:val="00B8286A"/>
    <w:rsid w:val="00B828FA"/>
    <w:rsid w:val="00B82E76"/>
    <w:rsid w:val="00B841B0"/>
    <w:rsid w:val="00B84226"/>
    <w:rsid w:val="00B844EF"/>
    <w:rsid w:val="00B8521C"/>
    <w:rsid w:val="00B855EA"/>
    <w:rsid w:val="00B85CD7"/>
    <w:rsid w:val="00B86F5A"/>
    <w:rsid w:val="00B87BED"/>
    <w:rsid w:val="00B90672"/>
    <w:rsid w:val="00B90CD6"/>
    <w:rsid w:val="00B910F9"/>
    <w:rsid w:val="00B9263A"/>
    <w:rsid w:val="00B93D2A"/>
    <w:rsid w:val="00BA0C2E"/>
    <w:rsid w:val="00BA0D92"/>
    <w:rsid w:val="00BA335F"/>
    <w:rsid w:val="00BA3B81"/>
    <w:rsid w:val="00BA4263"/>
    <w:rsid w:val="00BA5C1C"/>
    <w:rsid w:val="00BA5CD0"/>
    <w:rsid w:val="00BB075F"/>
    <w:rsid w:val="00BB0B17"/>
    <w:rsid w:val="00BB26CD"/>
    <w:rsid w:val="00BB39B1"/>
    <w:rsid w:val="00BB3A3E"/>
    <w:rsid w:val="00BB3F37"/>
    <w:rsid w:val="00BB4426"/>
    <w:rsid w:val="00BB61C3"/>
    <w:rsid w:val="00BB66DF"/>
    <w:rsid w:val="00BB7BAE"/>
    <w:rsid w:val="00BB7F20"/>
    <w:rsid w:val="00BC15D8"/>
    <w:rsid w:val="00BC2AD7"/>
    <w:rsid w:val="00BC2B19"/>
    <w:rsid w:val="00BC300B"/>
    <w:rsid w:val="00BC3263"/>
    <w:rsid w:val="00BC487D"/>
    <w:rsid w:val="00BC4A66"/>
    <w:rsid w:val="00BC7781"/>
    <w:rsid w:val="00BC791C"/>
    <w:rsid w:val="00BC7BF0"/>
    <w:rsid w:val="00BD12A8"/>
    <w:rsid w:val="00BD253A"/>
    <w:rsid w:val="00BD2556"/>
    <w:rsid w:val="00BD3308"/>
    <w:rsid w:val="00BD3D7A"/>
    <w:rsid w:val="00BD4A02"/>
    <w:rsid w:val="00BD4BFD"/>
    <w:rsid w:val="00BD5F89"/>
    <w:rsid w:val="00BD61A5"/>
    <w:rsid w:val="00BE1DFC"/>
    <w:rsid w:val="00BE1F01"/>
    <w:rsid w:val="00BE3ABA"/>
    <w:rsid w:val="00BE4CDC"/>
    <w:rsid w:val="00BE5848"/>
    <w:rsid w:val="00BE600D"/>
    <w:rsid w:val="00BE62B7"/>
    <w:rsid w:val="00BE77CD"/>
    <w:rsid w:val="00BF10D2"/>
    <w:rsid w:val="00BF12B2"/>
    <w:rsid w:val="00BF1F0F"/>
    <w:rsid w:val="00BF298D"/>
    <w:rsid w:val="00BF383B"/>
    <w:rsid w:val="00BF67C1"/>
    <w:rsid w:val="00BF6C7F"/>
    <w:rsid w:val="00BF7506"/>
    <w:rsid w:val="00C002A2"/>
    <w:rsid w:val="00C02F3D"/>
    <w:rsid w:val="00C04418"/>
    <w:rsid w:val="00C07C51"/>
    <w:rsid w:val="00C10E8C"/>
    <w:rsid w:val="00C11264"/>
    <w:rsid w:val="00C11A3D"/>
    <w:rsid w:val="00C13313"/>
    <w:rsid w:val="00C13916"/>
    <w:rsid w:val="00C13CB0"/>
    <w:rsid w:val="00C14653"/>
    <w:rsid w:val="00C1474E"/>
    <w:rsid w:val="00C1565D"/>
    <w:rsid w:val="00C1605E"/>
    <w:rsid w:val="00C16E26"/>
    <w:rsid w:val="00C17131"/>
    <w:rsid w:val="00C20D05"/>
    <w:rsid w:val="00C22342"/>
    <w:rsid w:val="00C24D22"/>
    <w:rsid w:val="00C25569"/>
    <w:rsid w:val="00C2797C"/>
    <w:rsid w:val="00C33296"/>
    <w:rsid w:val="00C33567"/>
    <w:rsid w:val="00C348DE"/>
    <w:rsid w:val="00C35756"/>
    <w:rsid w:val="00C41341"/>
    <w:rsid w:val="00C42CCC"/>
    <w:rsid w:val="00C43B42"/>
    <w:rsid w:val="00C44609"/>
    <w:rsid w:val="00C4516A"/>
    <w:rsid w:val="00C45470"/>
    <w:rsid w:val="00C45761"/>
    <w:rsid w:val="00C46114"/>
    <w:rsid w:val="00C46FC0"/>
    <w:rsid w:val="00C51F80"/>
    <w:rsid w:val="00C52677"/>
    <w:rsid w:val="00C52F19"/>
    <w:rsid w:val="00C54B2C"/>
    <w:rsid w:val="00C54D5C"/>
    <w:rsid w:val="00C552D0"/>
    <w:rsid w:val="00C5531C"/>
    <w:rsid w:val="00C56FBA"/>
    <w:rsid w:val="00C6126E"/>
    <w:rsid w:val="00C61637"/>
    <w:rsid w:val="00C6212E"/>
    <w:rsid w:val="00C64397"/>
    <w:rsid w:val="00C64653"/>
    <w:rsid w:val="00C6484A"/>
    <w:rsid w:val="00C65A48"/>
    <w:rsid w:val="00C70349"/>
    <w:rsid w:val="00C71FEA"/>
    <w:rsid w:val="00C72177"/>
    <w:rsid w:val="00C7272A"/>
    <w:rsid w:val="00C729E5"/>
    <w:rsid w:val="00C74E7E"/>
    <w:rsid w:val="00C761E5"/>
    <w:rsid w:val="00C76739"/>
    <w:rsid w:val="00C76AFE"/>
    <w:rsid w:val="00C77B8B"/>
    <w:rsid w:val="00C77E27"/>
    <w:rsid w:val="00C77F41"/>
    <w:rsid w:val="00C81CE0"/>
    <w:rsid w:val="00C8259E"/>
    <w:rsid w:val="00C854D1"/>
    <w:rsid w:val="00C8592B"/>
    <w:rsid w:val="00C90B14"/>
    <w:rsid w:val="00C911A2"/>
    <w:rsid w:val="00C9169B"/>
    <w:rsid w:val="00C9495E"/>
    <w:rsid w:val="00C94B52"/>
    <w:rsid w:val="00C94BF3"/>
    <w:rsid w:val="00C956B8"/>
    <w:rsid w:val="00C95A46"/>
    <w:rsid w:val="00C96B88"/>
    <w:rsid w:val="00C97FFC"/>
    <w:rsid w:val="00CA01B2"/>
    <w:rsid w:val="00CA1757"/>
    <w:rsid w:val="00CA2324"/>
    <w:rsid w:val="00CA2B8A"/>
    <w:rsid w:val="00CA3B5A"/>
    <w:rsid w:val="00CA3F33"/>
    <w:rsid w:val="00CA59D6"/>
    <w:rsid w:val="00CA5B2A"/>
    <w:rsid w:val="00CA63B8"/>
    <w:rsid w:val="00CA6561"/>
    <w:rsid w:val="00CA6796"/>
    <w:rsid w:val="00CA6E44"/>
    <w:rsid w:val="00CB0CA7"/>
    <w:rsid w:val="00CB40D0"/>
    <w:rsid w:val="00CB41B3"/>
    <w:rsid w:val="00CB43D3"/>
    <w:rsid w:val="00CB5965"/>
    <w:rsid w:val="00CB646F"/>
    <w:rsid w:val="00CB6CA0"/>
    <w:rsid w:val="00CB7093"/>
    <w:rsid w:val="00CB7AE9"/>
    <w:rsid w:val="00CC028A"/>
    <w:rsid w:val="00CC6789"/>
    <w:rsid w:val="00CC6FF3"/>
    <w:rsid w:val="00CC75B0"/>
    <w:rsid w:val="00CC788A"/>
    <w:rsid w:val="00CC7FED"/>
    <w:rsid w:val="00CD289C"/>
    <w:rsid w:val="00CD6E0A"/>
    <w:rsid w:val="00CD764B"/>
    <w:rsid w:val="00CD7665"/>
    <w:rsid w:val="00CD77F5"/>
    <w:rsid w:val="00CE0D95"/>
    <w:rsid w:val="00CE3BE5"/>
    <w:rsid w:val="00CE4644"/>
    <w:rsid w:val="00CE4BEC"/>
    <w:rsid w:val="00CE5441"/>
    <w:rsid w:val="00CE6679"/>
    <w:rsid w:val="00CE6A5F"/>
    <w:rsid w:val="00CF1208"/>
    <w:rsid w:val="00CF15F5"/>
    <w:rsid w:val="00CF2592"/>
    <w:rsid w:val="00CF3033"/>
    <w:rsid w:val="00CF4B21"/>
    <w:rsid w:val="00CF524C"/>
    <w:rsid w:val="00CF69C4"/>
    <w:rsid w:val="00CF7450"/>
    <w:rsid w:val="00D01EC0"/>
    <w:rsid w:val="00D02333"/>
    <w:rsid w:val="00D023F3"/>
    <w:rsid w:val="00D02A4A"/>
    <w:rsid w:val="00D04280"/>
    <w:rsid w:val="00D04B94"/>
    <w:rsid w:val="00D05322"/>
    <w:rsid w:val="00D05E63"/>
    <w:rsid w:val="00D07A60"/>
    <w:rsid w:val="00D100B0"/>
    <w:rsid w:val="00D13A2D"/>
    <w:rsid w:val="00D14918"/>
    <w:rsid w:val="00D14AB6"/>
    <w:rsid w:val="00D14EF3"/>
    <w:rsid w:val="00D172C9"/>
    <w:rsid w:val="00D17E61"/>
    <w:rsid w:val="00D2070B"/>
    <w:rsid w:val="00D2109C"/>
    <w:rsid w:val="00D22AD7"/>
    <w:rsid w:val="00D23555"/>
    <w:rsid w:val="00D2425F"/>
    <w:rsid w:val="00D249C4"/>
    <w:rsid w:val="00D25945"/>
    <w:rsid w:val="00D27E56"/>
    <w:rsid w:val="00D307AB"/>
    <w:rsid w:val="00D314A4"/>
    <w:rsid w:val="00D316F9"/>
    <w:rsid w:val="00D319CB"/>
    <w:rsid w:val="00D32DAE"/>
    <w:rsid w:val="00D34597"/>
    <w:rsid w:val="00D3464B"/>
    <w:rsid w:val="00D349EC"/>
    <w:rsid w:val="00D40435"/>
    <w:rsid w:val="00D412C2"/>
    <w:rsid w:val="00D41FD6"/>
    <w:rsid w:val="00D4373E"/>
    <w:rsid w:val="00D44476"/>
    <w:rsid w:val="00D444CC"/>
    <w:rsid w:val="00D454CF"/>
    <w:rsid w:val="00D459A9"/>
    <w:rsid w:val="00D46049"/>
    <w:rsid w:val="00D46247"/>
    <w:rsid w:val="00D46715"/>
    <w:rsid w:val="00D47789"/>
    <w:rsid w:val="00D500A1"/>
    <w:rsid w:val="00D5109C"/>
    <w:rsid w:val="00D52987"/>
    <w:rsid w:val="00D52D34"/>
    <w:rsid w:val="00D544EA"/>
    <w:rsid w:val="00D54A79"/>
    <w:rsid w:val="00D5532C"/>
    <w:rsid w:val="00D5550F"/>
    <w:rsid w:val="00D55B86"/>
    <w:rsid w:val="00D6011F"/>
    <w:rsid w:val="00D603DB"/>
    <w:rsid w:val="00D61A2C"/>
    <w:rsid w:val="00D6208C"/>
    <w:rsid w:val="00D6476D"/>
    <w:rsid w:val="00D647F2"/>
    <w:rsid w:val="00D649E7"/>
    <w:rsid w:val="00D64ED7"/>
    <w:rsid w:val="00D66845"/>
    <w:rsid w:val="00D66B92"/>
    <w:rsid w:val="00D67D45"/>
    <w:rsid w:val="00D717D0"/>
    <w:rsid w:val="00D71E19"/>
    <w:rsid w:val="00D72B45"/>
    <w:rsid w:val="00D72C5E"/>
    <w:rsid w:val="00D755C0"/>
    <w:rsid w:val="00D75809"/>
    <w:rsid w:val="00D7586A"/>
    <w:rsid w:val="00D77AFF"/>
    <w:rsid w:val="00D80881"/>
    <w:rsid w:val="00D81186"/>
    <w:rsid w:val="00D82912"/>
    <w:rsid w:val="00D8388B"/>
    <w:rsid w:val="00D857B1"/>
    <w:rsid w:val="00D86A68"/>
    <w:rsid w:val="00D87FA4"/>
    <w:rsid w:val="00D9062F"/>
    <w:rsid w:val="00D90DFE"/>
    <w:rsid w:val="00D916B0"/>
    <w:rsid w:val="00D9376A"/>
    <w:rsid w:val="00D942D3"/>
    <w:rsid w:val="00D94951"/>
    <w:rsid w:val="00D96C0A"/>
    <w:rsid w:val="00D97D9F"/>
    <w:rsid w:val="00D97E33"/>
    <w:rsid w:val="00D97F2B"/>
    <w:rsid w:val="00DA0B06"/>
    <w:rsid w:val="00DA0CE7"/>
    <w:rsid w:val="00DA1258"/>
    <w:rsid w:val="00DA16FA"/>
    <w:rsid w:val="00DA2B34"/>
    <w:rsid w:val="00DA324B"/>
    <w:rsid w:val="00DA3877"/>
    <w:rsid w:val="00DA4D21"/>
    <w:rsid w:val="00DB0D20"/>
    <w:rsid w:val="00DB18A1"/>
    <w:rsid w:val="00DB239D"/>
    <w:rsid w:val="00DB28F6"/>
    <w:rsid w:val="00DB4067"/>
    <w:rsid w:val="00DB4124"/>
    <w:rsid w:val="00DB498B"/>
    <w:rsid w:val="00DB6BBE"/>
    <w:rsid w:val="00DB72B0"/>
    <w:rsid w:val="00DC2CBA"/>
    <w:rsid w:val="00DC314C"/>
    <w:rsid w:val="00DC426A"/>
    <w:rsid w:val="00DC42CD"/>
    <w:rsid w:val="00DC5BA3"/>
    <w:rsid w:val="00DC7AE7"/>
    <w:rsid w:val="00DC7F51"/>
    <w:rsid w:val="00DC7F90"/>
    <w:rsid w:val="00DD0523"/>
    <w:rsid w:val="00DD1C2C"/>
    <w:rsid w:val="00DD2130"/>
    <w:rsid w:val="00DD26BB"/>
    <w:rsid w:val="00DD4787"/>
    <w:rsid w:val="00DD51EA"/>
    <w:rsid w:val="00DD5A09"/>
    <w:rsid w:val="00DD6D01"/>
    <w:rsid w:val="00DD6F74"/>
    <w:rsid w:val="00DD779E"/>
    <w:rsid w:val="00DE1046"/>
    <w:rsid w:val="00DE11A1"/>
    <w:rsid w:val="00DE3CEB"/>
    <w:rsid w:val="00DE581F"/>
    <w:rsid w:val="00DE5A31"/>
    <w:rsid w:val="00DE6A08"/>
    <w:rsid w:val="00DE6B03"/>
    <w:rsid w:val="00DE7A08"/>
    <w:rsid w:val="00DF2D65"/>
    <w:rsid w:val="00DF3CC4"/>
    <w:rsid w:val="00DF4BF6"/>
    <w:rsid w:val="00DF4C30"/>
    <w:rsid w:val="00DF5937"/>
    <w:rsid w:val="00DF61A6"/>
    <w:rsid w:val="00DF6F5F"/>
    <w:rsid w:val="00DF73AA"/>
    <w:rsid w:val="00E016FC"/>
    <w:rsid w:val="00E045DF"/>
    <w:rsid w:val="00E04F05"/>
    <w:rsid w:val="00E05920"/>
    <w:rsid w:val="00E078ED"/>
    <w:rsid w:val="00E10E19"/>
    <w:rsid w:val="00E1337C"/>
    <w:rsid w:val="00E15C57"/>
    <w:rsid w:val="00E17B36"/>
    <w:rsid w:val="00E21165"/>
    <w:rsid w:val="00E211C7"/>
    <w:rsid w:val="00E219B7"/>
    <w:rsid w:val="00E2204C"/>
    <w:rsid w:val="00E22320"/>
    <w:rsid w:val="00E2284D"/>
    <w:rsid w:val="00E22C41"/>
    <w:rsid w:val="00E24232"/>
    <w:rsid w:val="00E2586A"/>
    <w:rsid w:val="00E25A17"/>
    <w:rsid w:val="00E25F04"/>
    <w:rsid w:val="00E261FF"/>
    <w:rsid w:val="00E26ACF"/>
    <w:rsid w:val="00E272AF"/>
    <w:rsid w:val="00E273A1"/>
    <w:rsid w:val="00E27BEB"/>
    <w:rsid w:val="00E27DC8"/>
    <w:rsid w:val="00E30005"/>
    <w:rsid w:val="00E31CA7"/>
    <w:rsid w:val="00E31DB2"/>
    <w:rsid w:val="00E328D5"/>
    <w:rsid w:val="00E336F9"/>
    <w:rsid w:val="00E3375A"/>
    <w:rsid w:val="00E355AA"/>
    <w:rsid w:val="00E3581C"/>
    <w:rsid w:val="00E35F3E"/>
    <w:rsid w:val="00E405EC"/>
    <w:rsid w:val="00E413B5"/>
    <w:rsid w:val="00E42420"/>
    <w:rsid w:val="00E42D5A"/>
    <w:rsid w:val="00E439BE"/>
    <w:rsid w:val="00E43F53"/>
    <w:rsid w:val="00E476FC"/>
    <w:rsid w:val="00E47948"/>
    <w:rsid w:val="00E505C1"/>
    <w:rsid w:val="00E52CAB"/>
    <w:rsid w:val="00E53D4A"/>
    <w:rsid w:val="00E54CD6"/>
    <w:rsid w:val="00E54E79"/>
    <w:rsid w:val="00E550AC"/>
    <w:rsid w:val="00E55B67"/>
    <w:rsid w:val="00E56D4A"/>
    <w:rsid w:val="00E571FE"/>
    <w:rsid w:val="00E57AF8"/>
    <w:rsid w:val="00E6177E"/>
    <w:rsid w:val="00E61FA6"/>
    <w:rsid w:val="00E63F24"/>
    <w:rsid w:val="00E6519C"/>
    <w:rsid w:val="00E66411"/>
    <w:rsid w:val="00E70540"/>
    <w:rsid w:val="00E70A99"/>
    <w:rsid w:val="00E72436"/>
    <w:rsid w:val="00E72D7E"/>
    <w:rsid w:val="00E73D3F"/>
    <w:rsid w:val="00E74BAA"/>
    <w:rsid w:val="00E756D9"/>
    <w:rsid w:val="00E75A34"/>
    <w:rsid w:val="00E8017E"/>
    <w:rsid w:val="00E8025F"/>
    <w:rsid w:val="00E819C7"/>
    <w:rsid w:val="00E826DD"/>
    <w:rsid w:val="00E82AF8"/>
    <w:rsid w:val="00E8384D"/>
    <w:rsid w:val="00E83D2D"/>
    <w:rsid w:val="00E8423C"/>
    <w:rsid w:val="00E84981"/>
    <w:rsid w:val="00E86E2F"/>
    <w:rsid w:val="00E87218"/>
    <w:rsid w:val="00E873BB"/>
    <w:rsid w:val="00E900E6"/>
    <w:rsid w:val="00E91039"/>
    <w:rsid w:val="00E91996"/>
    <w:rsid w:val="00E91FE7"/>
    <w:rsid w:val="00E9547B"/>
    <w:rsid w:val="00E9651A"/>
    <w:rsid w:val="00E96599"/>
    <w:rsid w:val="00E96661"/>
    <w:rsid w:val="00E96991"/>
    <w:rsid w:val="00E97059"/>
    <w:rsid w:val="00E971E8"/>
    <w:rsid w:val="00E97473"/>
    <w:rsid w:val="00E976B2"/>
    <w:rsid w:val="00E97DC3"/>
    <w:rsid w:val="00EA0657"/>
    <w:rsid w:val="00EA1AD0"/>
    <w:rsid w:val="00EA1CD4"/>
    <w:rsid w:val="00EA2912"/>
    <w:rsid w:val="00EA4348"/>
    <w:rsid w:val="00EA5B53"/>
    <w:rsid w:val="00EA5BC2"/>
    <w:rsid w:val="00EA79A8"/>
    <w:rsid w:val="00EB0345"/>
    <w:rsid w:val="00EB0CFF"/>
    <w:rsid w:val="00EB121A"/>
    <w:rsid w:val="00EB21D4"/>
    <w:rsid w:val="00EB2C40"/>
    <w:rsid w:val="00EB35BD"/>
    <w:rsid w:val="00EB3DC4"/>
    <w:rsid w:val="00EB4F39"/>
    <w:rsid w:val="00EB505F"/>
    <w:rsid w:val="00EB600A"/>
    <w:rsid w:val="00EB6065"/>
    <w:rsid w:val="00EB63AD"/>
    <w:rsid w:val="00EB6EC7"/>
    <w:rsid w:val="00EB73F6"/>
    <w:rsid w:val="00EB758D"/>
    <w:rsid w:val="00EC017A"/>
    <w:rsid w:val="00EC145F"/>
    <w:rsid w:val="00EC14E8"/>
    <w:rsid w:val="00EC15DE"/>
    <w:rsid w:val="00EC1D7F"/>
    <w:rsid w:val="00EC1DFA"/>
    <w:rsid w:val="00EC2347"/>
    <w:rsid w:val="00EC3B32"/>
    <w:rsid w:val="00EC41C1"/>
    <w:rsid w:val="00EC4F13"/>
    <w:rsid w:val="00EC4FC7"/>
    <w:rsid w:val="00EC56A1"/>
    <w:rsid w:val="00EC5793"/>
    <w:rsid w:val="00ED1747"/>
    <w:rsid w:val="00ED318C"/>
    <w:rsid w:val="00ED351B"/>
    <w:rsid w:val="00ED3551"/>
    <w:rsid w:val="00ED428D"/>
    <w:rsid w:val="00ED4409"/>
    <w:rsid w:val="00ED453F"/>
    <w:rsid w:val="00ED5493"/>
    <w:rsid w:val="00ED5FB0"/>
    <w:rsid w:val="00ED613A"/>
    <w:rsid w:val="00EE229B"/>
    <w:rsid w:val="00EE27E7"/>
    <w:rsid w:val="00EE42C9"/>
    <w:rsid w:val="00EE4B72"/>
    <w:rsid w:val="00EE5248"/>
    <w:rsid w:val="00EE64EE"/>
    <w:rsid w:val="00EE6AF9"/>
    <w:rsid w:val="00EE745E"/>
    <w:rsid w:val="00EE7603"/>
    <w:rsid w:val="00EE7784"/>
    <w:rsid w:val="00EE7C1B"/>
    <w:rsid w:val="00EF0973"/>
    <w:rsid w:val="00EF17DB"/>
    <w:rsid w:val="00EF1CC5"/>
    <w:rsid w:val="00EF1FFE"/>
    <w:rsid w:val="00EF2614"/>
    <w:rsid w:val="00EF3E81"/>
    <w:rsid w:val="00EF4A11"/>
    <w:rsid w:val="00EF4BDE"/>
    <w:rsid w:val="00EF551F"/>
    <w:rsid w:val="00EF58AF"/>
    <w:rsid w:val="00EF5B10"/>
    <w:rsid w:val="00EF5CAB"/>
    <w:rsid w:val="00EF6347"/>
    <w:rsid w:val="00EF7C85"/>
    <w:rsid w:val="00EF7EDF"/>
    <w:rsid w:val="00F00EDB"/>
    <w:rsid w:val="00F03205"/>
    <w:rsid w:val="00F03F32"/>
    <w:rsid w:val="00F045EE"/>
    <w:rsid w:val="00F05155"/>
    <w:rsid w:val="00F05D5D"/>
    <w:rsid w:val="00F060E4"/>
    <w:rsid w:val="00F066C4"/>
    <w:rsid w:val="00F071FA"/>
    <w:rsid w:val="00F10443"/>
    <w:rsid w:val="00F1058C"/>
    <w:rsid w:val="00F1083D"/>
    <w:rsid w:val="00F10D07"/>
    <w:rsid w:val="00F112E3"/>
    <w:rsid w:val="00F117B0"/>
    <w:rsid w:val="00F1329C"/>
    <w:rsid w:val="00F1409F"/>
    <w:rsid w:val="00F148BC"/>
    <w:rsid w:val="00F15E0D"/>
    <w:rsid w:val="00F16ED8"/>
    <w:rsid w:val="00F17D74"/>
    <w:rsid w:val="00F202E6"/>
    <w:rsid w:val="00F206C2"/>
    <w:rsid w:val="00F21502"/>
    <w:rsid w:val="00F22BFA"/>
    <w:rsid w:val="00F23D23"/>
    <w:rsid w:val="00F2429E"/>
    <w:rsid w:val="00F24701"/>
    <w:rsid w:val="00F24983"/>
    <w:rsid w:val="00F25136"/>
    <w:rsid w:val="00F25B23"/>
    <w:rsid w:val="00F2649A"/>
    <w:rsid w:val="00F270BA"/>
    <w:rsid w:val="00F276A5"/>
    <w:rsid w:val="00F3169E"/>
    <w:rsid w:val="00F33466"/>
    <w:rsid w:val="00F33B30"/>
    <w:rsid w:val="00F33DE2"/>
    <w:rsid w:val="00F34557"/>
    <w:rsid w:val="00F35737"/>
    <w:rsid w:val="00F35AD8"/>
    <w:rsid w:val="00F42DDD"/>
    <w:rsid w:val="00F44F34"/>
    <w:rsid w:val="00F452E1"/>
    <w:rsid w:val="00F4538C"/>
    <w:rsid w:val="00F459A3"/>
    <w:rsid w:val="00F463A3"/>
    <w:rsid w:val="00F46E29"/>
    <w:rsid w:val="00F479A9"/>
    <w:rsid w:val="00F505DA"/>
    <w:rsid w:val="00F51571"/>
    <w:rsid w:val="00F516AE"/>
    <w:rsid w:val="00F51923"/>
    <w:rsid w:val="00F52A53"/>
    <w:rsid w:val="00F54854"/>
    <w:rsid w:val="00F552F0"/>
    <w:rsid w:val="00F55757"/>
    <w:rsid w:val="00F55FF8"/>
    <w:rsid w:val="00F56FC4"/>
    <w:rsid w:val="00F6089B"/>
    <w:rsid w:val="00F6148D"/>
    <w:rsid w:val="00F614D4"/>
    <w:rsid w:val="00F630CB"/>
    <w:rsid w:val="00F64777"/>
    <w:rsid w:val="00F6484B"/>
    <w:rsid w:val="00F650E6"/>
    <w:rsid w:val="00F65204"/>
    <w:rsid w:val="00F6591B"/>
    <w:rsid w:val="00F674ED"/>
    <w:rsid w:val="00F675E6"/>
    <w:rsid w:val="00F67832"/>
    <w:rsid w:val="00F73D96"/>
    <w:rsid w:val="00F74608"/>
    <w:rsid w:val="00F747A6"/>
    <w:rsid w:val="00F75949"/>
    <w:rsid w:val="00F7611E"/>
    <w:rsid w:val="00F76694"/>
    <w:rsid w:val="00F77394"/>
    <w:rsid w:val="00F82C57"/>
    <w:rsid w:val="00F857AD"/>
    <w:rsid w:val="00F85C46"/>
    <w:rsid w:val="00F87C84"/>
    <w:rsid w:val="00F90376"/>
    <w:rsid w:val="00F90728"/>
    <w:rsid w:val="00F91882"/>
    <w:rsid w:val="00F91885"/>
    <w:rsid w:val="00F946B2"/>
    <w:rsid w:val="00F96677"/>
    <w:rsid w:val="00F970CB"/>
    <w:rsid w:val="00FA1270"/>
    <w:rsid w:val="00FA17CF"/>
    <w:rsid w:val="00FA19F9"/>
    <w:rsid w:val="00FA27C3"/>
    <w:rsid w:val="00FA2EEB"/>
    <w:rsid w:val="00FA49ED"/>
    <w:rsid w:val="00FA5401"/>
    <w:rsid w:val="00FA5857"/>
    <w:rsid w:val="00FA7EB9"/>
    <w:rsid w:val="00FB03DE"/>
    <w:rsid w:val="00FB0F63"/>
    <w:rsid w:val="00FB19A8"/>
    <w:rsid w:val="00FB1DD4"/>
    <w:rsid w:val="00FB1F2C"/>
    <w:rsid w:val="00FB3197"/>
    <w:rsid w:val="00FB36E5"/>
    <w:rsid w:val="00FB5CFC"/>
    <w:rsid w:val="00FB67EB"/>
    <w:rsid w:val="00FB75A0"/>
    <w:rsid w:val="00FB7905"/>
    <w:rsid w:val="00FB7982"/>
    <w:rsid w:val="00FB7F1D"/>
    <w:rsid w:val="00FC0E28"/>
    <w:rsid w:val="00FC2920"/>
    <w:rsid w:val="00FC2C47"/>
    <w:rsid w:val="00FC606D"/>
    <w:rsid w:val="00FC72DE"/>
    <w:rsid w:val="00FD1D3C"/>
    <w:rsid w:val="00FD21B9"/>
    <w:rsid w:val="00FD2AA3"/>
    <w:rsid w:val="00FD315C"/>
    <w:rsid w:val="00FD3B3E"/>
    <w:rsid w:val="00FD3B66"/>
    <w:rsid w:val="00FD7089"/>
    <w:rsid w:val="00FE34AF"/>
    <w:rsid w:val="00FE4326"/>
    <w:rsid w:val="00FE5B1D"/>
    <w:rsid w:val="00FE5EC2"/>
    <w:rsid w:val="00FE6FD1"/>
    <w:rsid w:val="00FE6FE0"/>
    <w:rsid w:val="00FE74DF"/>
    <w:rsid w:val="00FF08C7"/>
    <w:rsid w:val="00FF0C9D"/>
    <w:rsid w:val="00FF2F9E"/>
    <w:rsid w:val="00FF3333"/>
    <w:rsid w:val="00FF39BF"/>
    <w:rsid w:val="00FF5705"/>
    <w:rsid w:val="00FF5A7E"/>
    <w:rsid w:val="00FF5BF0"/>
    <w:rsid w:val="00FF6828"/>
    <w:rsid w:val="00FF6943"/>
    <w:rsid w:val="00FF6EA8"/>
    <w:rsid w:val="00FF7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071DB-EC7B-4C07-9FB0-0578462A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060"/>
    <w:rPr>
      <w:rFonts w:ascii="Times New Roman" w:eastAsia="Times New Roman" w:hAnsi="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9C5060"/>
    <w:rPr>
      <w:lang w:val="x-none"/>
    </w:rPr>
  </w:style>
  <w:style w:type="character" w:customStyle="1" w:styleId="a4">
    <w:name w:val="Текст сноски Знак"/>
    <w:link w:val="a3"/>
    <w:semiHidden/>
    <w:rsid w:val="009C5060"/>
    <w:rPr>
      <w:rFonts w:ascii="Times New Roman" w:eastAsia="Times New Roman" w:hAnsi="Times New Roman" w:cs="Times New Roman"/>
      <w:sz w:val="20"/>
      <w:szCs w:val="20"/>
      <w:lang w:eastAsia="ru-RU"/>
    </w:rPr>
  </w:style>
  <w:style w:type="paragraph" w:styleId="a5">
    <w:name w:val="Title"/>
    <w:basedOn w:val="a"/>
    <w:link w:val="a6"/>
    <w:qFormat/>
    <w:rsid w:val="009C5060"/>
    <w:pPr>
      <w:jc w:val="center"/>
    </w:pPr>
    <w:rPr>
      <w:b/>
      <w:smallCaps/>
      <w:sz w:val="32"/>
      <w:lang w:val="x-none"/>
    </w:rPr>
  </w:style>
  <w:style w:type="character" w:customStyle="1" w:styleId="a6">
    <w:name w:val="Название Знак"/>
    <w:link w:val="a5"/>
    <w:rsid w:val="009C5060"/>
    <w:rPr>
      <w:rFonts w:ascii="Times New Roman" w:eastAsia="Times New Roman" w:hAnsi="Times New Roman" w:cs="Times New Roman"/>
      <w:b/>
      <w:smallCaps/>
      <w:sz w:val="32"/>
      <w:szCs w:val="20"/>
      <w:lang w:eastAsia="ru-RU"/>
    </w:rPr>
  </w:style>
  <w:style w:type="paragraph" w:styleId="a7">
    <w:name w:val="Body Text Indent"/>
    <w:basedOn w:val="a"/>
    <w:link w:val="a8"/>
    <w:unhideWhenUsed/>
    <w:rsid w:val="009C5060"/>
    <w:pPr>
      <w:ind w:left="5529"/>
      <w:jc w:val="center"/>
    </w:pPr>
    <w:rPr>
      <w:lang w:val="x-none"/>
    </w:rPr>
  </w:style>
  <w:style w:type="character" w:customStyle="1" w:styleId="a8">
    <w:name w:val="Основной текст с отступом Знак"/>
    <w:link w:val="a7"/>
    <w:rsid w:val="009C5060"/>
    <w:rPr>
      <w:rFonts w:ascii="Times New Roman" w:eastAsia="Times New Roman" w:hAnsi="Times New Roman" w:cs="Times New Roman"/>
      <w:sz w:val="20"/>
      <w:szCs w:val="20"/>
      <w:lang w:eastAsia="ru-RU"/>
    </w:rPr>
  </w:style>
  <w:style w:type="paragraph" w:styleId="2">
    <w:name w:val="Body Text Indent 2"/>
    <w:basedOn w:val="a"/>
    <w:link w:val="20"/>
    <w:unhideWhenUsed/>
    <w:rsid w:val="009C5060"/>
    <w:pPr>
      <w:suppressAutoHyphens/>
      <w:spacing w:before="120" w:after="120"/>
      <w:ind w:firstLine="540"/>
      <w:jc w:val="both"/>
    </w:pPr>
    <w:rPr>
      <w:sz w:val="26"/>
      <w:lang w:val="x-none"/>
    </w:rPr>
  </w:style>
  <w:style w:type="character" w:customStyle="1" w:styleId="20">
    <w:name w:val="Основной текст с отступом 2 Знак"/>
    <w:link w:val="2"/>
    <w:rsid w:val="009C5060"/>
    <w:rPr>
      <w:rFonts w:ascii="Times New Roman" w:eastAsia="Times New Roman" w:hAnsi="Times New Roman" w:cs="Times New Roman"/>
      <w:sz w:val="26"/>
      <w:szCs w:val="20"/>
      <w:lang w:eastAsia="ru-RU"/>
    </w:rPr>
  </w:style>
  <w:style w:type="paragraph" w:customStyle="1" w:styleId="21">
    <w:name w:val="Основной текст 21"/>
    <w:basedOn w:val="a"/>
    <w:rsid w:val="009C5060"/>
    <w:pPr>
      <w:ind w:firstLine="567"/>
      <w:jc w:val="both"/>
    </w:pPr>
    <w:rPr>
      <w:sz w:val="24"/>
    </w:rPr>
  </w:style>
  <w:style w:type="character" w:styleId="a9">
    <w:name w:val="footnote reference"/>
    <w:semiHidden/>
    <w:unhideWhenUsed/>
    <w:rsid w:val="009C5060"/>
    <w:rPr>
      <w:vertAlign w:val="superscript"/>
    </w:rPr>
  </w:style>
  <w:style w:type="table" w:styleId="aa">
    <w:name w:val="Table Grid"/>
    <w:basedOn w:val="a1"/>
    <w:rsid w:val="009C50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3E2324"/>
    <w:pPr>
      <w:tabs>
        <w:tab w:val="center" w:pos="4677"/>
        <w:tab w:val="right" w:pos="9355"/>
      </w:tabs>
    </w:pPr>
  </w:style>
  <w:style w:type="character" w:customStyle="1" w:styleId="ac">
    <w:name w:val="Верхний колонтитул Знак"/>
    <w:link w:val="ab"/>
    <w:uiPriority w:val="99"/>
    <w:rsid w:val="003E2324"/>
    <w:rPr>
      <w:rFonts w:ascii="Times New Roman" w:eastAsia="Times New Roman" w:hAnsi="Times New Roman"/>
    </w:rPr>
  </w:style>
  <w:style w:type="paragraph" w:styleId="ad">
    <w:name w:val="footer"/>
    <w:basedOn w:val="a"/>
    <w:link w:val="ae"/>
    <w:uiPriority w:val="99"/>
    <w:unhideWhenUsed/>
    <w:rsid w:val="003E2324"/>
    <w:pPr>
      <w:tabs>
        <w:tab w:val="center" w:pos="4677"/>
        <w:tab w:val="right" w:pos="9355"/>
      </w:tabs>
    </w:pPr>
  </w:style>
  <w:style w:type="character" w:customStyle="1" w:styleId="ae">
    <w:name w:val="Нижний колонтитул Знак"/>
    <w:link w:val="ad"/>
    <w:uiPriority w:val="99"/>
    <w:rsid w:val="003E2324"/>
    <w:rPr>
      <w:rFonts w:ascii="Times New Roman" w:eastAsia="Times New Roman" w:hAnsi="Times New Roman"/>
    </w:rPr>
  </w:style>
  <w:style w:type="character" w:styleId="af">
    <w:name w:val="Hyperlink"/>
    <w:uiPriority w:val="99"/>
    <w:unhideWhenUsed/>
    <w:rsid w:val="001E0ED7"/>
    <w:rPr>
      <w:color w:val="0563C1"/>
      <w:u w:val="single"/>
    </w:rPr>
  </w:style>
  <w:style w:type="paragraph" w:styleId="af0">
    <w:name w:val="Balloon Text"/>
    <w:basedOn w:val="a"/>
    <w:link w:val="af1"/>
    <w:uiPriority w:val="99"/>
    <w:semiHidden/>
    <w:unhideWhenUsed/>
    <w:rsid w:val="004D1C0C"/>
    <w:rPr>
      <w:rFonts w:ascii="Tahoma" w:hAnsi="Tahoma" w:cs="Tahoma"/>
      <w:sz w:val="16"/>
      <w:szCs w:val="16"/>
    </w:rPr>
  </w:style>
  <w:style w:type="character" w:customStyle="1" w:styleId="af1">
    <w:name w:val="Текст выноски Знак"/>
    <w:link w:val="af0"/>
    <w:uiPriority w:val="99"/>
    <w:semiHidden/>
    <w:rsid w:val="004D1C0C"/>
    <w:rPr>
      <w:rFonts w:ascii="Tahoma" w:eastAsia="Times New Roman" w:hAnsi="Tahoma" w:cs="Tahoma"/>
      <w:sz w:val="16"/>
      <w:szCs w:val="16"/>
    </w:rPr>
  </w:style>
  <w:style w:type="paragraph" w:customStyle="1" w:styleId="af2">
    <w:name w:val=" Знак Знак Знак Знак Знак Знак Знак Знак Знак"/>
    <w:basedOn w:val="a"/>
    <w:rsid w:val="00700A94"/>
    <w:pPr>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48026">
      <w:bodyDiv w:val="1"/>
      <w:marLeft w:val="0"/>
      <w:marRight w:val="0"/>
      <w:marTop w:val="0"/>
      <w:marBottom w:val="0"/>
      <w:divBdr>
        <w:top w:val="none" w:sz="0" w:space="0" w:color="auto"/>
        <w:left w:val="none" w:sz="0" w:space="0" w:color="auto"/>
        <w:bottom w:val="none" w:sz="0" w:space="0" w:color="auto"/>
        <w:right w:val="none" w:sz="0" w:space="0" w:color="auto"/>
      </w:divBdr>
    </w:div>
    <w:div w:id="656346104">
      <w:bodyDiv w:val="1"/>
      <w:marLeft w:val="0"/>
      <w:marRight w:val="0"/>
      <w:marTop w:val="0"/>
      <w:marBottom w:val="0"/>
      <w:divBdr>
        <w:top w:val="none" w:sz="0" w:space="0" w:color="auto"/>
        <w:left w:val="none" w:sz="0" w:space="0" w:color="auto"/>
        <w:bottom w:val="none" w:sz="0" w:space="0" w:color="auto"/>
        <w:right w:val="none" w:sz="0" w:space="0" w:color="auto"/>
      </w:divBdr>
    </w:div>
    <w:div w:id="870998944">
      <w:bodyDiv w:val="1"/>
      <w:marLeft w:val="0"/>
      <w:marRight w:val="0"/>
      <w:marTop w:val="0"/>
      <w:marBottom w:val="0"/>
      <w:divBdr>
        <w:top w:val="none" w:sz="0" w:space="0" w:color="auto"/>
        <w:left w:val="none" w:sz="0" w:space="0" w:color="auto"/>
        <w:bottom w:val="none" w:sz="0" w:space="0" w:color="auto"/>
        <w:right w:val="none" w:sz="0" w:space="0" w:color="auto"/>
      </w:divBdr>
    </w:div>
    <w:div w:id="206244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asnogorsk-ad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5B38E-7EA1-4003-B4B6-37B3F1022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1337</Words>
  <Characters>7626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8946</CharactersWithSpaces>
  <SharedDoc>false</SharedDoc>
  <HLinks>
    <vt:vector size="6" baseType="variant">
      <vt:variant>
        <vt:i4>6291504</vt:i4>
      </vt:variant>
      <vt:variant>
        <vt:i4>0</vt:i4>
      </vt:variant>
      <vt:variant>
        <vt:i4>0</vt:i4>
      </vt:variant>
      <vt:variant>
        <vt:i4>5</vt:i4>
      </vt:variant>
      <vt:variant>
        <vt:lpwstr>http://www.krasnogorsk-adm.ru/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cp:lastModifiedBy>Игорь Викторович Новиков</cp:lastModifiedBy>
  <cp:revision>2</cp:revision>
  <cp:lastPrinted>2023-09-05T07:42:00Z</cp:lastPrinted>
  <dcterms:created xsi:type="dcterms:W3CDTF">2023-09-08T12:26:00Z</dcterms:created>
  <dcterms:modified xsi:type="dcterms:W3CDTF">2023-09-08T12:26:00Z</dcterms:modified>
</cp:coreProperties>
</file>