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86B5C" w14:textId="7551720E" w:rsidR="003402E4" w:rsidRDefault="008A2D28" w:rsidP="00272051">
      <w:pPr>
        <w:pStyle w:val="ConsPlusNonformat"/>
        <w:ind w:left="723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№ </w:t>
      </w:r>
      <w:r w:rsidR="00752844">
        <w:rPr>
          <w:rFonts w:ascii="Times New Roman" w:hAnsi="Times New Roman"/>
          <w:sz w:val="26"/>
          <w:szCs w:val="26"/>
        </w:rPr>
        <w:t>5</w:t>
      </w:r>
    </w:p>
    <w:p w14:paraId="387B7BAB" w14:textId="58913497" w:rsidR="008A2D28" w:rsidRDefault="008A2D28" w:rsidP="00272051">
      <w:pPr>
        <w:pStyle w:val="ConsPlusNonformat"/>
        <w:ind w:left="723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Порядку</w:t>
      </w:r>
    </w:p>
    <w:p w14:paraId="74442164" w14:textId="77777777" w:rsidR="008A2D28" w:rsidRPr="00B5293C" w:rsidRDefault="008A2D28" w:rsidP="00777A06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74C1E419" w14:textId="77777777" w:rsidR="008A2D28" w:rsidRPr="00B5293C" w:rsidRDefault="008A2D28" w:rsidP="00777A06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4D588D24" w14:textId="77777777" w:rsidR="008A2D28" w:rsidRPr="00E75A99" w:rsidRDefault="008A2D28" w:rsidP="00777A06">
      <w:pPr>
        <w:pStyle w:val="ConsPlusNonforma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E75A99">
        <w:rPr>
          <w:rFonts w:ascii="Times New Roman" w:hAnsi="Times New Roman"/>
          <w:b/>
          <w:i/>
          <w:sz w:val="28"/>
          <w:szCs w:val="28"/>
          <w:u w:val="single"/>
        </w:rPr>
        <w:t>(оформляется на официальном бланке письма юридического лица)</w:t>
      </w:r>
    </w:p>
    <w:p w14:paraId="592B73DF" w14:textId="77777777" w:rsidR="008A2D28" w:rsidRPr="00B5293C" w:rsidRDefault="008A2D28" w:rsidP="00B5293C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73090B06" w14:textId="77777777" w:rsidR="008A2D28" w:rsidRPr="00B5293C" w:rsidRDefault="008A2D28" w:rsidP="00B5293C">
      <w:pPr>
        <w:pStyle w:val="ConsPlusNonformat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211"/>
        <w:gridCol w:w="4617"/>
      </w:tblGrid>
      <w:tr w:rsidR="008A2D28" w:rsidRPr="00E75A99" w14:paraId="5E57C613" w14:textId="77777777" w:rsidTr="00E75A99">
        <w:tc>
          <w:tcPr>
            <w:tcW w:w="5211" w:type="dxa"/>
          </w:tcPr>
          <w:p w14:paraId="7F06347F" w14:textId="01BD78C5" w:rsidR="008A2D28" w:rsidRPr="00E75A99" w:rsidRDefault="008A2D28" w:rsidP="00E75A99">
            <w:pPr>
              <w:pStyle w:val="ConsPlusNonformat"/>
              <w:rPr>
                <w:sz w:val="28"/>
                <w:szCs w:val="28"/>
              </w:rPr>
            </w:pPr>
            <w:r w:rsidRPr="00E75A99">
              <w:rPr>
                <w:rFonts w:ascii="Times New Roman" w:hAnsi="Times New Roman"/>
                <w:sz w:val="28"/>
                <w:szCs w:val="28"/>
              </w:rPr>
              <w:t>Исх. № ____ от __________ 20</w:t>
            </w:r>
            <w:r w:rsidR="008A45C8" w:rsidRPr="00E75A99">
              <w:rPr>
                <w:rFonts w:ascii="Times New Roman" w:hAnsi="Times New Roman"/>
                <w:sz w:val="28"/>
                <w:szCs w:val="28"/>
              </w:rPr>
              <w:t>__</w:t>
            </w:r>
            <w:r w:rsidRPr="00E75A9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617" w:type="dxa"/>
          </w:tcPr>
          <w:p w14:paraId="4C352E11" w14:textId="727B7741" w:rsidR="00992E30" w:rsidRPr="00E75A99" w:rsidRDefault="00992E30" w:rsidP="00992E30">
            <w:pPr>
              <w:rPr>
                <w:sz w:val="28"/>
                <w:szCs w:val="28"/>
              </w:rPr>
            </w:pPr>
            <w:r w:rsidRPr="00E75A99">
              <w:rPr>
                <w:sz w:val="28"/>
                <w:szCs w:val="28"/>
              </w:rPr>
              <w:t>В администрацию</w:t>
            </w:r>
          </w:p>
          <w:p w14:paraId="50837622" w14:textId="26047A28" w:rsidR="008A2D28" w:rsidRPr="00E75A99" w:rsidRDefault="00992E30" w:rsidP="00992E30">
            <w:pPr>
              <w:ind w:right="432"/>
              <w:rPr>
                <w:sz w:val="28"/>
                <w:szCs w:val="28"/>
              </w:rPr>
            </w:pPr>
            <w:r w:rsidRPr="00E75A99">
              <w:rPr>
                <w:sz w:val="28"/>
                <w:szCs w:val="28"/>
              </w:rPr>
              <w:t xml:space="preserve">городского округа Красногорск </w:t>
            </w:r>
          </w:p>
        </w:tc>
      </w:tr>
    </w:tbl>
    <w:p w14:paraId="6856AAEE" w14:textId="77777777" w:rsidR="008A2D28" w:rsidRPr="00B5293C" w:rsidRDefault="008A2D28" w:rsidP="00777A06">
      <w:pPr>
        <w:jc w:val="center"/>
        <w:rPr>
          <w:sz w:val="26"/>
          <w:szCs w:val="26"/>
        </w:rPr>
      </w:pPr>
    </w:p>
    <w:p w14:paraId="5FE8591B" w14:textId="77777777" w:rsidR="008A2D28" w:rsidRPr="00B5293C" w:rsidRDefault="008A2D28" w:rsidP="00777A06">
      <w:pPr>
        <w:jc w:val="center"/>
        <w:rPr>
          <w:sz w:val="26"/>
          <w:szCs w:val="26"/>
        </w:rPr>
      </w:pPr>
    </w:p>
    <w:p w14:paraId="6FAF492E" w14:textId="77777777" w:rsidR="008A2D28" w:rsidRPr="00B5293C" w:rsidRDefault="008A2D28" w:rsidP="00777A06">
      <w:pPr>
        <w:jc w:val="center"/>
        <w:rPr>
          <w:sz w:val="26"/>
          <w:szCs w:val="26"/>
        </w:rPr>
      </w:pPr>
    </w:p>
    <w:p w14:paraId="32976AE3" w14:textId="77777777" w:rsidR="008A2D28" w:rsidRPr="00B5293C" w:rsidRDefault="008A2D28" w:rsidP="00777A06">
      <w:pPr>
        <w:jc w:val="center"/>
        <w:rPr>
          <w:sz w:val="26"/>
          <w:szCs w:val="26"/>
        </w:rPr>
      </w:pPr>
    </w:p>
    <w:p w14:paraId="75EC65FF" w14:textId="3E8CC344" w:rsidR="008A2D28" w:rsidRDefault="008A2D28" w:rsidP="00724C1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</w:t>
      </w:r>
      <w:r w:rsidR="00724C1B">
        <w:rPr>
          <w:b/>
          <w:sz w:val="26"/>
          <w:szCs w:val="26"/>
        </w:rPr>
        <w:t>__</w:t>
      </w:r>
    </w:p>
    <w:p w14:paraId="0911D82F" w14:textId="77777777" w:rsidR="008A2D28" w:rsidRPr="00272051" w:rsidRDefault="008A2D28" w:rsidP="00272051">
      <w:pPr>
        <w:jc w:val="center"/>
        <w:rPr>
          <w:vertAlign w:val="superscript"/>
        </w:rPr>
      </w:pPr>
      <w:r w:rsidRPr="00272051">
        <w:rPr>
          <w:vertAlign w:val="superscript"/>
        </w:rPr>
        <w:t>(наименование организации-претендента на получение субсидии)</w:t>
      </w:r>
    </w:p>
    <w:p w14:paraId="0C9F2FF6" w14:textId="1645DAAC" w:rsidR="008A2D28" w:rsidRDefault="008A2D28" w:rsidP="00F608F0">
      <w:pPr>
        <w:rPr>
          <w:sz w:val="26"/>
          <w:szCs w:val="26"/>
        </w:rPr>
      </w:pPr>
      <w:r w:rsidRPr="00E75A99">
        <w:rPr>
          <w:sz w:val="28"/>
          <w:szCs w:val="28"/>
        </w:rPr>
        <w:t xml:space="preserve">сообщает </w:t>
      </w:r>
      <w:r w:rsidRPr="00E75A99">
        <w:rPr>
          <w:b/>
          <w:sz w:val="28"/>
          <w:szCs w:val="28"/>
        </w:rPr>
        <w:t>об отсутствии</w:t>
      </w:r>
      <w:r w:rsidRPr="00E75A99">
        <w:rPr>
          <w:sz w:val="28"/>
          <w:szCs w:val="28"/>
        </w:rPr>
        <w:t xml:space="preserve"> у</w:t>
      </w:r>
      <w:r>
        <w:rPr>
          <w:sz w:val="26"/>
          <w:szCs w:val="26"/>
        </w:rPr>
        <w:t xml:space="preserve"> </w:t>
      </w:r>
      <w:r w:rsidR="00B5293C">
        <w:rPr>
          <w:sz w:val="26"/>
          <w:szCs w:val="26"/>
        </w:rPr>
        <w:t>__</w:t>
      </w:r>
      <w:r>
        <w:rPr>
          <w:sz w:val="26"/>
          <w:szCs w:val="26"/>
        </w:rPr>
        <w:t>________________________</w:t>
      </w:r>
      <w:r w:rsidR="00CF0268">
        <w:rPr>
          <w:sz w:val="26"/>
          <w:szCs w:val="26"/>
        </w:rPr>
        <w:t>___________________</w:t>
      </w:r>
    </w:p>
    <w:p w14:paraId="51FF9C46" w14:textId="7D3F6E45" w:rsidR="008A2D28" w:rsidRPr="00272051" w:rsidRDefault="00272051" w:rsidP="00B5293C">
      <w:pPr>
        <w:ind w:left="2694"/>
        <w:jc w:val="center"/>
        <w:rPr>
          <w:vertAlign w:val="superscript"/>
        </w:rPr>
      </w:pPr>
      <w:r>
        <w:rPr>
          <w:vertAlign w:val="superscript"/>
        </w:rPr>
        <w:t>(</w:t>
      </w:r>
      <w:r w:rsidR="00F608F0" w:rsidRPr="00272051">
        <w:rPr>
          <w:vertAlign w:val="superscript"/>
        </w:rPr>
        <w:t>н</w:t>
      </w:r>
      <w:r w:rsidR="008A2D28" w:rsidRPr="00272051">
        <w:rPr>
          <w:vertAlign w:val="superscript"/>
        </w:rPr>
        <w:t>аименование организации-претендента на получение субсидии)</w:t>
      </w:r>
    </w:p>
    <w:p w14:paraId="49EABF9D" w14:textId="500F6AD8" w:rsidR="006F033D" w:rsidRPr="00E75A99" w:rsidRDefault="0002217D" w:rsidP="00777A06">
      <w:pPr>
        <w:jc w:val="both"/>
        <w:rPr>
          <w:sz w:val="28"/>
          <w:szCs w:val="28"/>
        </w:rPr>
      </w:pPr>
      <w:r>
        <w:rPr>
          <w:rStyle w:val="1"/>
          <w:rFonts w:eastAsia="Calibri"/>
          <w:sz w:val="28"/>
          <w:szCs w:val="28"/>
        </w:rPr>
        <w:t xml:space="preserve">о </w:t>
      </w:r>
      <w:r w:rsidR="007C5B83" w:rsidRPr="004C051F">
        <w:rPr>
          <w:rStyle w:val="1"/>
          <w:rFonts w:eastAsia="Calibri"/>
          <w:sz w:val="28"/>
          <w:szCs w:val="28"/>
        </w:rPr>
        <w:t xml:space="preserve">неисполненной </w:t>
      </w:r>
      <w:r w:rsidR="001B4074" w:rsidRPr="004C051F">
        <w:rPr>
          <w:rStyle w:val="1"/>
          <w:rFonts w:eastAsia="Calibri"/>
          <w:sz w:val="28"/>
          <w:szCs w:val="28"/>
        </w:rPr>
        <w:t xml:space="preserve">обязанности </w:t>
      </w:r>
      <w:r w:rsidR="001B4074">
        <w:rPr>
          <w:rStyle w:val="1"/>
          <w:rFonts w:eastAsia="Calibri"/>
          <w:sz w:val="28"/>
          <w:szCs w:val="28"/>
        </w:rPr>
        <w:t>по уплате налогах и</w:t>
      </w:r>
      <w:r w:rsidR="001B4074" w:rsidRPr="004C051F">
        <w:rPr>
          <w:rStyle w:val="1"/>
          <w:rFonts w:eastAsia="Calibri"/>
          <w:sz w:val="28"/>
          <w:szCs w:val="28"/>
        </w:rPr>
        <w:t xml:space="preserve"> сборов, страховых взносов, пеней, штрафов, процентов, подлежащих уплате в соответствии с законодательством Российский Федерации о налогах и сборах</w:t>
      </w:r>
      <w:r w:rsidR="001B4074" w:rsidRPr="00562258">
        <w:rPr>
          <w:rStyle w:val="1"/>
          <w:rFonts w:eastAsia="Calibri"/>
          <w:sz w:val="28"/>
          <w:szCs w:val="28"/>
        </w:rPr>
        <w:t xml:space="preserve"> (с приложением справки из ФНС)</w:t>
      </w:r>
      <w:r w:rsidR="001B4074">
        <w:rPr>
          <w:rStyle w:val="1"/>
          <w:rFonts w:eastAsia="Calibri"/>
          <w:sz w:val="28"/>
          <w:szCs w:val="28"/>
        </w:rPr>
        <w:t>.</w:t>
      </w:r>
      <w:bookmarkStart w:id="0" w:name="_GoBack"/>
      <w:bookmarkEnd w:id="0"/>
    </w:p>
    <w:p w14:paraId="768001C5" w14:textId="6E00847A" w:rsidR="008A2D28" w:rsidRDefault="008A2D28" w:rsidP="00B5293C">
      <w:pPr>
        <w:jc w:val="center"/>
        <w:rPr>
          <w:sz w:val="28"/>
          <w:szCs w:val="28"/>
        </w:rPr>
      </w:pPr>
    </w:p>
    <w:p w14:paraId="24E720CD" w14:textId="77777777" w:rsidR="00B5293C" w:rsidRPr="00E75A99" w:rsidRDefault="00B5293C" w:rsidP="00B5293C">
      <w:pPr>
        <w:jc w:val="center"/>
        <w:rPr>
          <w:sz w:val="28"/>
          <w:szCs w:val="28"/>
        </w:rPr>
      </w:pPr>
    </w:p>
    <w:p w14:paraId="27D0DE6D" w14:textId="77777777" w:rsidR="009E3856" w:rsidRPr="00564842" w:rsidRDefault="006B0E0E" w:rsidP="009E3856">
      <w:pPr>
        <w:ind w:firstLine="708"/>
        <w:jc w:val="both"/>
        <w:rPr>
          <w:i/>
          <w:iCs/>
          <w:sz w:val="28"/>
          <w:szCs w:val="28"/>
          <w:u w:val="single"/>
        </w:rPr>
      </w:pPr>
      <w:r w:rsidRPr="00564842">
        <w:rPr>
          <w:i/>
          <w:iCs/>
          <w:sz w:val="28"/>
          <w:szCs w:val="28"/>
          <w:u w:val="single"/>
        </w:rPr>
        <w:t>Приложение: Справка из налогового органа</w:t>
      </w:r>
    </w:p>
    <w:p w14:paraId="6B6400B0" w14:textId="77777777" w:rsidR="00564842" w:rsidRDefault="00564842" w:rsidP="0056484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59DD8316" w14:textId="77777777" w:rsidR="00564842" w:rsidRDefault="00564842" w:rsidP="00564842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14:paraId="2F40370B" w14:textId="6FB3A568" w:rsidR="008A2D28" w:rsidRPr="00E75A99" w:rsidRDefault="008A2D28" w:rsidP="00777A06">
      <w:pPr>
        <w:pStyle w:val="ConsPlusNonformat"/>
        <w:rPr>
          <w:rFonts w:ascii="Times New Roman" w:hAnsi="Times New Roman"/>
          <w:sz w:val="28"/>
          <w:szCs w:val="28"/>
        </w:rPr>
      </w:pPr>
      <w:r w:rsidRPr="00E75A99">
        <w:rPr>
          <w:rFonts w:ascii="Times New Roman" w:hAnsi="Times New Roman"/>
          <w:sz w:val="28"/>
          <w:szCs w:val="28"/>
        </w:rPr>
        <w:t>Генеральный директор _______________</w:t>
      </w:r>
      <w:r w:rsidR="00E75A99">
        <w:rPr>
          <w:rFonts w:ascii="Times New Roman" w:hAnsi="Times New Roman"/>
          <w:sz w:val="28"/>
          <w:szCs w:val="28"/>
        </w:rPr>
        <w:t>__</w:t>
      </w:r>
      <w:r w:rsidRPr="00E75A99">
        <w:rPr>
          <w:rFonts w:ascii="Times New Roman" w:hAnsi="Times New Roman"/>
          <w:sz w:val="28"/>
          <w:szCs w:val="28"/>
        </w:rPr>
        <w:t xml:space="preserve"> (__________________________)</w:t>
      </w:r>
    </w:p>
    <w:p w14:paraId="4D8C7909" w14:textId="2839CDE6" w:rsidR="008A2D28" w:rsidRPr="00272051" w:rsidRDefault="008A2D28" w:rsidP="00272051">
      <w:pPr>
        <w:pStyle w:val="ConsPlusNonformat"/>
        <w:ind w:left="170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72051"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 w:rsidRPr="00272051">
        <w:rPr>
          <w:rFonts w:ascii="Times New Roman" w:hAnsi="Times New Roman"/>
          <w:sz w:val="24"/>
          <w:szCs w:val="24"/>
          <w:vertAlign w:val="superscript"/>
        </w:rPr>
        <w:t xml:space="preserve">подпись)   </w:t>
      </w:r>
      <w:proofErr w:type="gramEnd"/>
      <w:r w:rsidRPr="0027205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(ФИО)</w:t>
      </w:r>
    </w:p>
    <w:p w14:paraId="111D4CEB" w14:textId="2D24F24A" w:rsidR="008A2D28" w:rsidRPr="00777A06" w:rsidRDefault="008A2D28" w:rsidP="00564842">
      <w:pPr>
        <w:pStyle w:val="ConsPlusNonformat"/>
        <w:rPr>
          <w:szCs w:val="26"/>
        </w:rPr>
      </w:pPr>
      <w:r w:rsidRPr="00E75A99">
        <w:rPr>
          <w:rFonts w:ascii="Times New Roman" w:hAnsi="Times New Roman"/>
          <w:sz w:val="28"/>
          <w:szCs w:val="28"/>
        </w:rPr>
        <w:t xml:space="preserve">М.П. </w:t>
      </w:r>
    </w:p>
    <w:sectPr w:rsidR="008A2D28" w:rsidRPr="00777A06" w:rsidSect="00B652C4">
      <w:pgSz w:w="11906" w:h="16838"/>
      <w:pgMar w:top="567" w:right="746" w:bottom="567" w:left="19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0A5"/>
    <w:multiLevelType w:val="hybridMultilevel"/>
    <w:tmpl w:val="856C228E"/>
    <w:lvl w:ilvl="0" w:tplc="AEF0A25E">
      <w:start w:val="1"/>
      <w:numFmt w:val="decimal"/>
      <w:lvlText w:val="%1."/>
      <w:lvlJc w:val="left"/>
      <w:pPr>
        <w:ind w:left="17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C6002D9"/>
    <w:multiLevelType w:val="hybridMultilevel"/>
    <w:tmpl w:val="53EAB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17638A"/>
    <w:multiLevelType w:val="hybridMultilevel"/>
    <w:tmpl w:val="9EBCFEAE"/>
    <w:lvl w:ilvl="0" w:tplc="13A87D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5D"/>
    <w:rsid w:val="00004924"/>
    <w:rsid w:val="0002217D"/>
    <w:rsid w:val="0003150C"/>
    <w:rsid w:val="00042AF1"/>
    <w:rsid w:val="00073371"/>
    <w:rsid w:val="000A416C"/>
    <w:rsid w:val="000B6465"/>
    <w:rsid w:val="000F3BF7"/>
    <w:rsid w:val="00107733"/>
    <w:rsid w:val="00121ECF"/>
    <w:rsid w:val="00133772"/>
    <w:rsid w:val="0015735A"/>
    <w:rsid w:val="00186BB4"/>
    <w:rsid w:val="001B3E3C"/>
    <w:rsid w:val="001B4074"/>
    <w:rsid w:val="002247E0"/>
    <w:rsid w:val="00272051"/>
    <w:rsid w:val="002A3AC7"/>
    <w:rsid w:val="002C665D"/>
    <w:rsid w:val="00314C85"/>
    <w:rsid w:val="003402E4"/>
    <w:rsid w:val="00341E47"/>
    <w:rsid w:val="0034455C"/>
    <w:rsid w:val="00380947"/>
    <w:rsid w:val="00387849"/>
    <w:rsid w:val="003D0DED"/>
    <w:rsid w:val="004347C4"/>
    <w:rsid w:val="00464C57"/>
    <w:rsid w:val="004833A1"/>
    <w:rsid w:val="00501DC4"/>
    <w:rsid w:val="005301CC"/>
    <w:rsid w:val="00530505"/>
    <w:rsid w:val="00535BFE"/>
    <w:rsid w:val="00564842"/>
    <w:rsid w:val="005C2D0C"/>
    <w:rsid w:val="005D25C1"/>
    <w:rsid w:val="005F1EFB"/>
    <w:rsid w:val="005F4F93"/>
    <w:rsid w:val="00616039"/>
    <w:rsid w:val="006434B4"/>
    <w:rsid w:val="00673405"/>
    <w:rsid w:val="00696C4D"/>
    <w:rsid w:val="006A1185"/>
    <w:rsid w:val="006B0E0E"/>
    <w:rsid w:val="006D76E9"/>
    <w:rsid w:val="006F033D"/>
    <w:rsid w:val="00724C1B"/>
    <w:rsid w:val="00736D64"/>
    <w:rsid w:val="00752844"/>
    <w:rsid w:val="00777A06"/>
    <w:rsid w:val="007A483A"/>
    <w:rsid w:val="007A70C7"/>
    <w:rsid w:val="007B2EBA"/>
    <w:rsid w:val="007C5B83"/>
    <w:rsid w:val="007D22CC"/>
    <w:rsid w:val="007E3C68"/>
    <w:rsid w:val="007F522B"/>
    <w:rsid w:val="00806C28"/>
    <w:rsid w:val="00842A09"/>
    <w:rsid w:val="00843056"/>
    <w:rsid w:val="0084794C"/>
    <w:rsid w:val="008639E4"/>
    <w:rsid w:val="00884AA6"/>
    <w:rsid w:val="00890E99"/>
    <w:rsid w:val="008A2D28"/>
    <w:rsid w:val="008A45C8"/>
    <w:rsid w:val="008C384C"/>
    <w:rsid w:val="008D6672"/>
    <w:rsid w:val="008E7CDB"/>
    <w:rsid w:val="0093490E"/>
    <w:rsid w:val="00952A27"/>
    <w:rsid w:val="0096151F"/>
    <w:rsid w:val="00966F27"/>
    <w:rsid w:val="00983F52"/>
    <w:rsid w:val="00984560"/>
    <w:rsid w:val="00992E30"/>
    <w:rsid w:val="009E3856"/>
    <w:rsid w:val="00A306B6"/>
    <w:rsid w:val="00A67CD8"/>
    <w:rsid w:val="00B01823"/>
    <w:rsid w:val="00B0761D"/>
    <w:rsid w:val="00B17C09"/>
    <w:rsid w:val="00B417F8"/>
    <w:rsid w:val="00B5293C"/>
    <w:rsid w:val="00B652C4"/>
    <w:rsid w:val="00BE2EBC"/>
    <w:rsid w:val="00BE5A26"/>
    <w:rsid w:val="00C11EDC"/>
    <w:rsid w:val="00C21002"/>
    <w:rsid w:val="00C340B5"/>
    <w:rsid w:val="00C81649"/>
    <w:rsid w:val="00C828A8"/>
    <w:rsid w:val="00C8590E"/>
    <w:rsid w:val="00CC123D"/>
    <w:rsid w:val="00CD1CFA"/>
    <w:rsid w:val="00CF0268"/>
    <w:rsid w:val="00D06948"/>
    <w:rsid w:val="00D25F74"/>
    <w:rsid w:val="00D37596"/>
    <w:rsid w:val="00D561D0"/>
    <w:rsid w:val="00D624F4"/>
    <w:rsid w:val="00D92A06"/>
    <w:rsid w:val="00DA0979"/>
    <w:rsid w:val="00DA1A3C"/>
    <w:rsid w:val="00DB123F"/>
    <w:rsid w:val="00DE0D04"/>
    <w:rsid w:val="00E152F8"/>
    <w:rsid w:val="00E17AF7"/>
    <w:rsid w:val="00E2227E"/>
    <w:rsid w:val="00E22884"/>
    <w:rsid w:val="00E3388C"/>
    <w:rsid w:val="00E60C44"/>
    <w:rsid w:val="00E60E80"/>
    <w:rsid w:val="00E61FD8"/>
    <w:rsid w:val="00E6224A"/>
    <w:rsid w:val="00E75A99"/>
    <w:rsid w:val="00E81042"/>
    <w:rsid w:val="00F05BD9"/>
    <w:rsid w:val="00F337A7"/>
    <w:rsid w:val="00F608F0"/>
    <w:rsid w:val="00F6494D"/>
    <w:rsid w:val="00F821AE"/>
    <w:rsid w:val="00F83284"/>
    <w:rsid w:val="00F84CE9"/>
    <w:rsid w:val="00FD0C7F"/>
    <w:rsid w:val="00FD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7C8F5E"/>
  <w15:docId w15:val="{C5EB7177-A5D6-4168-A9A4-F87668AF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65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2C665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ConsPlusCell">
    <w:name w:val="ConsPlusCell"/>
    <w:uiPriority w:val="99"/>
    <w:rsid w:val="002C66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2C665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nformat0">
    <w:name w:val="ConsPlusNonformat Знак"/>
    <w:link w:val="ConsPlusNonformat"/>
    <w:uiPriority w:val="99"/>
    <w:locked/>
    <w:rsid w:val="002C665D"/>
    <w:rPr>
      <w:rFonts w:ascii="Courier New" w:hAnsi="Courier New"/>
      <w:sz w:val="22"/>
      <w:lang w:eastAsia="ru-RU"/>
    </w:rPr>
  </w:style>
  <w:style w:type="character" w:customStyle="1" w:styleId="value">
    <w:name w:val="value"/>
    <w:uiPriority w:val="99"/>
    <w:rsid w:val="002C665D"/>
  </w:style>
  <w:style w:type="paragraph" w:styleId="a4">
    <w:name w:val="List Paragraph"/>
    <w:basedOn w:val="a"/>
    <w:uiPriority w:val="99"/>
    <w:qFormat/>
    <w:rsid w:val="00884AA6"/>
    <w:pPr>
      <w:ind w:left="720"/>
      <w:contextualSpacing/>
    </w:pPr>
  </w:style>
  <w:style w:type="paragraph" w:customStyle="1" w:styleId="ConsPlusNormal">
    <w:name w:val="ConsPlusNormal"/>
    <w:uiPriority w:val="99"/>
    <w:rsid w:val="00DE0D04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">
    <w:name w:val="Основной текст1"/>
    <w:basedOn w:val="a0"/>
    <w:rsid w:val="007C5B83"/>
    <w:rPr>
      <w:rFonts w:ascii="Times New Roman" w:eastAsia="Times New Roman" w:hAnsi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8 к Порядку</vt:lpstr>
    </vt:vector>
  </TitlesOfParts>
  <Company>SPecialiST RePack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 к Порядку</dc:title>
  <dc:creator>Савченкова Галина Александровна</dc:creator>
  <cp:lastModifiedBy>Алексей Т.</cp:lastModifiedBy>
  <cp:revision>12</cp:revision>
  <cp:lastPrinted>2017-04-26T14:07:00Z</cp:lastPrinted>
  <dcterms:created xsi:type="dcterms:W3CDTF">2021-06-09T19:07:00Z</dcterms:created>
  <dcterms:modified xsi:type="dcterms:W3CDTF">2023-07-18T09:50:00Z</dcterms:modified>
</cp:coreProperties>
</file>