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Pr="00A60DBF" w:rsidRDefault="000D7214" w:rsidP="000D72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0D7214" w:rsidRDefault="000D7214" w:rsidP="000D721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0D7214" w:rsidRPr="00B407A6" w:rsidRDefault="000D7214" w:rsidP="000D7214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Ульяновской СОШ</w:t>
      </w:r>
    </w:p>
    <w:p w:rsidR="000D7214" w:rsidRDefault="000D7214" w:rsidP="000D7214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214" w:rsidRPr="008A39A0" w:rsidRDefault="000D7214" w:rsidP="000D72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0D7214" w:rsidRDefault="000D7214" w:rsidP="000D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Ульяновской СОШ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0D7214" w:rsidRPr="004A31AF" w:rsidRDefault="000D7214" w:rsidP="000D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28.08.2015 № 1537/8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Ульяновской СОШ».</w:t>
      </w:r>
    </w:p>
    <w:p w:rsidR="000D7214" w:rsidRDefault="000D7214" w:rsidP="000D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0D7214" w:rsidRDefault="000D7214" w:rsidP="000D721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Pr="001F2105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Pr="00E022A5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0D7214" w:rsidRPr="00E022A5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0D7214" w:rsidRPr="00E022A5" w:rsidRDefault="000D7214" w:rsidP="000D721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0D7214" w:rsidRPr="00E022A5" w:rsidRDefault="000D7214" w:rsidP="000D721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0D7214" w:rsidRPr="00E022A5" w:rsidRDefault="000D7214" w:rsidP="000D721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административного управления                                                Ю.Г. Никифорова</w:t>
      </w:r>
    </w:p>
    <w:p w:rsidR="000D7214" w:rsidRPr="00FA4864" w:rsidRDefault="000D7214" w:rsidP="000D7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4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>Н.М. Колесова</w:t>
      </w:r>
    </w:p>
    <w:p w:rsidR="000D7214" w:rsidRPr="008A39A0" w:rsidRDefault="000D7214" w:rsidP="000D7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4"/>
          <w:szCs w:val="24"/>
        </w:rPr>
        <w:t>8 (495) 562-25-33</w:t>
      </w: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7214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Pr="001F2105" w:rsidRDefault="000D7214" w:rsidP="000D7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>в дело-2, прокуратуру, Коноваловой, Ермилову, управление образования, Кутузовой, МБОУ</w:t>
      </w:r>
      <w:r>
        <w:rPr>
          <w:rFonts w:ascii="Times New Roman" w:hAnsi="Times New Roman" w:cs="Times New Roman"/>
          <w:sz w:val="28"/>
          <w:szCs w:val="28"/>
        </w:rPr>
        <w:t xml:space="preserve"> Ульяновская СОШ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proofErr w:type="gramEnd"/>
    </w:p>
    <w:p w:rsidR="000D7214" w:rsidRDefault="000D7214" w:rsidP="000D72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D7214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0D7214" w:rsidTr="000D4A70">
        <w:tc>
          <w:tcPr>
            <w:tcW w:w="4714" w:type="dxa"/>
          </w:tcPr>
          <w:p w:rsidR="000D7214" w:rsidRPr="006E59F8" w:rsidRDefault="000D7214" w:rsidP="000D4A7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D7214" w:rsidRPr="006E59F8" w:rsidRDefault="000D7214" w:rsidP="000D4A7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0D7214" w:rsidRPr="006E59F8" w:rsidRDefault="000D7214" w:rsidP="000D4A7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0D7214" w:rsidRDefault="000D7214" w:rsidP="000D4A7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0D7214" w:rsidRPr="004A31AF" w:rsidRDefault="000D7214" w:rsidP="000D4A7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A31AF">
              <w:rPr>
                <w:i w:val="0"/>
                <w:sz w:val="28"/>
                <w:szCs w:val="28"/>
              </w:rPr>
              <w:t>от _____________№______________</w:t>
            </w:r>
          </w:p>
          <w:p w:rsidR="000D7214" w:rsidRPr="006E59F8" w:rsidRDefault="000D7214" w:rsidP="000D4A70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</w:tbl>
    <w:p w:rsidR="000D7214" w:rsidRPr="002E1F25" w:rsidRDefault="000D7214" w:rsidP="000D721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14" w:rsidRDefault="000D7214" w:rsidP="000D721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14" w:rsidRPr="002E1F25" w:rsidRDefault="000D7214" w:rsidP="000D721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214" w:rsidRPr="002E1F25" w:rsidRDefault="000D7214" w:rsidP="000D7214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0D7214" w:rsidRDefault="000D7214" w:rsidP="000D7214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 xml:space="preserve">на платные, дополнительные образовательные </w:t>
      </w:r>
      <w:r w:rsidRPr="004A31AF">
        <w:rPr>
          <w:i w:val="0"/>
          <w:sz w:val="28"/>
          <w:szCs w:val="28"/>
        </w:rPr>
        <w:t>услуги,</w:t>
      </w:r>
    </w:p>
    <w:p w:rsidR="000D7214" w:rsidRPr="004A31AF" w:rsidRDefault="000D7214" w:rsidP="000D7214">
      <w:pPr>
        <w:pStyle w:val="2"/>
        <w:spacing w:after="120"/>
        <w:jc w:val="center"/>
        <w:rPr>
          <w:i w:val="0"/>
          <w:sz w:val="28"/>
          <w:szCs w:val="28"/>
        </w:rPr>
      </w:pPr>
      <w:r w:rsidRPr="004A31AF">
        <w:rPr>
          <w:i w:val="0"/>
          <w:sz w:val="28"/>
          <w:szCs w:val="28"/>
        </w:rPr>
        <w:t>оказываемые МБОУ Ульяновской СОШ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0D7214" w:rsidRPr="002E1F25" w:rsidTr="000D4A70">
        <w:trPr>
          <w:trHeight w:val="892"/>
        </w:trPr>
        <w:tc>
          <w:tcPr>
            <w:tcW w:w="595" w:type="dxa"/>
            <w:vAlign w:val="center"/>
          </w:tcPr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0D7214" w:rsidRPr="002E1F25" w:rsidRDefault="000D7214" w:rsidP="000D4A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 xml:space="preserve">Школа раннего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Трудные вопросы орфографии</w:t>
            </w:r>
          </w:p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и пунктуации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Язык родной, дружи со 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свыше 20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Теория и практика сочинений различных жанров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свыше 20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Теория и практика сочинений различных жанров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по математике 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Решение задач по математике 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136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Избранные задачи по алгебре</w:t>
            </w:r>
          </w:p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и планиметрии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ложности по алгебре и геометрии»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130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Задачи по физике повышенной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118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Интересная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10-15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1950-00</w:t>
            </w:r>
          </w:p>
        </w:tc>
      </w:tr>
      <w:tr w:rsidR="000D7214" w:rsidRPr="002E1F25" w:rsidTr="000D4A70">
        <w:trPr>
          <w:trHeight w:val="1134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Микроскопический мир</w:t>
            </w:r>
          </w:p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12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Генетика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ека. Решение генетических задач»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обществознания»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обществознания»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 в истории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Секреты английской 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мир иностранного языка» (английский)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мир иностранного языка» (английский)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5-10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мир иностранного языка» (испанский)</w:t>
            </w:r>
          </w:p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0-3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0D7214" w:rsidRPr="002E1F25" w:rsidTr="000D4A70">
        <w:trPr>
          <w:trHeight w:val="1000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Секреты английских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986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Секреты английских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973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15-20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свыше 20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свыше 20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D7214" w:rsidRPr="002E1F25" w:rsidTr="000D4A70">
        <w:trPr>
          <w:trHeight w:val="1202"/>
        </w:trPr>
        <w:tc>
          <w:tcPr>
            <w:tcW w:w="595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7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Мир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высшее образование, стаж 3-5 лет)</w:t>
            </w:r>
          </w:p>
        </w:tc>
        <w:tc>
          <w:tcPr>
            <w:tcW w:w="1789" w:type="dxa"/>
            <w:vAlign w:val="center"/>
          </w:tcPr>
          <w:p w:rsidR="000D7214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0D7214" w:rsidRPr="00F42FCF" w:rsidRDefault="000D7214" w:rsidP="000D4A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2F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941CB" w:rsidRDefault="00607060"/>
    <w:sectPr w:rsidR="000941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4"/>
    <w:rsid w:val="000C55A5"/>
    <w:rsid w:val="000D7214"/>
    <w:rsid w:val="00607060"/>
    <w:rsid w:val="00815312"/>
    <w:rsid w:val="0094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21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2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0D721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7214"/>
    <w:rPr>
      <w:rFonts w:ascii="Times New Roman" w:eastAsia="Times New Roman" w:hAnsi="Times New Roman" w:cs="Times New Roman"/>
      <w:i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21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2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0D721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7214"/>
    <w:rPr>
      <w:rFonts w:ascii="Times New Roman" w:eastAsia="Times New Roman" w:hAnsi="Times New Roman" w:cs="Times New Roman"/>
      <w:i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2016-09-26T06:54:00Z</dcterms:created>
  <dcterms:modified xsi:type="dcterms:W3CDTF">2016-09-26T07:06:00Z</dcterms:modified>
</cp:coreProperties>
</file>